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99" w:rsidRPr="0087439E" w:rsidRDefault="00297243" w:rsidP="00165FE8">
      <w:pPr>
        <w:shd w:val="clear" w:color="auto" w:fill="FFFFFF"/>
        <w:spacing w:after="0" w:line="240" w:lineRule="auto"/>
        <w:jc w:val="center"/>
        <w:rPr>
          <w:b/>
          <w:bCs/>
          <w:color w:val="000000"/>
          <w:lang w:val="uk-UA"/>
        </w:rPr>
      </w:pPr>
      <w:r>
        <w:t xml:space="preserve"> </w:t>
      </w:r>
      <w:r w:rsidR="00792799" w:rsidRPr="00160982">
        <w:rPr>
          <w:noProof/>
          <w:spacing w:val="10"/>
          <w:lang w:eastAsia="ru-RU"/>
        </w:rPr>
        <w:drawing>
          <wp:inline distT="0" distB="0" distL="0" distR="0" wp14:anchorId="0A6E0743" wp14:editId="3A19500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99" w:rsidRPr="002D7F83" w:rsidRDefault="00792799" w:rsidP="003E63D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792799" w:rsidRPr="002D7F83" w:rsidRDefault="00792799" w:rsidP="002D7F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92799" w:rsidRPr="002D7F83" w:rsidRDefault="00792799" w:rsidP="002D7F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92799" w:rsidRPr="002D7F83" w:rsidRDefault="00792799" w:rsidP="002D7F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РОЗПОРЯДЖЕННЯ </w:t>
      </w:r>
    </w:p>
    <w:p w:rsidR="00792799" w:rsidRPr="002D7F83" w:rsidRDefault="00792799" w:rsidP="002D7F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92799" w:rsidRPr="002D7F83" w:rsidRDefault="00792799" w:rsidP="002D7F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92799" w:rsidRPr="00165FE8" w:rsidRDefault="00792799" w:rsidP="002D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622F62" w:rsidRDefault="00404225" w:rsidP="002D7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225">
        <w:rPr>
          <w:rFonts w:ascii="Times New Roman" w:hAnsi="Times New Roman" w:cs="Times New Roman"/>
          <w:sz w:val="28"/>
          <w:szCs w:val="28"/>
        </w:rPr>
        <w:t>14.01.</w:t>
      </w:r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792799"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22F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F62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792799" w:rsidRPr="002D7F83">
        <w:rPr>
          <w:rFonts w:ascii="Times New Roman" w:hAnsi="Times New Roman" w:cs="Times New Roman"/>
          <w:sz w:val="28"/>
          <w:szCs w:val="28"/>
          <w:lang w:val="uk-UA"/>
        </w:rPr>
        <w:t>м. Лисичанськ</w:t>
      </w:r>
      <w:r w:rsidR="00792799" w:rsidRPr="002D7F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2799" w:rsidRPr="002D7F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2799" w:rsidRPr="002D7F8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№ </w:t>
      </w:r>
      <w:r w:rsidRPr="00622F62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792799" w:rsidRPr="002D7F83" w:rsidRDefault="00792799" w:rsidP="002D7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2D7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функціонування </w:t>
      </w:r>
    </w:p>
    <w:p w:rsidR="00792799" w:rsidRPr="002D7F83" w:rsidRDefault="00792799" w:rsidP="002D7F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системи військового обліку </w:t>
      </w:r>
      <w:r w:rsidRPr="00622F62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</w:t>
      </w:r>
    </w:p>
    <w:p w:rsidR="00792799" w:rsidRPr="002D7F83" w:rsidRDefault="00792799" w:rsidP="002D7F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F62">
        <w:rPr>
          <w:rFonts w:ascii="Times New Roman" w:hAnsi="Times New Roman" w:cs="Times New Roman"/>
          <w:b/>
          <w:sz w:val="28"/>
          <w:szCs w:val="28"/>
          <w:lang w:val="uk-UA"/>
        </w:rPr>
        <w:t>Лисичанськ</w:t>
      </w:r>
      <w:r w:rsidRPr="002D7F83">
        <w:rPr>
          <w:rFonts w:ascii="Times New Roman" w:hAnsi="Times New Roman" w:cs="Times New Roman"/>
          <w:b/>
          <w:sz w:val="28"/>
          <w:szCs w:val="28"/>
          <w:lang w:val="uk-UA"/>
        </w:rPr>
        <w:t>ої міської територіальної громади</w:t>
      </w:r>
      <w:r w:rsidRPr="00622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622F6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7F83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22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2D7F83"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  <w:r w:rsidRPr="00622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2799" w:rsidRPr="002D7F83" w:rsidRDefault="00792799" w:rsidP="002D7F83">
      <w:pPr>
        <w:pStyle w:val="3"/>
        <w:tabs>
          <w:tab w:val="left" w:pos="6521"/>
        </w:tabs>
        <w:spacing w:after="0"/>
        <w:ind w:right="2552"/>
        <w:rPr>
          <w:b/>
          <w:sz w:val="24"/>
          <w:szCs w:val="24"/>
          <w:lang w:val="uk-UA"/>
        </w:rPr>
      </w:pPr>
    </w:p>
    <w:p w:rsidR="00792799" w:rsidRPr="002D7F83" w:rsidRDefault="00792799" w:rsidP="002D7F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Враховуючи 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другого відділу </w:t>
      </w:r>
      <w:proofErr w:type="spellStart"/>
      <w:r w:rsidRPr="002D7F83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                            від 10.01.2022 року № СД/2/78 «Про  стан військового обліку на території  Лисичанської МВЦА за 2021 рік та пропозиції  щодо його поліпшення                 у 2022 році», на виконання вимог статей 33, 34, 35, 38 Закону України «Про в</w:t>
      </w:r>
      <w:proofErr w:type="spellStart"/>
      <w:r w:rsidRPr="002D7F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>йськовий</w:t>
      </w:r>
      <w:proofErr w:type="spellEnd"/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 обов'язок </w:t>
      </w:r>
      <w:proofErr w:type="spellStart"/>
      <w:r w:rsidRPr="002D7F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2D7F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>йськову</w:t>
      </w:r>
      <w:proofErr w:type="spellEnd"/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 службу» </w:t>
      </w: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від 25.03.1992 </w:t>
      </w:r>
      <w:r w:rsidRPr="002D7F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2232-XII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, статей 17 та 21 Закону України «Про мобілізаційну підготовку та мобілізацію»                       від 21.10.1993 </w:t>
      </w:r>
      <w:r w:rsidRPr="002D7F83">
        <w:rPr>
          <w:rFonts w:ascii="Times New Roman" w:hAnsi="Times New Roman" w:cs="Times New Roman"/>
          <w:color w:val="000000"/>
          <w:sz w:val="28"/>
          <w:szCs w:val="28"/>
          <w:lang w:val="uk-UA"/>
        </w:rPr>
        <w:t>N 3543-XII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,  статей 15 та 16 Закону України «Про оборону України» від 06.12.1991 </w:t>
      </w:r>
      <w:r w:rsidRPr="002D7F8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, пунктів 53, 78, 81 «Порядку організації та ведення військового обліку призовників і </w:t>
      </w:r>
      <w:proofErr w:type="spellStart"/>
      <w:r w:rsidRPr="002D7F83">
        <w:rPr>
          <w:rFonts w:ascii="Times New Roman" w:hAnsi="Times New Roman" w:cs="Times New Roman"/>
          <w:sz w:val="28"/>
          <w:szCs w:val="28"/>
          <w:lang w:val="uk-UA"/>
        </w:rPr>
        <w:t>військово-зобов’язаних</w:t>
      </w:r>
      <w:proofErr w:type="spellEnd"/>
      <w:r w:rsidRPr="002D7F83">
        <w:rPr>
          <w:rFonts w:ascii="Times New Roman" w:hAnsi="Times New Roman" w:cs="Times New Roman"/>
          <w:sz w:val="28"/>
          <w:szCs w:val="28"/>
          <w:lang w:val="uk-UA"/>
        </w:rPr>
        <w:t>», затвердженого постановою Кабінету Міністрів України від 07.12.2016 року               № 921, зареєстрованою в Міністерстві юстиції України 13.12.2016                              за № 84157/2016, з метою забезпечення належної організації та ведення військового обліку призовників і військовозобов’язаних на території Лисичанської міської територіальної громади та</w:t>
      </w: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керуючись  пунктами 18, 20 частини першої статті 4, 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від 03.02.2015 </w:t>
      </w:r>
      <w:r w:rsidRPr="002D7F83">
        <w:rPr>
          <w:rFonts w:ascii="Times New Roman" w:hAnsi="Times New Roman" w:cs="Times New Roman"/>
          <w:bCs/>
          <w:sz w:val="28"/>
          <w:szCs w:val="28"/>
          <w:lang w:val="uk-UA"/>
        </w:rPr>
        <w:t>№ 141-VIII</w:t>
      </w:r>
    </w:p>
    <w:p w:rsidR="00792799" w:rsidRPr="002D7F83" w:rsidRDefault="00792799" w:rsidP="002D7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792799" w:rsidRPr="002D7F83" w:rsidRDefault="00792799" w:rsidP="002D7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>1. Інформацію «Про стан військового обліку на території Лисичанської міської територіальної громади за 2021 рік» взяти до відома (додаток 1).</w:t>
      </w: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Затвердити перелік заходів щодо поліпшення стану військового обліку   у 2022 році </w:t>
      </w:r>
      <w:r w:rsidRPr="0040422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територіальної громади                     </w:t>
      </w: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>(додаток 2).</w:t>
      </w:r>
    </w:p>
    <w:p w:rsidR="00792799" w:rsidRPr="002D7F83" w:rsidRDefault="00792799" w:rsidP="002D7F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3. Рекомендувати керівникам територіальних підрозділів державних органів, підприємств, установ, закладів, організацій усіх форм власності, які розташовані    на   території    Лисичанської  міської  територіальної громади </w:t>
      </w:r>
    </w:p>
    <w:p w:rsidR="00792799" w:rsidRPr="002D7F83" w:rsidRDefault="00792799" w:rsidP="002D7F8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>здійснювати організацію ведення військового обліку та бронювання військовозобов'язаних і призовників відповідно до норм чинного законодавства, суворо ними керуватись та дотримуватись.</w:t>
      </w:r>
    </w:p>
    <w:p w:rsidR="00792799" w:rsidRPr="002D7F83" w:rsidRDefault="00792799" w:rsidP="002D7F83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792799" w:rsidRPr="002D7F83" w:rsidRDefault="00792799" w:rsidP="002D7F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>4. Затвердити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Лисичанської міської територіальної громади на 2022 рік (додаток 3).</w:t>
      </w:r>
    </w:p>
    <w:p w:rsidR="00792799" w:rsidRPr="00577368" w:rsidRDefault="00792799" w:rsidP="002D7F8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5. Створити комiсiю 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>щодо перевірок стану військового обліку на території Лисичанської міської територіальної громади на 2022 рік та затвердити її склад</w:t>
      </w: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(додаток 4).</w:t>
      </w:r>
    </w:p>
    <w:p w:rsidR="00792799" w:rsidRPr="00577368" w:rsidRDefault="00792799" w:rsidP="002D7F8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792799" w:rsidRPr="002D7F83" w:rsidRDefault="00792799" w:rsidP="002D7F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>6.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другого відділу </w:t>
      </w:r>
      <w:proofErr w:type="spellStart"/>
      <w:r w:rsidRPr="002D7F83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розробити положення про </w:t>
      </w:r>
      <w:proofErr w:type="spellStart"/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комiсiю</w:t>
      </w:r>
      <w:proofErr w:type="spellEnd"/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404225">
        <w:rPr>
          <w:rFonts w:ascii="Times New Roman" w:hAnsi="Times New Roman" w:cs="Times New Roman"/>
          <w:sz w:val="28"/>
          <w:szCs w:val="28"/>
          <w:lang w:val="uk-UA"/>
        </w:rPr>
        <w:t xml:space="preserve">щодо перевірок стану військового обліку на території 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територіальної громади </w:t>
      </w:r>
      <w:r w:rsidRPr="00404225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40422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799" w:rsidRPr="00577368" w:rsidRDefault="00792799" w:rsidP="002D7F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D7F83">
        <w:rPr>
          <w:rFonts w:ascii="Times New Roman" w:hAnsi="Times New Roman" w:cs="Times New Roman"/>
          <w:spacing w:val="-6"/>
          <w:sz w:val="28"/>
          <w:szCs w:val="28"/>
          <w:lang w:val="uk-UA"/>
        </w:rPr>
        <w:t>Затвердити п</w:t>
      </w:r>
      <w:r w:rsidRPr="002D7F83">
        <w:rPr>
          <w:rFonts w:ascii="Times New Roman" w:hAnsi="Times New Roman" w:cs="Times New Roman"/>
          <w:spacing w:val="-6"/>
          <w:sz w:val="28"/>
          <w:szCs w:val="28"/>
        </w:rPr>
        <w:t>лан</w:t>
      </w:r>
      <w:r w:rsidRPr="002D7F8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D7F83">
        <w:rPr>
          <w:rFonts w:ascii="Times New Roman" w:hAnsi="Times New Roman" w:cs="Times New Roman"/>
          <w:spacing w:val="-6"/>
          <w:sz w:val="28"/>
          <w:szCs w:val="28"/>
        </w:rPr>
        <w:t xml:space="preserve">перевірок стану військового обліку </w:t>
      </w:r>
      <w:r w:rsidRPr="002D7F8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державних органах, </w:t>
      </w:r>
      <w:r w:rsidRPr="002D7F83">
        <w:rPr>
          <w:rFonts w:ascii="Times New Roman" w:hAnsi="Times New Roman" w:cs="Times New Roman"/>
          <w:spacing w:val="-6"/>
          <w:sz w:val="28"/>
          <w:szCs w:val="28"/>
        </w:rPr>
        <w:t>на підприємствах, в установах та організаціях</w:t>
      </w:r>
      <w:r w:rsidRPr="002D7F83">
        <w:rPr>
          <w:rFonts w:ascii="Times New Roman" w:hAnsi="Times New Roman" w:cs="Times New Roman"/>
          <w:spacing w:val="-6"/>
          <w:sz w:val="28"/>
          <w:szCs w:val="28"/>
          <w:lang w:val="uk-UA"/>
        </w:rPr>
        <w:t>, розташованих на території Лисичанської міської територіальної громади на 2022 рік (додаток 5).</w:t>
      </w:r>
    </w:p>
    <w:p w:rsidR="00792799" w:rsidRPr="00577368" w:rsidRDefault="00792799" w:rsidP="002D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8. Затвердити  план  звіряння облікових даних в 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>державних органах,</w:t>
      </w:r>
      <w:r w:rsidRPr="002D7F8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 підприємствах,  в установах та організаціях, розташованих на території  Лисичанської міської територіальної громади з обліковими даними другого відділу Сєвєродонецького районного територіального центру комплектування та соціальної підтримки на 2022 рік </w:t>
      </w:r>
      <w:r w:rsidRPr="002D7F83">
        <w:rPr>
          <w:rFonts w:ascii="Times New Roman" w:hAnsi="Times New Roman" w:cs="Times New Roman"/>
          <w:sz w:val="28"/>
          <w:szCs w:val="28"/>
          <w:lang w:val="uk-UA"/>
        </w:rPr>
        <w:t>(додаток 6).</w:t>
      </w:r>
    </w:p>
    <w:p w:rsidR="00792799" w:rsidRPr="00577368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>9. Відділу охорони здоров’я (Ігорю БОНДАРЕНКУ) в межах компетенції здійснювати контроль за виконанням лікувальними закладами, медико-соціальними експертними комісіями, позаштатною постійно діючою військово-лікарською комісією другого відділу Сєвєродонецького районного територіального центру комплектування та соціальної підтримки обов’язків, визначених законодавством з питань військового обліку.</w:t>
      </w:r>
    </w:p>
    <w:p w:rsidR="00792799" w:rsidRPr="006D1DF8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>10. Управлінню адміністративних послуг (Олені ЛИТВИНЮК) надавати другому відділу Сєвєродонецького районного територіального центру комплектування та соціальної підтримки у строки та за формою, передбачені пунктом 53 Порядку  організації  та ведення  військового обліку  призовників і військовозобов’язаних, затвердженого постановою Кабінету Міністрів України  від 07.12.2016 № 921, повідомлення про реєстрацію, ліквідацію підприємств, установ та організацій, зареєстрованих (ліквідованих) на території обслуговування.</w:t>
      </w:r>
    </w:p>
    <w:p w:rsidR="00792799" w:rsidRPr="006D1DF8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799" w:rsidRPr="002D7F83" w:rsidRDefault="00792799" w:rsidP="002D7F83">
      <w:pPr>
        <w:widowControl w:val="0"/>
        <w:tabs>
          <w:tab w:val="left" w:pos="4445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11. Відділу з питань внутрішньої політики та організаційної роботи                      (Олені РОМАНЮК) забезпечити подальше функціонування на платформі </w:t>
      </w:r>
      <w:r w:rsidRPr="002D7F8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офіційного </w:t>
      </w:r>
      <w:proofErr w:type="spellStart"/>
      <w:r w:rsidRPr="002D7F8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вебсайту</w:t>
      </w:r>
      <w:proofErr w:type="spellEnd"/>
      <w:r w:rsidRPr="002D7F8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Лисичанської міської військово-цивільної адміністрації Сєвєродонецького району Луганської області  розділу другого відділу Сєвєродонецького районного територіального центру комплектування та соціальної підтримки шляхом розміщення інформаційних матеріалів з питань військового обліку,</w:t>
      </w:r>
      <w:r w:rsidRPr="002D7F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наданих другим відділом Сєвєродонецького районного територіального центру комплектування та соціального підтримки</w:t>
      </w:r>
      <w:r w:rsidRPr="002D7F8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.</w:t>
      </w:r>
    </w:p>
    <w:p w:rsidR="00792799" w:rsidRPr="002D7F83" w:rsidRDefault="00792799" w:rsidP="002D7F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>12. Відділу взаємодії з правоохоронними  органами, мобілізаційної роботи та цивільного захисту (Денису РОДНЮКУ) до 01 березня 2022 року надати другому відділу Сєвєродонецького районного територіального центру комплектування та соціальної підтримки інформацію щодо підприємств, установ і організацій на території Лисичанської міської територіальної громади, які залучаються до виконання мобілізаційних завдань (замовлень) в особливий період за наведеною формою (додаток 7).</w:t>
      </w: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>13. Дане розпорядження підлягає оприлюдненню.</w:t>
      </w: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799" w:rsidRPr="002D7F83" w:rsidRDefault="00792799" w:rsidP="002D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sz w:val="28"/>
          <w:szCs w:val="28"/>
          <w:lang w:val="uk-UA"/>
        </w:rPr>
        <w:t>14. Контроль за виконанням даного розпорядження залишаю за собою.</w:t>
      </w:r>
    </w:p>
    <w:p w:rsidR="00792799" w:rsidRPr="002D7F83" w:rsidRDefault="00792799" w:rsidP="002D7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799" w:rsidRPr="002D7F83" w:rsidRDefault="00792799" w:rsidP="002D7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799" w:rsidRPr="002D7F83" w:rsidRDefault="00792799" w:rsidP="002D7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799" w:rsidRPr="002D7F83" w:rsidRDefault="00792799" w:rsidP="002D7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799" w:rsidRPr="002D7F83" w:rsidRDefault="00792799" w:rsidP="002D7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799" w:rsidRPr="002D7F83" w:rsidRDefault="00792799" w:rsidP="002D7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F83">
        <w:rPr>
          <w:rFonts w:ascii="Times New Roman" w:hAnsi="Times New Roman" w:cs="Times New Roman"/>
          <w:b/>
          <w:sz w:val="28"/>
          <w:szCs w:val="28"/>
          <w:lang w:val="uk-UA"/>
        </w:rPr>
        <w:t>Керівник Лисичанської міської</w:t>
      </w:r>
    </w:p>
    <w:p w:rsidR="00792799" w:rsidRPr="002D7F83" w:rsidRDefault="00792799" w:rsidP="002D7F83">
      <w:pPr>
        <w:pStyle w:val="4"/>
        <w:spacing w:before="0" w:after="0"/>
      </w:pPr>
      <w:r w:rsidRPr="002D7F83">
        <w:t xml:space="preserve">військово-цивільної адміністрації </w:t>
      </w:r>
      <w:r w:rsidRPr="002D7F83">
        <w:tab/>
      </w:r>
      <w:r w:rsidRPr="002D7F83">
        <w:tab/>
      </w:r>
      <w:r w:rsidRPr="002D7F83">
        <w:tab/>
      </w:r>
      <w:r w:rsidRPr="002D7F83">
        <w:tab/>
        <w:t xml:space="preserve">   Олександр ЗАЇКА</w:t>
      </w:r>
    </w:p>
    <w:p w:rsidR="00792799" w:rsidRDefault="00792799" w:rsidP="002D7F83">
      <w:pPr>
        <w:pStyle w:val="4"/>
        <w:spacing w:before="0" w:after="0"/>
        <w:ind w:left="4248" w:firstLine="708"/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6D1DF8" w:rsidRDefault="006D1DF8" w:rsidP="006D1DF8">
      <w:pPr>
        <w:rPr>
          <w:lang w:val="uk-UA" w:eastAsia="ru-RU"/>
        </w:rPr>
      </w:pPr>
    </w:p>
    <w:p w:rsidR="00136B9C" w:rsidRDefault="00136B9C" w:rsidP="006D1DF8">
      <w:pPr>
        <w:rPr>
          <w:lang w:val="uk-UA" w:eastAsia="ru-RU"/>
        </w:rPr>
      </w:pPr>
    </w:p>
    <w:p w:rsidR="006D1DF8" w:rsidRPr="006D1DF8" w:rsidRDefault="006D1DF8" w:rsidP="006D1DF8">
      <w:pPr>
        <w:rPr>
          <w:lang w:val="uk-UA" w:eastAsia="ru-RU"/>
        </w:rPr>
      </w:pPr>
    </w:p>
    <w:p w:rsidR="00104A51" w:rsidRPr="00BC4011" w:rsidRDefault="00104A51" w:rsidP="00104A51">
      <w:pPr>
        <w:pStyle w:val="4"/>
        <w:spacing w:before="0" w:after="0"/>
        <w:ind w:left="4248" w:firstLine="708"/>
      </w:pPr>
      <w:r w:rsidRPr="00BC4011">
        <w:lastRenderedPageBreak/>
        <w:t xml:space="preserve">Додаток </w:t>
      </w:r>
      <w:r>
        <w:t>1</w:t>
      </w:r>
    </w:p>
    <w:p w:rsidR="00104A51" w:rsidRPr="00430775" w:rsidRDefault="00104A51" w:rsidP="00104A5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104A51" w:rsidRPr="005F7A43" w:rsidRDefault="00236270" w:rsidP="00104A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04A51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104A51" w:rsidRPr="005F7A43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керівника </w:t>
      </w:r>
    </w:p>
    <w:p w:rsidR="00236270" w:rsidRDefault="00104A51" w:rsidP="00104A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F7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270">
        <w:rPr>
          <w:rFonts w:ascii="Times New Roman" w:hAnsi="Times New Roman" w:cs="Times New Roman"/>
          <w:sz w:val="28"/>
          <w:szCs w:val="28"/>
          <w:lang w:val="uk-UA"/>
        </w:rPr>
        <w:t>Лисичанської міської</w:t>
      </w:r>
      <w:r w:rsidR="00493B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029C" w:rsidRDefault="000C029C" w:rsidP="00104A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</w:t>
      </w:r>
    </w:p>
    <w:p w:rsidR="00104A51" w:rsidRPr="002D16F7" w:rsidRDefault="00236270" w:rsidP="0023627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6F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16F7" w:rsidRPr="002D16F7">
        <w:rPr>
          <w:rFonts w:ascii="Times New Roman" w:hAnsi="Times New Roman" w:cs="Times New Roman"/>
          <w:sz w:val="28"/>
          <w:szCs w:val="28"/>
        </w:rPr>
        <w:t>14.</w:t>
      </w:r>
      <w:r w:rsidR="002D16F7" w:rsidRPr="00622F62">
        <w:rPr>
          <w:rFonts w:ascii="Times New Roman" w:hAnsi="Times New Roman" w:cs="Times New Roman"/>
          <w:sz w:val="28"/>
          <w:szCs w:val="28"/>
        </w:rPr>
        <w:t>01,2022</w:t>
      </w:r>
      <w:r w:rsidR="002D16F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D16F7" w:rsidRPr="002D16F7">
        <w:rPr>
          <w:rFonts w:ascii="Times New Roman" w:hAnsi="Times New Roman" w:cs="Times New Roman"/>
          <w:sz w:val="28"/>
          <w:szCs w:val="28"/>
        </w:rPr>
        <w:t>41</w:t>
      </w:r>
    </w:p>
    <w:p w:rsidR="00CA6E5F" w:rsidRPr="00430775" w:rsidRDefault="00CA6E5F" w:rsidP="00BC4011">
      <w:pPr>
        <w:pStyle w:val="4"/>
        <w:spacing w:before="0" w:after="0"/>
        <w:ind w:left="4248" w:firstLine="708"/>
        <w:rPr>
          <w:sz w:val="24"/>
          <w:szCs w:val="24"/>
        </w:rPr>
      </w:pPr>
    </w:p>
    <w:p w:rsidR="00CA6E5F" w:rsidRPr="00F30A21" w:rsidRDefault="00CA6E5F" w:rsidP="00CA6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CA6E5F" w:rsidRPr="00F30A21" w:rsidRDefault="00CA6E5F" w:rsidP="00CA6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b/>
          <w:sz w:val="28"/>
          <w:szCs w:val="28"/>
          <w:lang w:val="uk-UA"/>
        </w:rPr>
        <w:t>про стан військового обліку на території</w:t>
      </w:r>
    </w:p>
    <w:p w:rsidR="00CA6E5F" w:rsidRPr="00F30A21" w:rsidRDefault="00C82383" w:rsidP="00CA6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територіальної громади </w:t>
      </w:r>
      <w:r w:rsidR="00CA6E5F">
        <w:rPr>
          <w:rFonts w:ascii="Times New Roman" w:hAnsi="Times New Roman" w:cs="Times New Roman"/>
          <w:b/>
          <w:sz w:val="28"/>
          <w:szCs w:val="28"/>
          <w:lang w:val="uk-UA"/>
        </w:rPr>
        <w:t>за 20</w:t>
      </w:r>
      <w:r w:rsidR="00104A5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A6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A6E5F" w:rsidRPr="00430775" w:rsidRDefault="00CA6E5F" w:rsidP="00CA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6E5F" w:rsidRPr="00F30A21" w:rsidRDefault="00CA6E5F" w:rsidP="00A64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>Військово-облікова робота та бронювання військовозобов’язаних і призовників в органах державної влади, інших державних органах</w:t>
      </w:r>
      <w:r w:rsidR="00370A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A8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підприємствах, </w:t>
      </w:r>
      <w:r w:rsidR="00370A8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>установах</w:t>
      </w:r>
      <w:r w:rsidR="00042ABB">
        <w:rPr>
          <w:rFonts w:ascii="Times New Roman" w:hAnsi="Times New Roman" w:cs="Times New Roman"/>
          <w:sz w:val="28"/>
          <w:szCs w:val="28"/>
          <w:lang w:val="uk-UA"/>
        </w:rPr>
        <w:t>, закладах та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організаціях  </w:t>
      </w:r>
      <w:r w:rsidR="00042ABB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територіальної громади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у 20</w:t>
      </w:r>
      <w:r w:rsidR="00042AB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році була організована і здійснювалася відповідно до керівних документів та </w:t>
      </w:r>
      <w:r w:rsidR="00042AB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керівника військово-цивільної адміністрації міста Лисичанськ Луганської області </w:t>
      </w:r>
      <w:r w:rsidR="00313F73">
        <w:rPr>
          <w:rFonts w:ascii="Times New Roman" w:hAnsi="Times New Roman" w:cs="Times New Roman"/>
          <w:sz w:val="28"/>
          <w:szCs w:val="28"/>
          <w:lang w:val="uk-UA"/>
        </w:rPr>
        <w:t xml:space="preserve">від 05.01.2021                 № 07  </w:t>
      </w:r>
      <w:r w:rsidR="00E83202" w:rsidRPr="00E83202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313F73" w:rsidRPr="00404225">
        <w:rPr>
          <w:rFonts w:ascii="Times New Roman" w:hAnsi="Times New Roman" w:cs="Times New Roman"/>
          <w:sz w:val="28"/>
          <w:lang w:val="uk-UA"/>
        </w:rPr>
        <w:t xml:space="preserve">Про </w:t>
      </w:r>
      <w:r w:rsidR="00313F73" w:rsidRPr="00313F73">
        <w:rPr>
          <w:rFonts w:ascii="Times New Roman" w:hAnsi="Times New Roman" w:cs="Times New Roman"/>
          <w:sz w:val="28"/>
          <w:lang w:val="uk-UA"/>
        </w:rPr>
        <w:t>забезпечення функціонування системи</w:t>
      </w:r>
      <w:r w:rsidR="00313F73">
        <w:rPr>
          <w:rFonts w:ascii="Times New Roman" w:hAnsi="Times New Roman" w:cs="Times New Roman"/>
          <w:sz w:val="28"/>
          <w:lang w:val="uk-UA"/>
        </w:rPr>
        <w:t xml:space="preserve"> </w:t>
      </w:r>
      <w:r w:rsidR="00313F73" w:rsidRPr="00313F73">
        <w:rPr>
          <w:rFonts w:ascii="Times New Roman" w:hAnsi="Times New Roman" w:cs="Times New Roman"/>
          <w:sz w:val="28"/>
          <w:lang w:val="uk-UA"/>
        </w:rPr>
        <w:t xml:space="preserve">військового обліку </w:t>
      </w:r>
      <w:r w:rsidR="00313F73" w:rsidRPr="00404225">
        <w:rPr>
          <w:rFonts w:ascii="Times New Roman" w:hAnsi="Times New Roman" w:cs="Times New Roman"/>
          <w:sz w:val="28"/>
          <w:lang w:val="uk-UA"/>
        </w:rPr>
        <w:t xml:space="preserve">на території </w:t>
      </w:r>
      <w:proofErr w:type="spellStart"/>
      <w:r w:rsidR="00A643C3">
        <w:rPr>
          <w:rFonts w:ascii="Times New Roman" w:hAnsi="Times New Roman" w:cs="Times New Roman"/>
          <w:sz w:val="28"/>
          <w:lang w:val="uk-UA"/>
        </w:rPr>
        <w:t>м.м</w:t>
      </w:r>
      <w:proofErr w:type="spellEnd"/>
      <w:r w:rsidR="00A643C3">
        <w:rPr>
          <w:rFonts w:ascii="Times New Roman" w:hAnsi="Times New Roman" w:cs="Times New Roman"/>
          <w:sz w:val="28"/>
          <w:lang w:val="uk-UA"/>
        </w:rPr>
        <w:t>. Лисичанськ, Новодружеськ, Привілля у 2021 році</w:t>
      </w:r>
      <w:r w:rsidR="005020BE">
        <w:rPr>
          <w:rFonts w:ascii="Times New Roman" w:hAnsi="Times New Roman" w:cs="Times New Roman"/>
          <w:sz w:val="28"/>
          <w:lang w:val="uk-UA"/>
        </w:rPr>
        <w:t xml:space="preserve">».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стану військового обліку на території </w:t>
      </w:r>
      <w:r w:rsidR="005020BE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територіальної громади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>керівниками підприємств, установ,</w:t>
      </w:r>
      <w:r w:rsidR="001C2A60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та організацій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</w:t>
      </w:r>
      <w:r w:rsidR="001C2A6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територіальним центром комплектування та соціальної підтримки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>проведено комплекс заходів, направлених на належне ведення військового обліку та контролю за його станом.</w:t>
      </w:r>
    </w:p>
    <w:p w:rsidR="00CA6E5F" w:rsidRPr="00F30A21" w:rsidRDefault="00E25F0D" w:rsidP="00CA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F0D">
        <w:rPr>
          <w:rFonts w:ascii="Times New Roman" w:hAnsi="Times New Roman" w:cs="Times New Roman"/>
          <w:sz w:val="28"/>
          <w:szCs w:val="28"/>
          <w:lang w:val="uk-UA"/>
        </w:rPr>
        <w:t>19.02.202</w:t>
      </w:r>
      <w:r w:rsidR="00B33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E5F" w:rsidRPr="00E25F0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339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A6E5F" w:rsidRPr="00E25F0D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0D6E20" w:rsidRPr="00E25F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3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6E5F"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33913">
        <w:rPr>
          <w:rFonts w:ascii="Times New Roman" w:hAnsi="Times New Roman" w:cs="Times New Roman"/>
          <w:sz w:val="28"/>
          <w:szCs w:val="28"/>
          <w:lang w:val="uk-UA"/>
        </w:rPr>
        <w:t xml:space="preserve">другим відділом Сєвєродонецького районного територіального центру комплектування та соціальної підтримки </w:t>
      </w:r>
      <w:r w:rsidR="00CA6E5F" w:rsidRPr="00F30A21">
        <w:rPr>
          <w:rFonts w:ascii="Times New Roman" w:hAnsi="Times New Roman" w:cs="Times New Roman"/>
          <w:sz w:val="28"/>
          <w:szCs w:val="28"/>
          <w:lang w:val="uk-UA"/>
        </w:rPr>
        <w:t>проведені інструкторсько-методичні заняття з посадовими особами підприємств, установ</w:t>
      </w:r>
      <w:r w:rsidR="003C6134">
        <w:rPr>
          <w:rFonts w:ascii="Times New Roman" w:hAnsi="Times New Roman" w:cs="Times New Roman"/>
          <w:sz w:val="28"/>
          <w:szCs w:val="28"/>
          <w:lang w:val="uk-UA"/>
        </w:rPr>
        <w:t>, закладів</w:t>
      </w:r>
      <w:r w:rsidR="00CA6E5F"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і організацій відповідальними за військовий облік і бронювання військовозобов’язаних.</w:t>
      </w:r>
    </w:p>
    <w:p w:rsidR="00CA6E5F" w:rsidRPr="00F30A21" w:rsidRDefault="00CA6E5F" w:rsidP="00CA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затвердженого </w:t>
      </w:r>
      <w:r w:rsidR="00A5064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керівника військово-цивільної </w:t>
      </w:r>
      <w:proofErr w:type="spellStart"/>
      <w:r w:rsidR="00A50643">
        <w:rPr>
          <w:rFonts w:ascii="Times New Roman" w:hAnsi="Times New Roman" w:cs="Times New Roman"/>
          <w:sz w:val="28"/>
          <w:szCs w:val="28"/>
          <w:lang w:val="uk-UA"/>
        </w:rPr>
        <w:t>адмінстрації</w:t>
      </w:r>
      <w:proofErr w:type="spellEnd"/>
      <w:r w:rsidR="00A50643">
        <w:rPr>
          <w:rFonts w:ascii="Times New Roman" w:hAnsi="Times New Roman" w:cs="Times New Roman"/>
          <w:sz w:val="28"/>
          <w:szCs w:val="28"/>
          <w:lang w:val="uk-UA"/>
        </w:rPr>
        <w:t xml:space="preserve"> міста Лисичанськ Луганської області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3C61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перевірок на 20</w:t>
      </w:r>
      <w:r w:rsidR="00A506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61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рік проведено перевірки функціонування системи військового обліку громадян України </w:t>
      </w:r>
      <w:r w:rsidR="00B97A95">
        <w:rPr>
          <w:rFonts w:ascii="Times New Roman" w:hAnsi="Times New Roman" w:cs="Times New Roman"/>
          <w:sz w:val="28"/>
          <w:szCs w:val="28"/>
          <w:lang w:val="uk-UA"/>
        </w:rPr>
        <w:t>на 42 підприємствах і організаціях, розташованих на території Лисичанської міської територіальної громади.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План перевірок виконаний.</w:t>
      </w:r>
    </w:p>
    <w:p w:rsidR="00CA6E5F" w:rsidRPr="00F30A21" w:rsidRDefault="00CA6E5F" w:rsidP="00CA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План звіряння облікових даних підприємств, установ та організацій, з обліковими даними </w:t>
      </w:r>
      <w:r w:rsidR="000F483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</w:t>
      </w:r>
      <w:proofErr w:type="spellStart"/>
      <w:r w:rsidR="000F4831">
        <w:rPr>
          <w:rFonts w:ascii="Times New Roman" w:hAnsi="Times New Roman" w:cs="Times New Roman"/>
          <w:sz w:val="28"/>
          <w:szCs w:val="28"/>
          <w:lang w:val="uk-UA"/>
        </w:rPr>
        <w:t>комлектування</w:t>
      </w:r>
      <w:proofErr w:type="spellEnd"/>
      <w:r w:rsidR="000F4831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0F483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 рік виконаний на 100%.</w:t>
      </w:r>
    </w:p>
    <w:p w:rsidR="000F4831" w:rsidRDefault="00CA6E5F" w:rsidP="000F48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>На належному рівні організований військовий облік  на підприємствах:</w:t>
      </w:r>
      <w:r w:rsidR="000F483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F4831" w:rsidRPr="00FB1B3E">
        <w:rPr>
          <w:rFonts w:ascii="Times New Roman" w:hAnsi="Times New Roman" w:cs="Times New Roman"/>
          <w:sz w:val="28"/>
          <w:szCs w:val="28"/>
          <w:lang w:val="uk-UA"/>
        </w:rPr>
        <w:t>ТОВ «Лисичанський скляний завод»</w:t>
      </w:r>
      <w:r w:rsidR="00FB1B3E" w:rsidRPr="00FB1B3E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Яїцький С., відповідальна за військовий облік – Гайдамака О.), КНП «Лисичанська багатопрофільна лікарня» (керівник </w:t>
      </w:r>
      <w:proofErr w:type="spellStart"/>
      <w:r w:rsidR="00FB1B3E" w:rsidRPr="00FB1B3E">
        <w:rPr>
          <w:rFonts w:ascii="Times New Roman" w:hAnsi="Times New Roman" w:cs="Times New Roman"/>
          <w:sz w:val="28"/>
          <w:szCs w:val="28"/>
          <w:lang w:val="uk-UA"/>
        </w:rPr>
        <w:t>Базун</w:t>
      </w:r>
      <w:proofErr w:type="spellEnd"/>
      <w:r w:rsidR="00FB1B3E" w:rsidRPr="00FB1B3E">
        <w:rPr>
          <w:rFonts w:ascii="Times New Roman" w:hAnsi="Times New Roman" w:cs="Times New Roman"/>
          <w:sz w:val="28"/>
          <w:szCs w:val="28"/>
          <w:lang w:val="uk-UA"/>
        </w:rPr>
        <w:t xml:space="preserve"> І., відповідальна за військовий облік – </w:t>
      </w:r>
      <w:proofErr w:type="spellStart"/>
      <w:r w:rsidR="00FB1B3E" w:rsidRPr="00FB1B3E">
        <w:rPr>
          <w:rFonts w:ascii="Times New Roman" w:hAnsi="Times New Roman" w:cs="Times New Roman"/>
          <w:sz w:val="28"/>
          <w:szCs w:val="28"/>
          <w:lang w:val="uk-UA"/>
        </w:rPr>
        <w:t>Кудінова</w:t>
      </w:r>
      <w:proofErr w:type="spellEnd"/>
      <w:r w:rsidR="00FB1B3E" w:rsidRPr="00FB1B3E">
        <w:rPr>
          <w:rFonts w:ascii="Times New Roman" w:hAnsi="Times New Roman" w:cs="Times New Roman"/>
          <w:sz w:val="28"/>
          <w:szCs w:val="28"/>
          <w:lang w:val="uk-UA"/>
        </w:rPr>
        <w:t xml:space="preserve"> О.), </w:t>
      </w:r>
      <w:r w:rsidR="00FB1B3E"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FB1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B3E"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організований </w:t>
      </w:r>
      <w:r w:rsidR="00FB1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B3E"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належний </w:t>
      </w:r>
      <w:r w:rsidR="00FB1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B3E"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FB1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B3E" w:rsidRPr="00F30A21">
        <w:rPr>
          <w:rFonts w:ascii="Times New Roman" w:hAnsi="Times New Roman" w:cs="Times New Roman"/>
          <w:sz w:val="28"/>
          <w:szCs w:val="28"/>
          <w:lang w:val="uk-UA"/>
        </w:rPr>
        <w:t>за його станом,</w:t>
      </w:r>
      <w:r w:rsidR="00FB1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B3E" w:rsidRPr="00F30A21">
        <w:rPr>
          <w:rFonts w:ascii="Times New Roman" w:hAnsi="Times New Roman" w:cs="Times New Roman"/>
          <w:sz w:val="28"/>
          <w:szCs w:val="28"/>
          <w:lang w:val="uk-UA"/>
        </w:rPr>
        <w:t>проводились заняття щодо організації військового обліку та підбиття підсумків результатів роботи.</w:t>
      </w:r>
    </w:p>
    <w:p w:rsidR="00732806" w:rsidRPr="00F30A21" w:rsidRDefault="00C80692" w:rsidP="0073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>Відмічається системна робота щодо покращення військового обліку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38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 «Шахта ім. Г.Г. Капустіна» АТ «Лисичанськвугілля» 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Чорновол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r w:rsidR="00732806">
        <w:rPr>
          <w:rFonts w:ascii="Times New Roman" w:hAnsi="Times New Roman" w:cs="Times New Roman"/>
          <w:sz w:val="28"/>
          <w:szCs w:val="28"/>
          <w:lang w:val="uk-UA"/>
        </w:rPr>
        <w:t>відповідальна за військовий облік Казанова Л.).</w:t>
      </w:r>
      <w:r w:rsidR="00732806" w:rsidRPr="0073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06" w:rsidRPr="00F30A21">
        <w:rPr>
          <w:rFonts w:ascii="Times New Roman" w:hAnsi="Times New Roman" w:cs="Times New Roman"/>
          <w:sz w:val="28"/>
          <w:szCs w:val="28"/>
          <w:lang w:val="uk-UA"/>
        </w:rPr>
        <w:t>Під час останніх перевірок відбулись суттєві зміни в кращий бік, порівняно з попередніми перевірками.</w:t>
      </w:r>
    </w:p>
    <w:p w:rsidR="00430775" w:rsidRDefault="00430775" w:rsidP="008B00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0011" w:rsidRDefault="008B0011" w:rsidP="008B00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8B0011" w:rsidRDefault="008B0011" w:rsidP="008B0011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CA6E5F" w:rsidRPr="00F30A21" w:rsidRDefault="00CA6E5F" w:rsidP="00CA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Загальними недоліками щодо ведення військового обліку є: </w:t>
      </w:r>
    </w:p>
    <w:p w:rsidR="00CA6E5F" w:rsidRPr="00F30A21" w:rsidRDefault="00CA6E5F" w:rsidP="008C6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>несвоєчасне вивчення посадовими особами керівних документів з питання ведення військового обліку;</w:t>
      </w:r>
    </w:p>
    <w:p w:rsidR="00CA6E5F" w:rsidRPr="00F30A21" w:rsidRDefault="00CA6E5F" w:rsidP="008C6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>відсутність контролю за веденням військового обліку з боку керівників підприємств, установ, організацій.</w:t>
      </w:r>
    </w:p>
    <w:p w:rsidR="00CA6E5F" w:rsidRPr="00F30A21" w:rsidRDefault="00CA6E5F" w:rsidP="00CA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>Національною поліцією проведені наступні заходи щодо розшуку військовозобов’язаних та призовників, які ухиляються від виконання військового обов'язку:</w:t>
      </w:r>
    </w:p>
    <w:p w:rsidR="00CA6E5F" w:rsidRPr="00F30A21" w:rsidRDefault="00CA6E5F" w:rsidP="008C6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на запити </w:t>
      </w:r>
      <w:r w:rsidR="00B40D46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Pr="00F30A21">
        <w:rPr>
          <w:rFonts w:ascii="Times New Roman" w:hAnsi="Times New Roman" w:cs="Times New Roman"/>
          <w:sz w:val="28"/>
          <w:szCs w:val="28"/>
          <w:lang w:val="uk-UA"/>
        </w:rPr>
        <w:t>встановлювалося місцезнаходження військовозобов’язаних та призовників, та повідомлялося про це.</w:t>
      </w:r>
    </w:p>
    <w:p w:rsidR="00CA6E5F" w:rsidRDefault="00192DEC" w:rsidP="00CA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 році </w:t>
      </w:r>
      <w:r w:rsidR="00CA6E5F" w:rsidRPr="00F30A21">
        <w:rPr>
          <w:rFonts w:ascii="Times New Roman" w:hAnsi="Times New Roman" w:cs="Times New Roman"/>
          <w:sz w:val="28"/>
          <w:szCs w:val="28"/>
          <w:lang w:val="uk-UA"/>
        </w:rPr>
        <w:t>проводилась робота щодо бронювання військовозобов’язаних за органами державної влади, іншими державними органами, підприємствами, установами і організаціями на період мобілізації та на воєнний час. Випадків незаконного бронювання не виявлено.</w:t>
      </w:r>
    </w:p>
    <w:p w:rsidR="00CA6E5F" w:rsidRPr="00F30A21" w:rsidRDefault="00CA6E5F" w:rsidP="00CA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 xml:space="preserve">Загальними недоліками щодо бронювання військовозобов’язаних є: </w:t>
      </w:r>
    </w:p>
    <w:p w:rsidR="00CA6E5F" w:rsidRPr="00F30A21" w:rsidRDefault="008C634D" w:rsidP="008C6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A6E5F" w:rsidRPr="00F30A21">
        <w:rPr>
          <w:rFonts w:ascii="Times New Roman" w:hAnsi="Times New Roman" w:cs="Times New Roman"/>
          <w:sz w:val="28"/>
          <w:szCs w:val="28"/>
          <w:lang w:val="uk-UA"/>
        </w:rPr>
        <w:t>своєчасне надання органами виконавчої влади, іншими державними органами до підприємств, установ, організацій, які належать до сфери їх управління, необхідних документів для здійснення бронювання військовозобов’язаних на період мобілізації та у воєнний час;</w:t>
      </w:r>
    </w:p>
    <w:p w:rsidR="00CA6E5F" w:rsidRPr="00F30A21" w:rsidRDefault="008C634D" w:rsidP="008C6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A6E5F" w:rsidRPr="00F30A21">
        <w:rPr>
          <w:rFonts w:ascii="Times New Roman" w:hAnsi="Times New Roman" w:cs="Times New Roman"/>
          <w:sz w:val="28"/>
          <w:szCs w:val="28"/>
          <w:lang w:val="uk-UA"/>
        </w:rPr>
        <w:t>знання посадовими особами підприємств, установ, організацій керівних документів з питань бронювання військовозобов’язаних на період мобілізації та у воєнний час;</w:t>
      </w:r>
    </w:p>
    <w:p w:rsidR="00CA6E5F" w:rsidRPr="00F30A21" w:rsidRDefault="00CA6E5F" w:rsidP="008C6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21">
        <w:rPr>
          <w:rFonts w:ascii="Times New Roman" w:hAnsi="Times New Roman" w:cs="Times New Roman"/>
          <w:sz w:val="28"/>
          <w:szCs w:val="28"/>
          <w:lang w:val="uk-UA"/>
        </w:rPr>
        <w:t>невірне оформлення бланків посвідчень, повідомлень.</w:t>
      </w:r>
    </w:p>
    <w:p w:rsidR="00CA6E5F" w:rsidRDefault="00CA6E5F" w:rsidP="00EA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EA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EA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EA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Pr="00CA6E5F" w:rsidRDefault="00EA7929" w:rsidP="00EA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CA6E5F" w:rsidP="00CA6E5F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B71" w:rsidRPr="00493B71" w:rsidRDefault="00493B71" w:rsidP="00CA6E5F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взаємодії з правоохоронними органами,</w:t>
      </w:r>
    </w:p>
    <w:p w:rsidR="00CA6E5F" w:rsidRPr="00CA6E5F" w:rsidRDefault="00CA6E5F" w:rsidP="00CA6E5F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="00103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E5F" w:rsidRDefault="00CA6E5F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та цивільного захисту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2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93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D2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B71">
        <w:rPr>
          <w:rFonts w:ascii="Times New Roman" w:hAnsi="Times New Roman" w:cs="Times New Roman"/>
          <w:b/>
          <w:sz w:val="28"/>
          <w:szCs w:val="28"/>
          <w:lang w:val="uk-UA"/>
        </w:rPr>
        <w:t>Денис РОДНЮК</w:t>
      </w: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929" w:rsidRDefault="00EA7929" w:rsidP="00CA6E5F">
      <w:pPr>
        <w:spacing w:after="0" w:line="268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327" w:rsidRPr="00BC4011" w:rsidRDefault="0070573D" w:rsidP="00BC4011">
      <w:pPr>
        <w:pStyle w:val="4"/>
        <w:spacing w:before="0" w:after="0"/>
        <w:ind w:left="4248" w:firstLine="708"/>
      </w:pPr>
      <w:r>
        <w:lastRenderedPageBreak/>
        <w:t xml:space="preserve"> </w:t>
      </w:r>
      <w:r w:rsidR="00955327" w:rsidRPr="00BC4011">
        <w:t xml:space="preserve">Додаток </w:t>
      </w:r>
      <w:r w:rsidR="00A80223">
        <w:t>2</w:t>
      </w:r>
    </w:p>
    <w:p w:rsidR="00955327" w:rsidRPr="00D07B59" w:rsidRDefault="00955327" w:rsidP="0095532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7609DE" w:rsidRPr="005F7A43" w:rsidRDefault="00D07B59" w:rsidP="007609D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2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7609DE" w:rsidRPr="005F7A43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керівника </w:t>
      </w:r>
    </w:p>
    <w:p w:rsidR="001F268C" w:rsidRDefault="007609DE" w:rsidP="007609D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F7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8C">
        <w:rPr>
          <w:rFonts w:ascii="Times New Roman" w:hAnsi="Times New Roman" w:cs="Times New Roman"/>
          <w:sz w:val="28"/>
          <w:szCs w:val="28"/>
          <w:lang w:val="uk-UA"/>
        </w:rPr>
        <w:t>Лисичанської міської</w:t>
      </w:r>
      <w:r w:rsidR="00493B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029C" w:rsidRDefault="000C029C" w:rsidP="007609D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</w:t>
      </w:r>
    </w:p>
    <w:p w:rsidR="007609DE" w:rsidRPr="002D16F7" w:rsidRDefault="00493B71" w:rsidP="001F26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9DE" w:rsidRPr="005F7A4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16F7" w:rsidRPr="002D16F7">
        <w:rPr>
          <w:rFonts w:ascii="Times New Roman" w:hAnsi="Times New Roman" w:cs="Times New Roman"/>
          <w:sz w:val="28"/>
          <w:szCs w:val="28"/>
          <w:lang w:val="uk-UA"/>
        </w:rPr>
        <w:t>14.01.</w:t>
      </w:r>
      <w:r w:rsidR="002D16F7" w:rsidRPr="00622F62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2D16F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D16F7" w:rsidRPr="002D16F7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7609DE" w:rsidRPr="00AA4DA8" w:rsidRDefault="007609DE" w:rsidP="00760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5327" w:rsidRPr="002D16F7" w:rsidRDefault="00955327" w:rsidP="00955327">
      <w:pPr>
        <w:spacing w:after="0" w:line="240" w:lineRule="auto"/>
        <w:ind w:firstLine="32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955327" w:rsidRPr="002D16F7" w:rsidRDefault="00955327" w:rsidP="00955327">
      <w:pPr>
        <w:spacing w:after="0" w:line="240" w:lineRule="auto"/>
        <w:ind w:firstLine="32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6F7">
        <w:rPr>
          <w:rFonts w:ascii="Times New Roman" w:hAnsi="Times New Roman" w:cs="Times New Roman"/>
          <w:b/>
          <w:sz w:val="28"/>
          <w:szCs w:val="28"/>
          <w:lang w:val="uk-UA"/>
        </w:rPr>
        <w:t>заходів щодо поліпшення стану військового обліку у 202</w:t>
      </w:r>
      <w:r w:rsidR="001F268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1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955327" w:rsidRPr="001F268C" w:rsidRDefault="00955327" w:rsidP="00955327">
      <w:pPr>
        <w:spacing w:after="0" w:line="240" w:lineRule="auto"/>
        <w:ind w:firstLine="32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 w:rsidR="001F268C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міської територіальної громади</w:t>
      </w:r>
    </w:p>
    <w:p w:rsidR="00955327" w:rsidRPr="00955327" w:rsidRDefault="00955327" w:rsidP="00955327">
      <w:pPr>
        <w:spacing w:after="0" w:line="240" w:lineRule="auto"/>
        <w:ind w:firstLine="323"/>
        <w:jc w:val="center"/>
        <w:rPr>
          <w:rFonts w:ascii="Times New Roman" w:hAnsi="Times New Roman" w:cs="Times New Roman"/>
          <w:sz w:val="28"/>
          <w:szCs w:val="28"/>
        </w:rPr>
      </w:pPr>
    </w:p>
    <w:p w:rsidR="00955327" w:rsidRPr="000C029C" w:rsidRDefault="00955327" w:rsidP="0095532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7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підприємствам, установам, організаціям, закладам всіх форм власності, </w:t>
      </w:r>
      <w:r w:rsidR="00651B5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підрозділам </w:t>
      </w:r>
      <w:r w:rsidR="00DF28F4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="00651B51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</w:t>
      </w:r>
      <w:r w:rsidR="000F79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1B51">
        <w:rPr>
          <w:rFonts w:ascii="Times New Roman" w:hAnsi="Times New Roman" w:cs="Times New Roman"/>
          <w:sz w:val="28"/>
          <w:szCs w:val="28"/>
          <w:lang w:val="uk-UA"/>
        </w:rPr>
        <w:t xml:space="preserve">страції </w:t>
      </w:r>
      <w:proofErr w:type="spellStart"/>
      <w:r w:rsidR="00DF28F4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DF28F4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651B51">
        <w:rPr>
          <w:rFonts w:ascii="Times New Roman" w:hAnsi="Times New Roman" w:cs="Times New Roman"/>
          <w:sz w:val="28"/>
          <w:szCs w:val="28"/>
          <w:lang w:val="uk-UA"/>
        </w:rPr>
        <w:t>Луганської області</w:t>
      </w:r>
      <w:r w:rsidRPr="00955327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651B51">
        <w:rPr>
          <w:rFonts w:ascii="Times New Roman" w:hAnsi="Times New Roman" w:cs="Times New Roman"/>
          <w:sz w:val="28"/>
          <w:szCs w:val="28"/>
          <w:lang w:val="uk-UA"/>
        </w:rPr>
        <w:t>мають статус юридичних осіб публічного права</w:t>
      </w:r>
      <w:r w:rsidRPr="00955327">
        <w:rPr>
          <w:rFonts w:ascii="Times New Roman" w:hAnsi="Times New Roman" w:cs="Times New Roman"/>
          <w:sz w:val="28"/>
          <w:szCs w:val="28"/>
        </w:rPr>
        <w:t>, з метою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персонального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до посад на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спеціальностям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у </w:t>
      </w:r>
      <w:r w:rsidR="000C029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останові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Кабінету</w:t>
      </w:r>
      <w:proofErr w:type="spellEnd"/>
      <w:r w:rsidRPr="0095532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5532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Міністрів</w:t>
      </w:r>
      <w:proofErr w:type="spellEnd"/>
      <w:r w:rsidRPr="0095532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5532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України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14 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1994 р. № 711 «Про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3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327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взяті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55327">
        <w:rPr>
          <w:rFonts w:ascii="Times New Roman" w:hAnsi="Times New Roman" w:cs="Times New Roman"/>
          <w:i/>
          <w:sz w:val="28"/>
          <w:szCs w:val="28"/>
        </w:rPr>
        <w:t>,</w:t>
      </w:r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на таких посадах і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скеровувати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r w:rsidR="000F791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комплектування та </w:t>
      </w:r>
      <w:proofErr w:type="gramStart"/>
      <w:r w:rsidR="000F7915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0F7915">
        <w:rPr>
          <w:rFonts w:ascii="Times New Roman" w:hAnsi="Times New Roman" w:cs="Times New Roman"/>
          <w:sz w:val="28"/>
          <w:szCs w:val="28"/>
          <w:lang w:val="uk-UA"/>
        </w:rPr>
        <w:t xml:space="preserve">іальної підтримки </w:t>
      </w:r>
      <w:r w:rsidRPr="009553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7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955327">
        <w:rPr>
          <w:rFonts w:ascii="Times New Roman" w:hAnsi="Times New Roman" w:cs="Times New Roman"/>
          <w:sz w:val="28"/>
          <w:szCs w:val="28"/>
        </w:rPr>
        <w:t>.</w:t>
      </w:r>
    </w:p>
    <w:p w:rsidR="000C029C" w:rsidRPr="00955327" w:rsidRDefault="000C029C" w:rsidP="000C02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5327" w:rsidRPr="00955327" w:rsidRDefault="00370A84" w:rsidP="00955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5327" w:rsidRPr="00955327">
        <w:rPr>
          <w:rFonts w:ascii="Times New Roman" w:hAnsi="Times New Roman" w:cs="Times New Roman"/>
          <w:sz w:val="28"/>
          <w:szCs w:val="28"/>
        </w:rPr>
        <w:t>.</w:t>
      </w:r>
      <w:r w:rsidR="00955327" w:rsidRP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806669">
        <w:rPr>
          <w:rFonts w:ascii="Times New Roman" w:hAnsi="Times New Roman" w:cs="Times New Roman"/>
          <w:sz w:val="28"/>
          <w:szCs w:val="28"/>
          <w:lang w:val="uk-UA"/>
        </w:rPr>
        <w:t xml:space="preserve"> № 3 </w:t>
      </w:r>
      <w:proofErr w:type="spellStart"/>
      <w:r w:rsidR="00806669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80666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поліції</w:t>
      </w:r>
      <w:r w:rsidR="00955327" w:rsidRPr="00955327">
        <w:rPr>
          <w:rFonts w:ascii="Times New Roman" w:hAnsi="Times New Roman" w:cs="Times New Roman"/>
          <w:sz w:val="28"/>
          <w:szCs w:val="28"/>
        </w:rPr>
        <w:t xml:space="preserve"> ГУНП в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розшуку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військовозобов'язаних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ухиляються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="00D149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направляти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списки таких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, </w:t>
      </w:r>
      <w:r w:rsidR="002A005F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proofErr w:type="gramStart"/>
      <w:r w:rsidR="002A005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2A005F">
        <w:rPr>
          <w:rFonts w:ascii="Times New Roman" w:hAnsi="Times New Roman" w:cs="Times New Roman"/>
          <w:sz w:val="28"/>
          <w:szCs w:val="28"/>
          <w:lang w:val="uk-UA"/>
        </w:rPr>
        <w:t xml:space="preserve">ідрозділів </w:t>
      </w:r>
      <w:r w:rsidR="00806669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="002A005F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  <w:r w:rsidR="00955327" w:rsidRPr="00955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прибувають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і де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ідентифікація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особи – для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виклику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55327" w:rsidRPr="00955327">
        <w:rPr>
          <w:rFonts w:ascii="Times New Roman" w:hAnsi="Times New Roman" w:cs="Times New Roman"/>
          <w:sz w:val="28"/>
          <w:szCs w:val="28"/>
        </w:rPr>
        <w:t>прибутті</w:t>
      </w:r>
      <w:proofErr w:type="spellEnd"/>
      <w:r w:rsidR="00955327" w:rsidRPr="0095532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proofErr w:type="gramStart"/>
      <w:r w:rsidR="00955327" w:rsidRPr="0095532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955327" w:rsidRPr="00955327">
        <w:rPr>
          <w:rFonts w:ascii="Times New Roman" w:hAnsi="Times New Roman" w:cs="Times New Roman"/>
          <w:sz w:val="28"/>
          <w:szCs w:val="28"/>
        </w:rPr>
        <w:t>.</w:t>
      </w:r>
    </w:p>
    <w:p w:rsidR="00955327" w:rsidRDefault="00955327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CB4" w:rsidRDefault="00FF0CB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CB4" w:rsidRDefault="00FF0CB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CB4" w:rsidRDefault="00FF0CB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CB4" w:rsidRPr="00FF0CB4" w:rsidRDefault="00FF0CB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68C" w:rsidRDefault="00B23A05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proofErr w:type="spellStart"/>
      <w:r w:rsidR="00955327" w:rsidRPr="00955327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</w:p>
    <w:p w:rsidR="001076E9" w:rsidRPr="00DD29D3" w:rsidRDefault="00DD29D3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взаємодії</w:t>
      </w:r>
      <w:r w:rsidR="00955327" w:rsidRP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правоохоронними орган</w:t>
      </w:r>
      <w:r w:rsidR="003C297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ми,</w:t>
      </w:r>
    </w:p>
    <w:p w:rsidR="00955327" w:rsidRPr="00955327" w:rsidRDefault="001076E9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обілізаційної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5327" w:rsidRP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327" w:rsidRPr="00955327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955327" w:rsidRP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327" w:rsidRDefault="001076E9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та цивільного захисту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D2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Денис РОДНЮК</w:t>
      </w:r>
    </w:p>
    <w:p w:rsidR="001A5C10" w:rsidRDefault="001A5C10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84" w:rsidRDefault="00370A8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84" w:rsidRDefault="00370A8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84" w:rsidRDefault="00370A8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84" w:rsidRDefault="00370A8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84" w:rsidRDefault="00370A8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84" w:rsidRDefault="00370A84" w:rsidP="0095532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A6E" w:rsidRDefault="00640A6E" w:rsidP="00B23A05">
      <w:pPr>
        <w:pStyle w:val="4"/>
        <w:spacing w:before="0" w:after="0"/>
        <w:ind w:left="4248" w:firstLine="708"/>
        <w:jc w:val="both"/>
      </w:pPr>
      <w:r>
        <w:lastRenderedPageBreak/>
        <w:t xml:space="preserve"> </w:t>
      </w:r>
    </w:p>
    <w:p w:rsidR="00BC36B4" w:rsidRPr="00B23A05" w:rsidRDefault="00BC36B4" w:rsidP="00B23A05">
      <w:pPr>
        <w:pStyle w:val="4"/>
        <w:spacing w:before="0" w:after="0"/>
        <w:ind w:left="4248" w:firstLine="708"/>
        <w:jc w:val="both"/>
      </w:pPr>
      <w:r w:rsidRPr="00B23A05">
        <w:t xml:space="preserve">Додаток </w:t>
      </w:r>
      <w:r w:rsidR="00A80223">
        <w:t>3</w:t>
      </w:r>
    </w:p>
    <w:p w:rsidR="00AA4DA8" w:rsidRPr="00640A6E" w:rsidRDefault="00AA4DA8" w:rsidP="00AA4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DA8" w:rsidRPr="00171CBB" w:rsidRDefault="00DD29D3" w:rsidP="00AA4DA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23A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A4DA8" w:rsidRPr="00171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A0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4DA8" w:rsidRPr="00171CBB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керівника </w:t>
      </w:r>
    </w:p>
    <w:p w:rsidR="00DD29D3" w:rsidRDefault="00AA4DA8" w:rsidP="00AA4DA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71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9D3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="0049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29C" w:rsidRDefault="000C029C" w:rsidP="00AA4DA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</w:t>
      </w:r>
    </w:p>
    <w:p w:rsidR="00AA4DA8" w:rsidRPr="00251890" w:rsidRDefault="00DD29D3" w:rsidP="00DD29D3">
      <w:pPr>
        <w:spacing w:after="0" w:line="240" w:lineRule="auto"/>
        <w:ind w:left="4956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8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1890" w:rsidRPr="00251890">
        <w:rPr>
          <w:rFonts w:ascii="Times New Roman" w:hAnsi="Times New Roman" w:cs="Times New Roman"/>
          <w:sz w:val="28"/>
          <w:szCs w:val="28"/>
          <w:lang w:val="uk-UA"/>
        </w:rPr>
        <w:t>14.01.</w:t>
      </w:r>
      <w:r w:rsidR="00251890" w:rsidRPr="00622F62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25189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51890" w:rsidRPr="00251890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BC36B4" w:rsidRDefault="00BC36B4" w:rsidP="00BC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A6E" w:rsidRPr="00640A6E" w:rsidRDefault="00640A6E" w:rsidP="00BC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6B4" w:rsidRPr="00BC36B4" w:rsidRDefault="00BC36B4" w:rsidP="006A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B0082C" w:rsidRDefault="00BC36B4" w:rsidP="006A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B4">
        <w:rPr>
          <w:rFonts w:ascii="Times New Roman" w:hAnsi="Times New Roman" w:cs="Times New Roman"/>
          <w:b/>
          <w:sz w:val="28"/>
          <w:szCs w:val="28"/>
          <w:lang w:val="uk-UA"/>
        </w:rPr>
        <w:t>з методичного забезпечення військового обліку та підвищення кваліфікації посадових осіб, відповідальних за організацію</w:t>
      </w:r>
      <w:r w:rsidR="006A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0CB4">
        <w:rPr>
          <w:rFonts w:ascii="Times New Roman" w:hAnsi="Times New Roman" w:cs="Times New Roman"/>
          <w:b/>
          <w:sz w:val="28"/>
          <w:szCs w:val="28"/>
          <w:lang w:val="uk-UA"/>
        </w:rPr>
        <w:t>та ведення військового обліку призовників і військовозобов’язаних,</w:t>
      </w:r>
      <w:r w:rsidR="006A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0CB4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функціонування системи військового обліку</w:t>
      </w:r>
      <w:r w:rsidR="007856D2" w:rsidRPr="00FF0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0CB4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</w:t>
      </w:r>
    </w:p>
    <w:p w:rsidR="00BC36B4" w:rsidRPr="00FF0CB4" w:rsidRDefault="00AF678A" w:rsidP="006A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B4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міської територіальної громади</w:t>
      </w:r>
      <w:r w:rsidR="00FF0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36B4" w:rsidRPr="00FF0CB4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Pr="00FF0CB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36B4" w:rsidRPr="00FF0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C36B4" w:rsidRPr="00640A6E" w:rsidRDefault="00BC36B4" w:rsidP="006A4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6B4" w:rsidRPr="00BC36B4" w:rsidRDefault="00BC36B4" w:rsidP="0085775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Комiсiї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щодо перевірок стану військового обліку на території              </w:t>
      </w:r>
      <w:r w:rsidR="00AF678A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територіальної громади</w:t>
      </w:r>
      <w:r w:rsidRPr="00BC3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</w:t>
      </w:r>
      <w:r w:rsidR="00F3273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F327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перевірок стану військового обліку на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F67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F32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в державних органах, 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підприємствах, в установах</w:t>
      </w:r>
      <w:r w:rsidR="00B23A05">
        <w:rPr>
          <w:rFonts w:ascii="Times New Roman" w:hAnsi="Times New Roman" w:cs="Times New Roman"/>
          <w:spacing w:val="-6"/>
          <w:sz w:val="28"/>
          <w:szCs w:val="28"/>
          <w:lang w:val="uk-UA"/>
        </w:rPr>
        <w:t>, закладах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організаціях</w:t>
      </w:r>
      <w:r w:rsidR="00AF678A">
        <w:rPr>
          <w:rFonts w:ascii="Times New Roman" w:hAnsi="Times New Roman" w:cs="Times New Roman"/>
          <w:spacing w:val="-6"/>
          <w:sz w:val="28"/>
          <w:szCs w:val="28"/>
          <w:lang w:val="uk-UA"/>
        </w:rPr>
        <w:t>, розташованих на території Лисичанської міської територіальної громади</w:t>
      </w:r>
      <w:r w:rsidR="00430775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провести перевірки ведення військового обліку і бронювання.</w:t>
      </w:r>
    </w:p>
    <w:p w:rsidR="00BC36B4" w:rsidRPr="00640A6E" w:rsidRDefault="00BC36B4" w:rsidP="00857751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BC36B4" w:rsidRPr="00BC36B4" w:rsidRDefault="00E24DA9" w:rsidP="0085775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="00DD6ACE">
        <w:rPr>
          <w:rFonts w:ascii="Times New Roman" w:hAnsi="Times New Roman" w:cs="Times New Roman"/>
          <w:spacing w:val="-6"/>
          <w:sz w:val="28"/>
          <w:szCs w:val="28"/>
          <w:lang w:val="uk-UA"/>
        </w:rPr>
        <w:t>руго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му</w:t>
      </w:r>
      <w:r w:rsidR="00DD6AC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відділу Сєвєродонецького територіального центру </w:t>
      </w:r>
      <w:r w:rsidR="00AC48A1">
        <w:rPr>
          <w:rFonts w:ascii="Times New Roman" w:hAnsi="Times New Roman" w:cs="Times New Roman"/>
          <w:spacing w:val="-6"/>
          <w:sz w:val="28"/>
          <w:szCs w:val="28"/>
          <w:lang w:val="uk-UA"/>
        </w:rPr>
        <w:t>комплектування та соціальної підтримки</w:t>
      </w:r>
      <w:r w:rsidR="00BC36B4"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</w:p>
    <w:p w:rsidR="00BC36B4" w:rsidRPr="00BC36B4" w:rsidRDefault="00BC36B4" w:rsidP="00857751">
      <w:pPr>
        <w:pStyle w:val="a9"/>
        <w:numPr>
          <w:ilvl w:val="1"/>
          <w:numId w:val="6"/>
        </w:numPr>
        <w:spacing w:after="5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доводити протягом 202</w:t>
      </w:r>
      <w:r w:rsidR="00DD6ACE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до підприємств, установ,</w:t>
      </w:r>
      <w:r w:rsidR="00AC48A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закладів та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організацій  зміни  в законодавстві щодо військового обліку, бронювання та військової служби;</w:t>
      </w:r>
    </w:p>
    <w:p w:rsidR="00BC36B4" w:rsidRPr="00BC36B4" w:rsidRDefault="00BC36B4" w:rsidP="00857751">
      <w:pPr>
        <w:pStyle w:val="a9"/>
        <w:numPr>
          <w:ilvl w:val="1"/>
          <w:numId w:val="6"/>
        </w:numPr>
        <w:spacing w:after="5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опрацьовувати та видавати необхідну документацію для відповідальних за ведення військового обліку;</w:t>
      </w:r>
    </w:p>
    <w:p w:rsidR="00BC36B4" w:rsidRPr="00BC36B4" w:rsidRDefault="00BC36B4" w:rsidP="00857751">
      <w:pPr>
        <w:pStyle w:val="a9"/>
        <w:numPr>
          <w:ilvl w:val="1"/>
          <w:numId w:val="6"/>
        </w:numPr>
        <w:spacing w:after="5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організовувати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контрактом;</w:t>
      </w:r>
    </w:p>
    <w:p w:rsidR="00BC36B4" w:rsidRPr="00BC36B4" w:rsidRDefault="00BC36B4" w:rsidP="00857751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2.4 провести  </w:t>
      </w:r>
      <w:r w:rsid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CF3CA2">
        <w:rPr>
          <w:rFonts w:ascii="Times New Roman" w:hAnsi="Times New Roman" w:cs="Times New Roman"/>
          <w:spacing w:val="-6"/>
          <w:sz w:val="28"/>
          <w:szCs w:val="28"/>
          <w:lang w:val="uk-UA"/>
        </w:rPr>
        <w:t>4</w:t>
      </w:r>
      <w:r w:rsid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>.06.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202</w:t>
      </w:r>
      <w:r w:rsidR="00CF3CA2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37103">
        <w:rPr>
          <w:rFonts w:ascii="Times New Roman" w:hAnsi="Times New Roman" w:cs="Times New Roman"/>
          <w:spacing w:val="-6"/>
          <w:sz w:val="28"/>
          <w:szCs w:val="28"/>
          <w:lang w:val="uk-UA"/>
        </w:rPr>
        <w:t>та 23</w:t>
      </w:r>
      <w:r w:rsid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>.12.202</w:t>
      </w:r>
      <w:r w:rsidR="00C37103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у взаємодії з к</w:t>
      </w:r>
      <w:r w:rsidRPr="00BC36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омісією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щодо перевірок стану військового облік</w:t>
      </w:r>
      <w:r w:rsidR="00857751">
        <w:rPr>
          <w:rFonts w:ascii="Times New Roman" w:hAnsi="Times New Roman" w:cs="Times New Roman"/>
          <w:sz w:val="28"/>
          <w:szCs w:val="28"/>
          <w:lang w:val="uk-UA"/>
        </w:rPr>
        <w:t xml:space="preserve">у на території  </w:t>
      </w:r>
      <w:r w:rsidR="00C37103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територіальної громади 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наради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обліку;</w:t>
      </w:r>
    </w:p>
    <w:p w:rsidR="00BC36B4" w:rsidRPr="00BC36B4" w:rsidRDefault="00BC36B4" w:rsidP="00857751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2.5 провести </w:t>
      </w:r>
      <w:r w:rsidR="00AC48A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C37103">
        <w:rPr>
          <w:rFonts w:ascii="Times New Roman" w:hAnsi="Times New Roman" w:cs="Times New Roman"/>
          <w:spacing w:val="-6"/>
          <w:sz w:val="28"/>
          <w:szCs w:val="28"/>
          <w:lang w:val="uk-UA"/>
        </w:rPr>
        <w:t>4</w:t>
      </w:r>
      <w:r w:rsid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>.06.202</w:t>
      </w:r>
      <w:r w:rsidR="00C37103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</w:t>
      </w:r>
      <w:r w:rsidRP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C37103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Pr="00F36D94">
        <w:rPr>
          <w:rFonts w:ascii="Times New Roman" w:hAnsi="Times New Roman" w:cs="Times New Roman"/>
          <w:spacing w:val="-6"/>
          <w:sz w:val="28"/>
          <w:szCs w:val="28"/>
          <w:lang w:val="uk-UA"/>
        </w:rPr>
        <w:t>.12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.202</w:t>
      </w:r>
      <w:r w:rsidR="00C37103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заняття з підвищення кваліфікації  відповідальних за ведення військового обліку і бронювання в </w:t>
      </w:r>
      <w:r w:rsidR="00611C4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державних органах, 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органах місцевого самоврядування, підприємствах, установах</w:t>
      </w:r>
      <w:r w:rsidR="00611C41">
        <w:rPr>
          <w:rFonts w:ascii="Times New Roman" w:hAnsi="Times New Roman" w:cs="Times New Roman"/>
          <w:spacing w:val="-6"/>
          <w:sz w:val="28"/>
          <w:szCs w:val="28"/>
          <w:lang w:val="uk-UA"/>
        </w:rPr>
        <w:t>, закладах,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організаціях;</w:t>
      </w:r>
    </w:p>
    <w:p w:rsidR="00BC36B4" w:rsidRDefault="00BC36B4" w:rsidP="000E280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2.6 інформувати до 1</w:t>
      </w:r>
      <w:r w:rsidR="0078265C">
        <w:rPr>
          <w:rFonts w:ascii="Times New Roman" w:hAnsi="Times New Roman" w:cs="Times New Roman"/>
          <w:spacing w:val="-6"/>
          <w:sz w:val="28"/>
          <w:szCs w:val="28"/>
          <w:lang w:val="uk-UA"/>
        </w:rPr>
        <w:t>0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.01.202</w:t>
      </w:r>
      <w:r w:rsidR="00C37103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47C2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Лисичанську міську </w:t>
      </w:r>
      <w:r w:rsidR="00611C4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військово-цивільну адміністрацію </w:t>
      </w:r>
      <w:r w:rsidR="00247C2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Сєвєродонецького району </w:t>
      </w:r>
      <w:r w:rsidR="00611C4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Луганської області 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 стан військового обліку на території </w:t>
      </w:r>
      <w:r w:rsidR="00611C4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47C2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Лисичанської міської територіальної громади 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>у 202</w:t>
      </w:r>
      <w:r w:rsidR="00247C26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році та внести на розгляд пропозиції щодо заходів з поліпшення стану військового обліку на 202</w:t>
      </w:r>
      <w:r w:rsidR="00247C26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Pr="00BC36B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рік.</w:t>
      </w:r>
    </w:p>
    <w:p w:rsidR="00640A6E" w:rsidRDefault="00640A6E" w:rsidP="000E280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6D1DF8" w:rsidRDefault="006D1DF8" w:rsidP="00640A6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A6E" w:rsidRPr="0078265C" w:rsidRDefault="00640A6E" w:rsidP="00640A6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265C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640A6E" w:rsidRPr="0078265C" w:rsidRDefault="00640A6E" w:rsidP="00640A6E">
      <w:pPr>
        <w:spacing w:after="120"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265C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1A5C10" w:rsidRDefault="001A5C10" w:rsidP="00640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3. </w:t>
      </w:r>
      <w:r w:rsidR="00BC36B4" w:rsidRPr="00462860">
        <w:rPr>
          <w:rFonts w:ascii="Times New Roman" w:hAnsi="Times New Roman" w:cs="Times New Roman"/>
          <w:sz w:val="28"/>
          <w:szCs w:val="28"/>
          <w:lang w:val="uk-UA"/>
        </w:rPr>
        <w:t>Рекомендувати підприємствам, установам</w:t>
      </w:r>
      <w:r w:rsidR="000D10E4" w:rsidRPr="004628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36B4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65C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закладам, </w:t>
      </w:r>
      <w:r w:rsidR="00BC36B4" w:rsidRPr="00462860">
        <w:rPr>
          <w:rFonts w:ascii="Times New Roman" w:hAnsi="Times New Roman" w:cs="Times New Roman"/>
          <w:sz w:val="28"/>
          <w:szCs w:val="28"/>
          <w:lang w:val="uk-UA"/>
        </w:rPr>
        <w:t>організаціям</w:t>
      </w:r>
      <w:r w:rsidR="000D10E4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6B4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701215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6B4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форм </w:t>
      </w:r>
      <w:r w:rsidR="00701215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6B4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6550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6550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 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6550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6550" w:rsidRPr="00462860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</w:p>
    <w:p w:rsidR="001A5C10" w:rsidRPr="00462860" w:rsidRDefault="001A5C10" w:rsidP="001A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860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Сєвєродонецького району Луганської області, які мають статус юридичних осіб публічного права: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Pr="00BC3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інформу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 xml:space="preserve">другий відділ Сєвєродонецького районного </w:t>
      </w:r>
      <w:r w:rsidR="0048162F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8162F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162F">
        <w:rPr>
          <w:rFonts w:ascii="Times New Roman" w:hAnsi="Times New Roman" w:cs="Times New Roman"/>
          <w:sz w:val="28"/>
          <w:szCs w:val="28"/>
          <w:lang w:val="uk-UA"/>
        </w:rPr>
        <w:t xml:space="preserve"> комплектування та соціальної підтримки </w:t>
      </w:r>
      <w:r w:rsidRPr="00BC3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семиденний строк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призначення, переміщення і звільнення керівн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иків</w:t>
      </w:r>
      <w:r w:rsidRPr="00BC3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осіб, відповідальних за ведення військового обліку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z w:val="28"/>
          <w:szCs w:val="28"/>
          <w:lang w:val="uk-UA"/>
        </w:rPr>
        <w:t>3.2 виготовляти друкарським способом правила військового обліку т</w:t>
      </w:r>
      <w:r w:rsidR="00E24D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вивішувати їх на видному місці у відповідних приміщеннях;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sz w:val="28"/>
          <w:szCs w:val="28"/>
          <w:lang w:val="uk-UA"/>
        </w:rPr>
        <w:t>3.3 перевіряти у громадян під час прийняття на роботу (навчання) наявність військово-облікових документів (у військовозобов’язаних - військових квитків або тимчасових посвідчень, а у призовників - посвідчень про приписку до призовних дільниць)</w:t>
      </w:r>
      <w:r w:rsidR="0048162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62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риймати на роботу (навчання) призовників і військовозобов’язаних тільки після взяття їх на військовий облік у районних (міських) </w:t>
      </w:r>
      <w:r w:rsidR="00421F13">
        <w:rPr>
          <w:rFonts w:ascii="Times New Roman" w:hAnsi="Times New Roman" w:cs="Times New Roman"/>
          <w:sz w:val="28"/>
          <w:szCs w:val="28"/>
          <w:lang w:val="uk-UA"/>
        </w:rPr>
        <w:t>територіальних центрах комплектування та соціальної підтримки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38"/>
      <w:bookmarkEnd w:id="1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3.4 надсилати у семиденний строк до відповідних районних (міських) </w:t>
      </w:r>
      <w:r w:rsidR="005C481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центрів соціальної підтримки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повідомлення про зміну облікових даних призовників і військовозобов’язаних, прийнятих на роботу чи звільнених з роботи (відрахованих з закладу освіти);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39"/>
      <w:bookmarkEnd w:id="2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3.5 оповіщати на вимогу районних (міських) </w:t>
      </w:r>
      <w:r w:rsidR="00FD69F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центрів </w:t>
      </w:r>
      <w:proofErr w:type="spellStart"/>
      <w:r w:rsidR="00FD69F5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FD69F5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призовників і військовозобов’язаних про їх виклик до районних (міських) </w:t>
      </w:r>
      <w:r w:rsidR="00FD69F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центрів </w:t>
      </w:r>
      <w:proofErr w:type="spellStart"/>
      <w:r w:rsidR="00FD69F5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FD69F5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і забезпеч</w:t>
      </w:r>
      <w:r w:rsidR="008C08F3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BC36B4">
        <w:rPr>
          <w:rFonts w:ascii="Times New Roman" w:hAnsi="Times New Roman" w:cs="Times New Roman"/>
          <w:sz w:val="28"/>
          <w:szCs w:val="28"/>
          <w:lang w:val="uk-UA"/>
        </w:rPr>
        <w:t>своєчасн</w:t>
      </w:r>
      <w:r w:rsidR="008C08F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прибуття;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40"/>
      <w:bookmarkEnd w:id="3"/>
      <w:r w:rsidRPr="00BC36B4">
        <w:rPr>
          <w:rFonts w:ascii="Times New Roman" w:hAnsi="Times New Roman" w:cs="Times New Roman"/>
          <w:sz w:val="28"/>
          <w:szCs w:val="28"/>
          <w:lang w:val="uk-UA"/>
        </w:rPr>
        <w:t>3.6 забезпечувати повноту та достовірність облікових даних призовників і військовозобов’язаних відповідно до законодавства;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460"/>
      <w:bookmarkStart w:id="5" w:name="n141"/>
      <w:bookmarkEnd w:id="4"/>
      <w:bookmarkEnd w:id="5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3.7 взаємодіяти з районними (міськими) </w:t>
      </w:r>
      <w:r w:rsidR="00FD69F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територіальними центрами </w:t>
      </w:r>
      <w:proofErr w:type="spellStart"/>
      <w:r w:rsidR="00FD69F5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FD69F5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щодо строків та способів звіряння даних особових карток, списків призовників і військовозобов’язаних, їх облікових даних, внесення відповідних змін до них, а також щодо оповіщення призовників і військовозобов’язаних;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42"/>
      <w:bookmarkEnd w:id="6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3.8 організовувати періодичне звіряння особових карток призовників і військовозобов’язаних із записами у військових квитках та посвідченнях про приписку до призовних дільниць. Не рідше одного разу на рік проводити звіряння особових карток працівників з обліковими документами </w:t>
      </w:r>
      <w:r w:rsidR="000C2A6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центрів </w:t>
      </w:r>
      <w:proofErr w:type="spellStart"/>
      <w:r w:rsidR="000C2A6F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0C2A6F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, в яких вони перебувають на військовому обліку;</w:t>
      </w:r>
    </w:p>
    <w:p w:rsid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143"/>
      <w:bookmarkEnd w:id="7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3.9 у п’ятиденний строк з дня подання відповідних документів вносити до особових карток призовників і військовозобов’язаних зміни щодо їх сімейного стану, місця проживання (перебування), освіти, місця роботи і посади та надсилати (у разі наявності) щомісяця до 5 числа до районних (міських) </w:t>
      </w:r>
      <w:r w:rsidR="000C2A6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центрів </w:t>
      </w:r>
      <w:proofErr w:type="spellStart"/>
      <w:r w:rsidR="000C2A6F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0C2A6F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повідомлення про зміну облікових даних;</w:t>
      </w:r>
    </w:p>
    <w:p w:rsidR="00D07E9E" w:rsidRDefault="00D07E9E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E9E" w:rsidRDefault="00D07E9E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E9E" w:rsidRPr="00BD1894" w:rsidRDefault="00D07E9E" w:rsidP="00D07E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89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07E9E" w:rsidRPr="00BD1894" w:rsidRDefault="00D07E9E" w:rsidP="00D07E9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D189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D1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461"/>
      <w:bookmarkStart w:id="9" w:name="n144"/>
      <w:bookmarkEnd w:id="8"/>
      <w:bookmarkEnd w:id="9"/>
      <w:r w:rsidRPr="00BC36B4">
        <w:rPr>
          <w:rFonts w:ascii="Times New Roman" w:hAnsi="Times New Roman" w:cs="Times New Roman"/>
          <w:sz w:val="28"/>
          <w:szCs w:val="28"/>
          <w:lang w:val="uk-UA"/>
        </w:rPr>
        <w:t>3.10 скласти і подати до 1 грудня 202</w:t>
      </w:r>
      <w:r w:rsidR="00B50B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B50BE5">
        <w:rPr>
          <w:rFonts w:ascii="Times New Roman" w:hAnsi="Times New Roman" w:cs="Times New Roman"/>
          <w:sz w:val="28"/>
          <w:szCs w:val="28"/>
          <w:lang w:val="uk-UA"/>
        </w:rPr>
        <w:t xml:space="preserve">другого відділу Сєвєродонецького районного </w:t>
      </w:r>
      <w:r w:rsidR="00BD189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</w:t>
      </w:r>
      <w:proofErr w:type="spellStart"/>
      <w:r w:rsidR="00BD1894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BD1894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списки громадян, які підлягають приписці до призовних дільниць (у разі їх наявності);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n462"/>
      <w:bookmarkStart w:id="11" w:name="n145"/>
      <w:bookmarkEnd w:id="10"/>
      <w:bookmarkEnd w:id="11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3.11 приймати під розписку від призовників і військовозобов’язаних їх військово-облікові документи для подання до районних (міських) </w:t>
      </w:r>
      <w:r w:rsidR="00EC718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центрів </w:t>
      </w:r>
      <w:proofErr w:type="spellStart"/>
      <w:r w:rsidR="00EC7185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EC7185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для звіряння з обліковими даними та оформлення бронювання військовозобов’язаних на період мобілізації та на воєнний час;</w:t>
      </w:r>
    </w:p>
    <w:p w:rsid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n463"/>
      <w:bookmarkStart w:id="13" w:name="n146"/>
      <w:bookmarkEnd w:id="12"/>
      <w:bookmarkEnd w:id="13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3.12 своєчасно оформлювати документи для бронювання військовозобов’язаних на період мобілізації та на воєнний час, повідомляти відповідні районні (міські) </w:t>
      </w:r>
      <w:r w:rsidR="00EC718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 центри </w:t>
      </w:r>
      <w:proofErr w:type="spellStart"/>
      <w:r w:rsidR="00EC7185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EC7185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, де військовозобов’язані працівники перебувають на військовому обліку, про їх бронювання за посадами і зарахування на спеціальний облік;</w:t>
      </w:r>
    </w:p>
    <w:p w:rsidR="00BC36B4" w:rsidRPr="00BC36B4" w:rsidRDefault="00B55F26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 скласти та погодити до 2</w:t>
      </w:r>
      <w:r w:rsidR="004B3D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>.12.202</w:t>
      </w:r>
      <w:r w:rsidR="008C08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B3DC4">
        <w:rPr>
          <w:rFonts w:ascii="Times New Roman" w:hAnsi="Times New Roman" w:cs="Times New Roman"/>
          <w:sz w:val="28"/>
          <w:szCs w:val="28"/>
          <w:lang w:val="uk-UA"/>
        </w:rPr>
        <w:t xml:space="preserve">другим відділом Сєвєродонецького районного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4B3DC4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4B3DC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>звіт про чисельність працюючих та військовозобов’язаних, заброньованих згідно з переліками посад та професій (за</w:t>
      </w:r>
      <w:r w:rsidR="00B75B18">
        <w:rPr>
          <w:rFonts w:ascii="Times New Roman" w:hAnsi="Times New Roman" w:cs="Times New Roman"/>
          <w:sz w:val="28"/>
          <w:szCs w:val="28"/>
          <w:lang w:val="uk-UA"/>
        </w:rPr>
        <w:t xml:space="preserve"> формою згідно з додатком 3 до п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>останови К</w:t>
      </w:r>
      <w:r w:rsidR="00D434FC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proofErr w:type="spellStart"/>
      <w:r w:rsidR="00D434FC">
        <w:rPr>
          <w:rFonts w:ascii="Times New Roman" w:hAnsi="Times New Roman" w:cs="Times New Roman"/>
          <w:sz w:val="28"/>
          <w:szCs w:val="28"/>
          <w:lang w:val="uk-UA"/>
        </w:rPr>
        <w:t>Мінінстрів</w:t>
      </w:r>
      <w:proofErr w:type="spellEnd"/>
      <w:r w:rsidR="00D434F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від 11.01.2018 № 12) та надати його до </w:t>
      </w:r>
      <w:r w:rsidR="00E32FCC">
        <w:rPr>
          <w:rFonts w:ascii="Times New Roman" w:hAnsi="Times New Roman" w:cs="Times New Roman"/>
          <w:sz w:val="28"/>
          <w:szCs w:val="28"/>
          <w:lang w:val="uk-UA"/>
        </w:rPr>
        <w:t xml:space="preserve">другого відділу Сєвєродонецького районного </w:t>
      </w:r>
      <w:r w:rsidR="00565DA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</w:t>
      </w:r>
      <w:proofErr w:type="spellStart"/>
      <w:r w:rsidR="00565DAD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565DAD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>до 10.01.202</w:t>
      </w:r>
      <w:r w:rsidR="00E32F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n147"/>
      <w:bookmarkEnd w:id="14"/>
      <w:r w:rsidRPr="00BC36B4">
        <w:rPr>
          <w:rFonts w:ascii="Times New Roman" w:hAnsi="Times New Roman" w:cs="Times New Roman"/>
          <w:sz w:val="28"/>
          <w:szCs w:val="28"/>
          <w:lang w:val="uk-UA"/>
        </w:rPr>
        <w:t>3.14 постійно контролювати виконання військовозобов’язаними посадовими особами і  призовниками встановлених правил військового обліку та проводити відповідну роз’яснювальну роботу щодо виконання правил військового обліку;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n464"/>
      <w:bookmarkStart w:id="16" w:name="n148"/>
      <w:bookmarkEnd w:id="15"/>
      <w:bookmarkEnd w:id="16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3.15 постійно інформувати </w:t>
      </w:r>
      <w:r w:rsidR="00E32FCC">
        <w:rPr>
          <w:rFonts w:ascii="Times New Roman" w:hAnsi="Times New Roman" w:cs="Times New Roman"/>
          <w:sz w:val="28"/>
          <w:szCs w:val="28"/>
          <w:lang w:val="uk-UA"/>
        </w:rPr>
        <w:t>другий відділ Сєвєродонецького районного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B2B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E32F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D3B2B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E32F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3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3B2B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2D3B2B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 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про посадових осіб, які порушують правила військового обліку, для притягнення їх до відповідальності згідно із законом;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n149"/>
      <w:bookmarkEnd w:id="17"/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3.16 вести та зберігати журнал обліку результатів перевірок стану військового обліку призовників і військовозобов’язаних та звіряння їх облікових даних з даними районних (міських) </w:t>
      </w:r>
      <w:r w:rsidR="002D3B2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центрів </w:t>
      </w:r>
      <w:proofErr w:type="spellStart"/>
      <w:r w:rsidR="002D3B2B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2D3B2B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6B4" w:rsidRPr="00BC36B4" w:rsidRDefault="00BC36B4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4FB" w:rsidRPr="00BC36B4" w:rsidRDefault="002464FB" w:rsidP="0024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>. Управлінню адміністративних послуг:</w:t>
      </w:r>
    </w:p>
    <w:p w:rsidR="002464FB" w:rsidRPr="00BC36B4" w:rsidRDefault="002464FB" w:rsidP="0024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.1 здійснювати реєстрацію (зняття з реєстрації) місця проживання призовників і військовозобов’язаних лише в разі наявності в їх військово-облікових документах позначки Лисичанського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про постановку на військовий облік (зняття з обліку);</w:t>
      </w:r>
    </w:p>
    <w:p w:rsidR="002464FB" w:rsidRPr="00BC36B4" w:rsidRDefault="002464FB" w:rsidP="0024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n235"/>
      <w:bookmarkEnd w:id="18"/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.2 надсилати щомісяця до 5 числа до Лисичанського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про реєстрацію (зняття з реєстрації) місця проживання призовників і військовозобов’язаних;</w:t>
      </w:r>
    </w:p>
    <w:p w:rsidR="00D07E9E" w:rsidRPr="00622F62" w:rsidRDefault="00D07E9E" w:rsidP="0024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19" w:rsidRPr="00622F62" w:rsidRDefault="00DA7919" w:rsidP="0024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E9E" w:rsidRPr="000C0A38" w:rsidRDefault="00D07E9E" w:rsidP="00D07E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0A3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07E9E" w:rsidRPr="000C0A38" w:rsidRDefault="00D07E9E" w:rsidP="00D07E9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0A3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C0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464FB" w:rsidRPr="00BC36B4" w:rsidRDefault="002464FB" w:rsidP="0024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.3 повідомляти на запити Лисичанського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про місце перебування зареєстрованих призовників і військовозобов’язаних.</w:t>
      </w:r>
    </w:p>
    <w:p w:rsidR="002464FB" w:rsidRDefault="002464FB" w:rsidP="00D434FC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6B4" w:rsidRPr="00BC36B4" w:rsidRDefault="00A82EFB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n236"/>
      <w:bookmarkEnd w:id="19"/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. Голові медико-соціальної експертної комісії повідомляти у семиденний строк </w:t>
      </w:r>
      <w:r w:rsidR="002464FB">
        <w:rPr>
          <w:rFonts w:ascii="Times New Roman" w:hAnsi="Times New Roman" w:cs="Times New Roman"/>
          <w:sz w:val="28"/>
          <w:szCs w:val="28"/>
          <w:lang w:val="uk-UA"/>
        </w:rPr>
        <w:t xml:space="preserve">другому відділу Сєвєродонецького районного </w:t>
      </w:r>
      <w:r w:rsidR="00A548C2">
        <w:rPr>
          <w:rFonts w:ascii="Times New Roman" w:hAnsi="Times New Roman" w:cs="Times New Roman"/>
          <w:sz w:val="28"/>
          <w:szCs w:val="28"/>
          <w:lang w:val="uk-UA"/>
        </w:rPr>
        <w:t>територіально</w:t>
      </w:r>
      <w:r w:rsidR="002464F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548C2"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proofErr w:type="spellStart"/>
      <w:r w:rsidR="00A548C2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A548C2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="00A548C2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>про призовників і військовозобов’язаних, яких визнано інвалідами.</w:t>
      </w:r>
    </w:p>
    <w:p w:rsidR="00BC36B4" w:rsidRPr="00BC36B4" w:rsidRDefault="00BC36B4" w:rsidP="0085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6B4" w:rsidRPr="00BC36B4" w:rsidRDefault="00A82EFB" w:rsidP="0085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2E1F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«Лисичанська багатопрофільна лікарня»  у триденний строк з початку проведення призову громадян на строкову військову службу повідомляти </w:t>
      </w:r>
      <w:r w:rsidR="00CE0B57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територіальний центр </w:t>
      </w:r>
      <w:proofErr w:type="spellStart"/>
      <w:r w:rsidR="00CE0B57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CE0B57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="00CE0B57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>про громадян призовного віку, які перебувають на стаціонарному лікуванні у лікувальному закладі.</w:t>
      </w:r>
    </w:p>
    <w:p w:rsidR="00BC36B4" w:rsidRPr="00BC36B4" w:rsidRDefault="00BC36B4" w:rsidP="0085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EF4" w:rsidRPr="00BC36B4" w:rsidRDefault="00A82EFB" w:rsidP="0028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Начальникам комунальних підприємств «ЛЖЕК № 1», «ЛЖЕК № 3», «ЛЖЕК № 5», «ЛЖЕК № 6», «ЛЖЕК № 8» відповідно до розпоряджень </w:t>
      </w:r>
      <w:r w:rsidR="00E32E1F">
        <w:rPr>
          <w:rFonts w:ascii="Times New Roman" w:hAnsi="Times New Roman" w:cs="Times New Roman"/>
          <w:sz w:val="28"/>
          <w:szCs w:val="28"/>
          <w:lang w:val="uk-UA"/>
        </w:rPr>
        <w:t xml:space="preserve">другого відділу Сєвєродонецького районного 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B57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</w:t>
      </w:r>
      <w:r w:rsidR="00E32E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0B57">
        <w:rPr>
          <w:rFonts w:ascii="Times New Roman" w:hAnsi="Times New Roman" w:cs="Times New Roman"/>
          <w:sz w:val="28"/>
          <w:szCs w:val="28"/>
          <w:lang w:val="uk-UA"/>
        </w:rPr>
        <w:t>комплектуваня</w:t>
      </w:r>
      <w:proofErr w:type="spellEnd"/>
      <w:r w:rsidR="00CE0B57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підтримки</w:t>
      </w:r>
      <w:r w:rsidR="00CE0B57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6B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подавати необхідні відомості до </w:t>
      </w:r>
      <w:r w:rsidR="00772BD2">
        <w:rPr>
          <w:rFonts w:ascii="Times New Roman" w:hAnsi="Times New Roman" w:cs="Times New Roman"/>
          <w:sz w:val="28"/>
          <w:szCs w:val="28"/>
          <w:lang w:val="uk-UA"/>
        </w:rPr>
        <w:t>територіального</w:t>
      </w:r>
      <w:r w:rsidR="00967D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BD2">
        <w:rPr>
          <w:rFonts w:ascii="Times New Roman" w:hAnsi="Times New Roman" w:cs="Times New Roman"/>
          <w:sz w:val="28"/>
          <w:szCs w:val="28"/>
          <w:lang w:val="uk-UA"/>
        </w:rPr>
        <w:t xml:space="preserve"> центра </w:t>
      </w:r>
      <w:r w:rsidR="00967D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BD2">
        <w:rPr>
          <w:rFonts w:ascii="Times New Roman" w:hAnsi="Times New Roman" w:cs="Times New Roman"/>
          <w:sz w:val="28"/>
          <w:szCs w:val="28"/>
          <w:lang w:val="uk-UA"/>
        </w:rPr>
        <w:t xml:space="preserve">комплектування </w:t>
      </w:r>
      <w:r w:rsidR="00967D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BD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67D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BD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</w:t>
      </w:r>
      <w:r w:rsidR="00967D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BD2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="00967D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BD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86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EF4" w:rsidRPr="00BC36B4">
        <w:rPr>
          <w:rFonts w:ascii="Times New Roman" w:hAnsi="Times New Roman" w:cs="Times New Roman"/>
          <w:sz w:val="28"/>
          <w:szCs w:val="28"/>
          <w:lang w:val="uk-UA"/>
        </w:rPr>
        <w:t xml:space="preserve">призовників і військовозобов’язаних, сповіщати їх про виклик до </w:t>
      </w:r>
      <w:r w:rsidR="00286EF4">
        <w:rPr>
          <w:rFonts w:ascii="Times New Roman" w:hAnsi="Times New Roman" w:cs="Times New Roman"/>
          <w:sz w:val="28"/>
          <w:szCs w:val="28"/>
          <w:lang w:val="uk-UA"/>
        </w:rPr>
        <w:t xml:space="preserve">другого відділу Сєвєродонецького районного територіального центру комплектування та </w:t>
      </w:r>
      <w:proofErr w:type="spellStart"/>
      <w:r w:rsidR="00286EF4">
        <w:rPr>
          <w:rFonts w:ascii="Times New Roman" w:hAnsi="Times New Roman" w:cs="Times New Roman"/>
          <w:sz w:val="28"/>
          <w:szCs w:val="28"/>
          <w:lang w:val="uk-UA"/>
        </w:rPr>
        <w:t>соцальної</w:t>
      </w:r>
      <w:proofErr w:type="spellEnd"/>
      <w:r w:rsidR="00286EF4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</w:t>
      </w:r>
      <w:r w:rsidR="00286EF4" w:rsidRPr="00BC36B4">
        <w:rPr>
          <w:rFonts w:ascii="Times New Roman" w:hAnsi="Times New Roman" w:cs="Times New Roman"/>
          <w:sz w:val="28"/>
          <w:szCs w:val="28"/>
          <w:lang w:val="uk-UA"/>
        </w:rPr>
        <w:t>шляхом вручення повісток.</w:t>
      </w:r>
    </w:p>
    <w:p w:rsidR="00772BD2" w:rsidRDefault="00772BD2" w:rsidP="0085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6B4" w:rsidRPr="00BC36B4" w:rsidRDefault="00BC36B4" w:rsidP="0085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6B4" w:rsidRDefault="00BC36B4" w:rsidP="008577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939" w:rsidRDefault="00136939" w:rsidP="008577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939" w:rsidRPr="00BC36B4" w:rsidRDefault="00136939" w:rsidP="008577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A47" w:rsidRDefault="00967D14" w:rsidP="008577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BC36B4" w:rsidRPr="00BC36B4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286EF4" w:rsidRDefault="00286EF4" w:rsidP="008577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взаємодії з правоохоронними органами,</w:t>
      </w:r>
    </w:p>
    <w:p w:rsidR="00BC36B4" w:rsidRDefault="00E53A47" w:rsidP="008577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</w:t>
      </w:r>
      <w:r w:rsidR="00BC36B4" w:rsidRPr="00BC3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</w:p>
    <w:p w:rsidR="001A0E45" w:rsidRDefault="00BC36B4" w:rsidP="008577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6B4">
        <w:rPr>
          <w:rFonts w:ascii="Times New Roman" w:hAnsi="Times New Roman" w:cs="Times New Roman"/>
          <w:b/>
          <w:sz w:val="28"/>
          <w:szCs w:val="28"/>
          <w:lang w:val="uk-UA"/>
        </w:rPr>
        <w:t>та цив</w:t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>ільного захисту</w:t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967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A0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6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Денис РОДНЮК</w:t>
      </w:r>
    </w:p>
    <w:p w:rsidR="001A0E45" w:rsidRDefault="001A0E45" w:rsidP="008577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E45" w:rsidRDefault="001A0E45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E45" w:rsidRDefault="001A0E45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5CF" w:rsidRDefault="00EF55CF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5CF" w:rsidRDefault="00EF55CF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3B3" w:rsidRDefault="00B913B3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751" w:rsidRDefault="00857751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751" w:rsidRDefault="00857751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751" w:rsidRDefault="00857751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751" w:rsidRDefault="00857751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DF8" w:rsidRDefault="006D1DF8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751" w:rsidRPr="00622F62" w:rsidRDefault="00857751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919" w:rsidRPr="00622F62" w:rsidRDefault="00DA7919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89C" w:rsidRDefault="00ED589C" w:rsidP="00BC36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730" w:rsidRPr="00A80223" w:rsidRDefault="00B75B18" w:rsidP="00136939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086730" w:rsidRPr="00136939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A8022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77700" w:rsidRPr="00B75B18" w:rsidRDefault="00077700" w:rsidP="00CD3D9A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A95" w:rsidRPr="00136939" w:rsidRDefault="00086730" w:rsidP="00ED5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6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6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515" w:rsidRPr="00136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70E83" w:rsidRPr="00136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4A95" w:rsidRPr="001369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4A95" w:rsidRPr="001369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4A95" w:rsidRPr="001369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4A95" w:rsidRPr="001369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4A95" w:rsidRPr="001369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4A95" w:rsidRPr="001369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4A95" w:rsidRPr="001369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D5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6EF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D589C" w:rsidRPr="00ED589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4A95" w:rsidRPr="0013693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керівника </w:t>
      </w:r>
    </w:p>
    <w:p w:rsidR="00286EF4" w:rsidRDefault="00286EF4" w:rsidP="004E4A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</w:t>
      </w:r>
    </w:p>
    <w:p w:rsidR="00B75B18" w:rsidRDefault="00B75B18" w:rsidP="004E4A9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</w:t>
      </w:r>
    </w:p>
    <w:p w:rsidR="004E4A95" w:rsidRPr="00DA7919" w:rsidRDefault="004E4A95" w:rsidP="004E4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69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69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69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від </w:t>
      </w:r>
      <w:r w:rsidR="00DA7919" w:rsidRPr="00DA7919">
        <w:rPr>
          <w:rFonts w:ascii="Times New Roman" w:hAnsi="Times New Roman" w:cs="Times New Roman"/>
          <w:sz w:val="28"/>
          <w:szCs w:val="28"/>
          <w:lang w:val="uk-UA"/>
        </w:rPr>
        <w:t>14.01.</w:t>
      </w:r>
      <w:r w:rsidR="00DA7919" w:rsidRPr="00622F62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A7919" w:rsidRPr="00DA7919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570E83" w:rsidRPr="00404225" w:rsidRDefault="004E4A95" w:rsidP="00CD3D9A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7F3A" w:rsidRDefault="00447F3A" w:rsidP="00447F3A">
      <w:pPr>
        <w:pStyle w:val="2"/>
        <w:ind w:firstLine="0"/>
        <w:rPr>
          <w:szCs w:val="28"/>
        </w:rPr>
      </w:pPr>
      <w:r>
        <w:rPr>
          <w:szCs w:val="28"/>
        </w:rPr>
        <w:t>Склад</w:t>
      </w:r>
    </w:p>
    <w:p w:rsidR="00447F3A" w:rsidRDefault="00447F3A" w:rsidP="0044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щодо перевірок стану військового обліку </w:t>
      </w:r>
    </w:p>
    <w:p w:rsidR="00447F3A" w:rsidRDefault="00447F3A" w:rsidP="0044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 w:rsidR="001440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</w:t>
      </w:r>
      <w:proofErr w:type="spellStart"/>
      <w:r w:rsidR="0014400F">
        <w:rPr>
          <w:rFonts w:ascii="Times New Roman" w:hAnsi="Times New Roman" w:cs="Times New Roman"/>
          <w:b/>
          <w:sz w:val="28"/>
          <w:szCs w:val="28"/>
          <w:lang w:val="uk-UA"/>
        </w:rPr>
        <w:t>териоріальної</w:t>
      </w:r>
      <w:proofErr w:type="spellEnd"/>
      <w:r w:rsidR="001440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1440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447F3A" w:rsidRPr="009B7A36" w:rsidRDefault="00447F3A" w:rsidP="00447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F3A" w:rsidRDefault="00447F3A" w:rsidP="00447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447F3A" w:rsidRDefault="008046D5" w:rsidP="006D08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Євген НАЮК                </w:t>
      </w:r>
      <w:r w:rsidR="00D112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7F3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55114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="006D08C8">
        <w:rPr>
          <w:rFonts w:ascii="Times New Roman" w:hAnsi="Times New Roman" w:cs="Times New Roman"/>
          <w:sz w:val="28"/>
          <w:szCs w:val="28"/>
          <w:lang w:val="uk-UA"/>
        </w:rPr>
        <w:t xml:space="preserve"> ВЦА</w:t>
      </w:r>
    </w:p>
    <w:p w:rsidR="00447F3A" w:rsidRDefault="0055114D" w:rsidP="0044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7F3A" w:rsidRDefault="00447F3A" w:rsidP="0044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7B1B68" w:rsidRDefault="00230E75" w:rsidP="00230E75">
      <w:pPr>
        <w:pStyle w:val="a5"/>
        <w:ind w:firstLine="0"/>
        <w:rPr>
          <w:szCs w:val="28"/>
        </w:rPr>
      </w:pPr>
      <w:r>
        <w:rPr>
          <w:szCs w:val="28"/>
        </w:rPr>
        <w:t>Віт</w:t>
      </w:r>
      <w:r w:rsidR="006D08C8">
        <w:rPr>
          <w:szCs w:val="28"/>
        </w:rPr>
        <w:t>а</w:t>
      </w:r>
      <w:r>
        <w:rPr>
          <w:szCs w:val="28"/>
        </w:rPr>
        <w:t xml:space="preserve">лій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заступник військового комісара</w:t>
      </w:r>
      <w:r w:rsidR="006D08C8">
        <w:rPr>
          <w:szCs w:val="28"/>
        </w:rPr>
        <w:t xml:space="preserve"> </w:t>
      </w:r>
      <w:r>
        <w:rPr>
          <w:szCs w:val="28"/>
        </w:rPr>
        <w:t xml:space="preserve"> –</w:t>
      </w:r>
      <w:r w:rsidR="007B1B68" w:rsidRPr="007B1B68">
        <w:rPr>
          <w:szCs w:val="28"/>
        </w:rPr>
        <w:t xml:space="preserve"> </w:t>
      </w:r>
      <w:r w:rsidR="007B1B68">
        <w:rPr>
          <w:szCs w:val="28"/>
        </w:rPr>
        <w:t xml:space="preserve">начальник </w:t>
      </w:r>
    </w:p>
    <w:p w:rsidR="002B6F2A" w:rsidRDefault="007B1B68" w:rsidP="002B6F2A">
      <w:pPr>
        <w:pStyle w:val="a5"/>
        <w:ind w:firstLine="0"/>
        <w:rPr>
          <w:szCs w:val="28"/>
        </w:rPr>
      </w:pPr>
      <w:r>
        <w:rPr>
          <w:szCs w:val="28"/>
        </w:rPr>
        <w:t>НОВОХАЦЬКИЙ</w:t>
      </w:r>
      <w:r>
        <w:rPr>
          <w:szCs w:val="28"/>
        </w:rPr>
        <w:tab/>
        <w:t xml:space="preserve">   відділення  </w:t>
      </w:r>
      <w:proofErr w:type="spellStart"/>
      <w:r w:rsidR="00073B3A">
        <w:rPr>
          <w:szCs w:val="28"/>
        </w:rPr>
        <w:t>обліко-мобілізаційної</w:t>
      </w:r>
      <w:proofErr w:type="spellEnd"/>
      <w:r w:rsidR="00073B3A">
        <w:rPr>
          <w:szCs w:val="28"/>
        </w:rPr>
        <w:t xml:space="preserve"> роботи</w:t>
      </w:r>
      <w:r w:rsidR="002B6F2A">
        <w:rPr>
          <w:szCs w:val="28"/>
        </w:rPr>
        <w:t xml:space="preserve">                              </w:t>
      </w:r>
    </w:p>
    <w:p w:rsidR="00073B3A" w:rsidRDefault="00073B3A" w:rsidP="002B6F2A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  другого відділу Сєвєродонецького районного </w:t>
      </w:r>
    </w:p>
    <w:p w:rsidR="002B6F2A" w:rsidRDefault="00073B3A" w:rsidP="002B6F2A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  </w:t>
      </w:r>
      <w:r w:rsidR="002B6F2A">
        <w:rPr>
          <w:szCs w:val="28"/>
        </w:rPr>
        <w:t>територіального центр</w:t>
      </w:r>
      <w:r>
        <w:rPr>
          <w:szCs w:val="28"/>
        </w:rPr>
        <w:t>у</w:t>
      </w:r>
      <w:r w:rsidR="005F03DE">
        <w:rPr>
          <w:szCs w:val="28"/>
        </w:rPr>
        <w:t xml:space="preserve"> </w:t>
      </w:r>
      <w:r>
        <w:rPr>
          <w:szCs w:val="28"/>
        </w:rPr>
        <w:t xml:space="preserve"> </w:t>
      </w:r>
      <w:r w:rsidRPr="002B6F2A">
        <w:rPr>
          <w:szCs w:val="28"/>
        </w:rPr>
        <w:t>комплектування</w:t>
      </w:r>
    </w:p>
    <w:p w:rsidR="00447F3A" w:rsidRPr="000850BF" w:rsidRDefault="002B6F2A" w:rsidP="002B6F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</w:rPr>
        <w:t xml:space="preserve">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73B3A">
        <w:rPr>
          <w:szCs w:val="28"/>
          <w:lang w:val="uk-UA"/>
        </w:rPr>
        <w:t xml:space="preserve">   </w:t>
      </w:r>
      <w:r w:rsidRPr="002B6F2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2B6F2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6F2A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2B6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2A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0850BF">
        <w:rPr>
          <w:rFonts w:ascii="Times New Roman" w:hAnsi="Times New Roman" w:cs="Times New Roman"/>
          <w:sz w:val="28"/>
          <w:szCs w:val="28"/>
          <w:lang w:val="uk-UA"/>
        </w:rPr>
        <w:t xml:space="preserve"> (ТЦК та СП)</w:t>
      </w:r>
    </w:p>
    <w:p w:rsidR="002B6F2A" w:rsidRPr="009B7A36" w:rsidRDefault="002B6F2A" w:rsidP="002B6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F3A" w:rsidRDefault="00447F3A" w:rsidP="0044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3DE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</w:p>
    <w:p w:rsidR="00107676" w:rsidRDefault="00107676" w:rsidP="00107676">
      <w:pPr>
        <w:pStyle w:val="a5"/>
        <w:ind w:firstLine="0"/>
        <w:rPr>
          <w:szCs w:val="28"/>
        </w:rPr>
      </w:pPr>
      <w:r>
        <w:rPr>
          <w:szCs w:val="28"/>
        </w:rPr>
        <w:t xml:space="preserve">Вадим ВАНОВСЬКИЙ  старший офіцер відділення військового обліку і </w:t>
      </w:r>
    </w:p>
    <w:p w:rsidR="00107676" w:rsidRDefault="00107676" w:rsidP="00107676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 бронювання сержантів та солдат запасу </w:t>
      </w:r>
    </w:p>
    <w:p w:rsidR="00107676" w:rsidRDefault="00107676" w:rsidP="000850BF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 </w:t>
      </w:r>
      <w:r w:rsidR="007B1B68">
        <w:rPr>
          <w:szCs w:val="28"/>
        </w:rPr>
        <w:t xml:space="preserve">Сєвєродонецького районного </w:t>
      </w:r>
      <w:r w:rsidR="000850BF">
        <w:rPr>
          <w:szCs w:val="28"/>
        </w:rPr>
        <w:t>ТЦК та СП</w:t>
      </w:r>
    </w:p>
    <w:p w:rsidR="00EF1AE9" w:rsidRPr="009B7A36" w:rsidRDefault="00EF1AE9" w:rsidP="007E3C3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F3A" w:rsidRDefault="00447F3A" w:rsidP="0044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FB271A" w:rsidRDefault="00FB271A" w:rsidP="00FB271A">
      <w:pPr>
        <w:pStyle w:val="a5"/>
        <w:ind w:firstLine="0"/>
        <w:rPr>
          <w:szCs w:val="28"/>
        </w:rPr>
      </w:pPr>
      <w:r>
        <w:rPr>
          <w:szCs w:val="28"/>
        </w:rPr>
        <w:t xml:space="preserve">Ігор БОНДАРЕНКО       </w:t>
      </w:r>
      <w:r w:rsidR="00D112E7">
        <w:rPr>
          <w:szCs w:val="28"/>
        </w:rPr>
        <w:t xml:space="preserve"> </w:t>
      </w:r>
      <w:r>
        <w:rPr>
          <w:szCs w:val="28"/>
        </w:rPr>
        <w:t xml:space="preserve">начальник відділу охорони здоров’я  </w:t>
      </w:r>
    </w:p>
    <w:p w:rsidR="00FB271A" w:rsidRDefault="00FB271A" w:rsidP="00FB271A">
      <w:pPr>
        <w:pStyle w:val="a5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D112E7">
        <w:rPr>
          <w:szCs w:val="28"/>
        </w:rPr>
        <w:t xml:space="preserve"> </w:t>
      </w:r>
      <w:r>
        <w:rPr>
          <w:szCs w:val="28"/>
        </w:rPr>
        <w:t>Лисичанськ</w:t>
      </w:r>
      <w:r w:rsidR="002B048D">
        <w:rPr>
          <w:szCs w:val="28"/>
        </w:rPr>
        <w:t>ої міської ВЦА</w:t>
      </w:r>
    </w:p>
    <w:p w:rsidR="00003839" w:rsidRPr="009B7A36" w:rsidRDefault="00003839" w:rsidP="002B6F2A">
      <w:pPr>
        <w:pStyle w:val="a5"/>
        <w:ind w:firstLine="0"/>
        <w:rPr>
          <w:sz w:val="24"/>
          <w:szCs w:val="24"/>
        </w:rPr>
      </w:pPr>
    </w:p>
    <w:p w:rsidR="00003839" w:rsidRDefault="00367E8D" w:rsidP="00003839">
      <w:pPr>
        <w:pStyle w:val="a5"/>
        <w:ind w:firstLine="0"/>
        <w:rPr>
          <w:szCs w:val="28"/>
        </w:rPr>
      </w:pPr>
      <w:r>
        <w:rPr>
          <w:szCs w:val="28"/>
        </w:rPr>
        <w:t xml:space="preserve">Наталія ВОЛОШЕНКО </w:t>
      </w:r>
      <w:r w:rsidR="00003839">
        <w:rPr>
          <w:szCs w:val="28"/>
        </w:rPr>
        <w:t xml:space="preserve"> офіцер відділення </w:t>
      </w:r>
      <w:proofErr w:type="spellStart"/>
      <w:r w:rsidR="00003839">
        <w:rPr>
          <w:szCs w:val="28"/>
        </w:rPr>
        <w:t>рекрутінгу</w:t>
      </w:r>
      <w:proofErr w:type="spellEnd"/>
      <w:r w:rsidR="00003839">
        <w:rPr>
          <w:szCs w:val="28"/>
        </w:rPr>
        <w:t xml:space="preserve"> та комплектування  </w:t>
      </w:r>
    </w:p>
    <w:p w:rsidR="005F03DE" w:rsidRDefault="00003839" w:rsidP="00003839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  другого відділу Сєвєродонецького районного </w:t>
      </w:r>
    </w:p>
    <w:p w:rsidR="00003839" w:rsidRDefault="005F03DE" w:rsidP="00003839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  ТЦК та СП</w:t>
      </w:r>
    </w:p>
    <w:p w:rsidR="002D28E0" w:rsidRPr="009B7A36" w:rsidRDefault="002D28E0" w:rsidP="00367E8D">
      <w:pPr>
        <w:pStyle w:val="a5"/>
        <w:ind w:firstLine="0"/>
        <w:rPr>
          <w:sz w:val="24"/>
          <w:szCs w:val="24"/>
        </w:rPr>
      </w:pPr>
    </w:p>
    <w:p w:rsidR="000D431D" w:rsidRDefault="000D431D" w:rsidP="000D431D">
      <w:pPr>
        <w:pStyle w:val="a5"/>
        <w:ind w:firstLine="0"/>
        <w:rPr>
          <w:szCs w:val="28"/>
        </w:rPr>
      </w:pPr>
      <w:r>
        <w:rPr>
          <w:szCs w:val="28"/>
        </w:rPr>
        <w:t xml:space="preserve">Світлана НЄСТЄРОВА   заступник начальника управління освіти </w:t>
      </w:r>
    </w:p>
    <w:p w:rsidR="000D431D" w:rsidRDefault="000D431D" w:rsidP="000D431D">
      <w:pPr>
        <w:pStyle w:val="a5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Лисичанської міської ВЦА</w:t>
      </w:r>
    </w:p>
    <w:p w:rsidR="00107676" w:rsidRPr="009B7A36" w:rsidRDefault="00107676" w:rsidP="000D431D">
      <w:pPr>
        <w:pStyle w:val="a5"/>
        <w:ind w:firstLine="0"/>
        <w:rPr>
          <w:sz w:val="24"/>
          <w:szCs w:val="24"/>
        </w:rPr>
      </w:pPr>
    </w:p>
    <w:p w:rsidR="00107676" w:rsidRDefault="00107676" w:rsidP="00107676">
      <w:pPr>
        <w:pStyle w:val="a5"/>
        <w:ind w:firstLine="0"/>
        <w:rPr>
          <w:szCs w:val="28"/>
        </w:rPr>
      </w:pPr>
      <w:r>
        <w:rPr>
          <w:szCs w:val="28"/>
        </w:rPr>
        <w:t xml:space="preserve">Юлія РАЛКО                    головний спеціаліст відділу взаємодії з право-  </w:t>
      </w:r>
    </w:p>
    <w:p w:rsidR="00107676" w:rsidRDefault="00107676" w:rsidP="00107676">
      <w:pPr>
        <w:pStyle w:val="a5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охоронними органами, мобілізаційної роботи</w:t>
      </w:r>
    </w:p>
    <w:p w:rsidR="00107676" w:rsidRDefault="00107676" w:rsidP="00107676">
      <w:pPr>
        <w:pStyle w:val="a5"/>
        <w:ind w:left="2124" w:firstLine="708"/>
        <w:rPr>
          <w:szCs w:val="28"/>
        </w:rPr>
      </w:pPr>
      <w:r>
        <w:rPr>
          <w:szCs w:val="28"/>
        </w:rPr>
        <w:t xml:space="preserve">   та цивільного захисту Лисичанської міської ВЦА</w:t>
      </w:r>
    </w:p>
    <w:p w:rsidR="007B1B68" w:rsidRPr="009B7A36" w:rsidRDefault="007B1B68" w:rsidP="00107676">
      <w:pPr>
        <w:pStyle w:val="a5"/>
        <w:ind w:left="2124" w:firstLine="708"/>
        <w:rPr>
          <w:sz w:val="24"/>
          <w:szCs w:val="24"/>
        </w:rPr>
      </w:pPr>
    </w:p>
    <w:p w:rsidR="00FF5948" w:rsidRDefault="007B1B68" w:rsidP="007B1B68">
      <w:pPr>
        <w:pStyle w:val="a5"/>
        <w:ind w:firstLine="0"/>
        <w:rPr>
          <w:szCs w:val="28"/>
        </w:rPr>
      </w:pPr>
      <w:r>
        <w:rPr>
          <w:szCs w:val="28"/>
        </w:rPr>
        <w:t xml:space="preserve">Яна ТЮТІНА                   інструктор другого відділу </w:t>
      </w:r>
    </w:p>
    <w:p w:rsidR="007B1B68" w:rsidRDefault="00FF5948" w:rsidP="00FF5948">
      <w:pPr>
        <w:pStyle w:val="a5"/>
        <w:ind w:left="2124" w:firstLine="708"/>
        <w:rPr>
          <w:szCs w:val="28"/>
        </w:rPr>
      </w:pPr>
      <w:r>
        <w:rPr>
          <w:szCs w:val="28"/>
        </w:rPr>
        <w:t xml:space="preserve">  </w:t>
      </w:r>
      <w:r w:rsidR="007B1B68">
        <w:rPr>
          <w:szCs w:val="28"/>
        </w:rPr>
        <w:t xml:space="preserve">Сєвєродонецького </w:t>
      </w:r>
      <w:r>
        <w:rPr>
          <w:szCs w:val="28"/>
        </w:rPr>
        <w:t xml:space="preserve"> </w:t>
      </w:r>
      <w:r w:rsidR="007B1B68">
        <w:rPr>
          <w:szCs w:val="28"/>
        </w:rPr>
        <w:t xml:space="preserve">районного </w:t>
      </w:r>
      <w:r w:rsidR="000850BF">
        <w:rPr>
          <w:szCs w:val="28"/>
        </w:rPr>
        <w:t>ТЦК та СП</w:t>
      </w:r>
    </w:p>
    <w:p w:rsidR="00107676" w:rsidRDefault="00107676" w:rsidP="00107676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A07974" w:rsidRDefault="00372277" w:rsidP="00447F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447F3A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E53A47" w:rsidRDefault="00A07974" w:rsidP="00447F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взаємодії з правоохоронними органами,</w:t>
      </w:r>
      <w:r w:rsidR="004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7F3A" w:rsidRDefault="00E53A47" w:rsidP="00447F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47F3A">
        <w:rPr>
          <w:rFonts w:ascii="Times New Roman" w:hAnsi="Times New Roman" w:cs="Times New Roman"/>
          <w:b/>
          <w:sz w:val="28"/>
          <w:szCs w:val="28"/>
          <w:lang w:val="uk-UA"/>
        </w:rPr>
        <w:t>обілізаційної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</w:p>
    <w:p w:rsidR="00EB07FC" w:rsidRDefault="00447F3A" w:rsidP="005F03DE">
      <w:pPr>
        <w:spacing w:after="0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цив</w:t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>ільного захисту</w:t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3A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2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07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Денис РОДНЮК</w:t>
      </w:r>
    </w:p>
    <w:p w:rsidR="00ED038D" w:rsidRPr="00DB1F22" w:rsidRDefault="00ED038D" w:rsidP="006355F8">
      <w:pPr>
        <w:rPr>
          <w:rFonts w:cs="Times New Roman"/>
          <w:iCs/>
          <w:sz w:val="28"/>
          <w:szCs w:val="28"/>
        </w:rPr>
        <w:sectPr w:rsidR="00ED038D" w:rsidRPr="00DB1F22" w:rsidSect="003E63D2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7266C7" w:rsidRPr="00FA2B2E" w:rsidRDefault="007266C7" w:rsidP="00B4770B">
      <w:pPr>
        <w:spacing w:after="0" w:line="240" w:lineRule="auto"/>
        <w:ind w:left="920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1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FF594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4E1326" w:rsidRDefault="004E1326" w:rsidP="004E1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E1326" w:rsidRPr="0074114D" w:rsidRDefault="004E1326" w:rsidP="00B47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594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4114D" w:rsidRPr="0074114D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керівника </w:t>
      </w:r>
    </w:p>
    <w:p w:rsidR="00FF5948" w:rsidRDefault="004E1326" w:rsidP="00FF59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741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948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</w:p>
    <w:p w:rsidR="009B7A36" w:rsidRPr="0074114D" w:rsidRDefault="009B7A36" w:rsidP="009B7A36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</w:p>
    <w:p w:rsidR="004E1326" w:rsidRPr="00DA7919" w:rsidRDefault="004E1326" w:rsidP="004E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1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DA7919" w:rsidRPr="00DA7919">
        <w:rPr>
          <w:rFonts w:ascii="Times New Roman" w:hAnsi="Times New Roman" w:cs="Times New Roman"/>
          <w:sz w:val="28"/>
          <w:szCs w:val="28"/>
        </w:rPr>
        <w:t>14.01.</w:t>
      </w:r>
      <w:r w:rsidR="00DA7919" w:rsidRPr="00622F62">
        <w:rPr>
          <w:rFonts w:ascii="Times New Roman" w:hAnsi="Times New Roman" w:cs="Times New Roman"/>
          <w:sz w:val="28"/>
          <w:szCs w:val="28"/>
        </w:rPr>
        <w:t>2022</w:t>
      </w:r>
      <w:r w:rsidR="00DA791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A7919" w:rsidRPr="00DA7919">
        <w:rPr>
          <w:rFonts w:ascii="Times New Roman" w:hAnsi="Times New Roman" w:cs="Times New Roman"/>
          <w:sz w:val="28"/>
          <w:szCs w:val="28"/>
        </w:rPr>
        <w:t>41</w:t>
      </w:r>
    </w:p>
    <w:p w:rsidR="007266C7" w:rsidRPr="00DD776F" w:rsidRDefault="007266C7" w:rsidP="00627A58">
      <w:pPr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0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План</w:t>
      </w:r>
    </w:p>
    <w:p w:rsidR="007266C7" w:rsidRPr="00DD776F" w:rsidRDefault="007266C7" w:rsidP="0098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перевірок стану військового </w:t>
      </w:r>
      <w:proofErr w:type="gramStart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обл</w:t>
      </w:r>
      <w:proofErr w:type="gram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іку </w:t>
      </w:r>
    </w:p>
    <w:p w:rsidR="00C87198" w:rsidRDefault="00FD5A22" w:rsidP="00DE5E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державних органах, </w:t>
      </w:r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>на підприємствах, в установах та організаціях</w:t>
      </w:r>
      <w:r w:rsidR="00DE5E5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, </w:t>
      </w:r>
    </w:p>
    <w:p w:rsidR="007266C7" w:rsidRDefault="00DE5E57" w:rsidP="00C8719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розташованих на території</w:t>
      </w:r>
      <w:r w:rsidR="00C8719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Лисичанської міської територіальної громади</w:t>
      </w:r>
    </w:p>
    <w:p w:rsidR="00C87198" w:rsidRDefault="00F15222" w:rsidP="00C8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</w:t>
      </w:r>
      <w:r w:rsidRPr="00DD776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DD7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77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776F">
        <w:rPr>
          <w:rFonts w:ascii="Times New Roman" w:hAnsi="Times New Roman" w:cs="Times New Roman"/>
          <w:b/>
          <w:sz w:val="28"/>
          <w:szCs w:val="28"/>
        </w:rPr>
        <w:t>ік</w:t>
      </w:r>
    </w:p>
    <w:p w:rsidR="00F15222" w:rsidRPr="00F15222" w:rsidRDefault="00F15222" w:rsidP="00C8719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tbl>
      <w:tblPr>
        <w:tblW w:w="0" w:type="auto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81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1572"/>
      </w:tblGrid>
      <w:tr w:rsidR="00C229F9" w:rsidRPr="00380023" w:rsidTr="0097755F">
        <w:trPr>
          <w:trHeight w:val="303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F" w:rsidRDefault="00C229F9" w:rsidP="008E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      </w:t>
            </w:r>
          </w:p>
          <w:p w:rsidR="00C229F9" w:rsidRPr="002610B9" w:rsidRDefault="00C229F9" w:rsidP="008E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з/</w:t>
            </w:r>
            <w:proofErr w:type="gram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8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F9" w:rsidRPr="002610B9" w:rsidRDefault="00C229F9" w:rsidP="008E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ідприємств</w:t>
            </w:r>
            <w:proofErr w:type="spellEnd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</w:t>
            </w:r>
            <w:proofErr w:type="spellEnd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організацій</w:t>
            </w:r>
            <w:proofErr w:type="spellEnd"/>
          </w:p>
        </w:tc>
        <w:tc>
          <w:tcPr>
            <w:tcW w:w="57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F9" w:rsidRPr="006C4FAB" w:rsidRDefault="00C229F9" w:rsidP="0074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Планові</w:t>
            </w:r>
            <w:proofErr w:type="spell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202</w:t>
            </w:r>
            <w:r w:rsidR="00DE5E5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ік</w:t>
            </w:r>
          </w:p>
        </w:tc>
      </w:tr>
      <w:tr w:rsidR="00C229F9" w:rsidRPr="00380023" w:rsidTr="0019004C">
        <w:trPr>
          <w:trHeight w:val="1116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F9" w:rsidRPr="002610B9" w:rsidRDefault="00C229F9" w:rsidP="008E49F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F9" w:rsidRPr="002610B9" w:rsidRDefault="00C229F9" w:rsidP="008E49F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F9" w:rsidRPr="006C4FAB" w:rsidRDefault="00C229F9" w:rsidP="0019004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F9" w:rsidRPr="006C4FAB" w:rsidRDefault="00C229F9" w:rsidP="008E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Відмітка</w:t>
            </w:r>
            <w:proofErr w:type="spell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E0574B" w:rsidRPr="007E3909" w:rsidTr="00A12D23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74B" w:rsidRPr="000263E7" w:rsidRDefault="00E0574B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736BE3" w:rsidRDefault="00E0574B" w:rsidP="00736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Шахта </w:t>
            </w:r>
            <w:proofErr w:type="spellStart"/>
            <w:r w:rsidR="00736BE3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="00736BE3">
              <w:rPr>
                <w:rFonts w:ascii="Times New Roman" w:hAnsi="Times New Roman" w:cs="Times New Roman"/>
                <w:bCs/>
                <w:sz w:val="24"/>
                <w:szCs w:val="24"/>
              </w:rPr>
              <w:t>. Д.Ф. Мельникова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5738AC" w:rsidRDefault="00E0574B" w:rsidP="0057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863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5738A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63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4B" w:rsidRPr="007E3909" w:rsidRDefault="00E0574B" w:rsidP="008E49FD">
            <w:pPr>
              <w:jc w:val="center"/>
              <w:rPr>
                <w:sz w:val="16"/>
                <w:szCs w:val="16"/>
                <w:lang w:eastAsia="uk-UA"/>
              </w:rPr>
            </w:pPr>
            <w:r w:rsidRPr="007E3909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0574B" w:rsidRPr="007E3909" w:rsidTr="00A12D23">
        <w:trPr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74B" w:rsidRPr="000263E7" w:rsidRDefault="00E0574B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736BE3" w:rsidRDefault="00E0574B" w:rsidP="00736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ВП шахта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Новодружеська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 w:rsidR="00736B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5738AC" w:rsidRDefault="00E0574B" w:rsidP="0057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863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5738A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7E3909" w:rsidRDefault="00E0574B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1B06DC" w:rsidRPr="007E3909" w:rsidTr="00A12D23">
        <w:trPr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6DC" w:rsidRPr="000263E7" w:rsidRDefault="001B06DC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CF7E80" w:rsidRDefault="001B06DC" w:rsidP="00736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ахта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. Г.Г.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Капустіна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B06DC" w:rsidRDefault="001B06DC" w:rsidP="0057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DC" w:rsidRPr="007E3909" w:rsidRDefault="001B06DC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E0574B" w:rsidRPr="007E3909" w:rsidTr="00A12D23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74B" w:rsidRPr="000263E7" w:rsidRDefault="00E0574B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CF7E80" w:rsidRDefault="001B06DC" w:rsidP="005112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Привільнянська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1B06DC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E0574B" w:rsidRPr="001863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7E3909" w:rsidRDefault="00E0574B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E0574B" w:rsidRPr="007E3909" w:rsidTr="00A12D23">
        <w:trPr>
          <w:trHeight w:val="3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74B" w:rsidRPr="000263E7" w:rsidRDefault="00E0574B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736BE3" w:rsidRDefault="001B06DC" w:rsidP="00736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ПРАТ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ЛИНІ</w:t>
            </w:r>
            <w:proofErr w:type="gram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557D7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557D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186319" w:rsidRDefault="00E0574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4B" w:rsidRPr="007E3909" w:rsidRDefault="00E0574B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557D79" w:rsidRPr="007E3909" w:rsidTr="00A12D23">
        <w:trPr>
          <w:trHeight w:val="3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D79" w:rsidRPr="000263E7" w:rsidRDefault="00557D79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557D79" w:rsidRDefault="00557D79" w:rsidP="00736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Лисичанський міський суд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3122A8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122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557D7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186319" w:rsidRDefault="00557D79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79" w:rsidRPr="007E3909" w:rsidRDefault="00557D79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3122A8" w:rsidRPr="007E3909" w:rsidTr="00A12D23">
        <w:trPr>
          <w:trHeight w:val="3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2A8" w:rsidRPr="000263E7" w:rsidRDefault="003122A8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Default="003122A8" w:rsidP="00736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3122A8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557D7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186319" w:rsidRDefault="003122A8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A8" w:rsidRPr="007E3909" w:rsidRDefault="003122A8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1A63F3" w:rsidRPr="007E3909" w:rsidTr="00A12D23">
        <w:trPr>
          <w:trHeight w:val="3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3F3" w:rsidRPr="000263E7" w:rsidRDefault="001A63F3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CF7E80" w:rsidRDefault="001A63F3" w:rsidP="00792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скляний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557D7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7E3909" w:rsidRDefault="001A63F3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1A63F3" w:rsidRPr="007E3909" w:rsidTr="00A12D23">
        <w:trPr>
          <w:trHeight w:val="3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3F3" w:rsidRPr="000263E7" w:rsidRDefault="001A63F3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CF7E80" w:rsidRDefault="007E226B" w:rsidP="00792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желатиновий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557D7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7E3909" w:rsidRDefault="001A63F3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7E226B" w:rsidRPr="007E3909" w:rsidTr="00A12D23">
        <w:trPr>
          <w:trHeight w:val="3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26B" w:rsidRPr="000263E7" w:rsidRDefault="007E226B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CF7E80" w:rsidRDefault="00260301" w:rsidP="00792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КП «Л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иси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чанська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житлово-експлуатаційна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контора №5»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186319" w:rsidRDefault="007E226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B" w:rsidRPr="007E3909" w:rsidRDefault="007E226B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260301" w:rsidRPr="007E3909" w:rsidTr="00A12D23">
        <w:trPr>
          <w:trHeight w:val="3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301" w:rsidRPr="000263E7" w:rsidRDefault="00260301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CF7E80" w:rsidRDefault="00A27E67" w:rsidP="00792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Лисичанськводоканал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Default="00A27E67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186319" w:rsidRDefault="002603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01" w:rsidRPr="007E3909" w:rsidRDefault="00260301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E87DDE" w:rsidRPr="007E3909" w:rsidTr="00A12D23">
        <w:trPr>
          <w:trHeight w:val="3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DDE" w:rsidRPr="000263E7" w:rsidRDefault="00E87DDE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CF7E80" w:rsidRDefault="00E87DDE" w:rsidP="00792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ЛРЕМ </w:t>
            </w:r>
            <w:proofErr w:type="gram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уганське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енергетичне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об'єднання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7E3909" w:rsidRDefault="00E87DDE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1A63F3" w:rsidRPr="007E3909" w:rsidTr="00A12D23">
        <w:trPr>
          <w:trHeight w:val="3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3F3" w:rsidRPr="000263E7" w:rsidRDefault="001A63F3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736BE3" w:rsidRDefault="00E87DDE" w:rsidP="00736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ДП «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Другий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воєнізований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гірничорятувальний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загін</w:t>
            </w:r>
            <w:proofErr w:type="spellEnd"/>
            <w:r w:rsidRPr="00CF7E8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E87DDE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186319" w:rsidRDefault="001A63F3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F3" w:rsidRPr="007E3909" w:rsidRDefault="001A63F3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E87DDE" w:rsidRPr="007E3909" w:rsidTr="00A12D23">
        <w:trPr>
          <w:trHeight w:val="3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DDE" w:rsidRPr="000263E7" w:rsidRDefault="00E87DDE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CF7E80" w:rsidRDefault="00115C9A" w:rsidP="00736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Філія</w:t>
            </w:r>
            <w:proofErr w:type="spellEnd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Лисичанський</w:t>
            </w:r>
            <w:proofErr w:type="spellEnd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райавтодор</w:t>
            </w:r>
            <w:proofErr w:type="spellEnd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ДП «</w:t>
            </w:r>
            <w:proofErr w:type="spellStart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облавтодор</w:t>
            </w:r>
            <w:proofErr w:type="spellEnd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ВАТ ДАК «</w:t>
            </w:r>
            <w:proofErr w:type="spellStart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Автомобільні</w:t>
            </w:r>
            <w:proofErr w:type="spellEnd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дороги </w:t>
            </w:r>
            <w:proofErr w:type="spellStart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E87DDE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186319" w:rsidRDefault="00E87DDE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E" w:rsidRPr="007E3909" w:rsidRDefault="00E87DDE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115C9A" w:rsidRPr="007E3909" w:rsidTr="00A12D23">
        <w:trPr>
          <w:trHeight w:val="3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C9A" w:rsidRPr="000263E7" w:rsidRDefault="00115C9A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CF7E80" w:rsidRDefault="00115C9A" w:rsidP="0073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 «Л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исичанська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житлово-експлуатаційна контора </w:t>
            </w:r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15C9A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15C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7E3909" w:rsidRDefault="00115C9A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115C9A" w:rsidRPr="007E3909" w:rsidTr="00A12D23">
        <w:trPr>
          <w:trHeight w:val="3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C9A" w:rsidRPr="000263E7" w:rsidRDefault="00115C9A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CF7E80" w:rsidRDefault="0096568B" w:rsidP="0073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F7E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 «Лисичанськтепломережа»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15C9A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186319" w:rsidRDefault="00115C9A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9A" w:rsidRPr="007E3909" w:rsidRDefault="00115C9A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96568B" w:rsidRPr="007E3909" w:rsidTr="00A12D23">
        <w:trPr>
          <w:trHeight w:val="3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68B" w:rsidRPr="000263E7" w:rsidRDefault="0096568B" w:rsidP="00C229F9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C95D01" w:rsidRDefault="00C95D01" w:rsidP="0073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Луганська обласна дитяча клінічна лікарня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Default="00C95D01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186319" w:rsidRDefault="0096568B" w:rsidP="00B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8B" w:rsidRPr="007E3909" w:rsidRDefault="0096568B" w:rsidP="008E49FD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</w:tbl>
    <w:p w:rsidR="003B46D0" w:rsidRDefault="003B46D0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ED7" w:rsidRDefault="00885ED7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311" w:rsidRDefault="00C57311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311" w:rsidRDefault="00C57311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311" w:rsidRDefault="00C57311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357" w:rsidRDefault="00CC7423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DD776F" w:rsidRPr="00447F3A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DE5E57" w:rsidRDefault="00DE5E57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взаємодії з правоохоронними органами,</w:t>
      </w:r>
    </w:p>
    <w:p w:rsidR="000263E7" w:rsidRDefault="00C21357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DD776F" w:rsidRPr="00447F3A">
        <w:rPr>
          <w:rFonts w:ascii="Times New Roman" w:hAnsi="Times New Roman" w:cs="Times New Roman"/>
          <w:b/>
          <w:sz w:val="28"/>
          <w:szCs w:val="28"/>
          <w:lang w:val="uk-UA"/>
        </w:rPr>
        <w:t>обілізаційної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76F" w:rsidRPr="00447F3A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DD776F" w:rsidRDefault="00DD776F" w:rsidP="00C8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>цивільного захисту</w:t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3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C74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E5E57">
        <w:rPr>
          <w:rFonts w:ascii="Times New Roman" w:hAnsi="Times New Roman" w:cs="Times New Roman"/>
          <w:b/>
          <w:sz w:val="28"/>
          <w:szCs w:val="28"/>
          <w:lang w:val="uk-UA"/>
        </w:rPr>
        <w:t>Денис РОДНЮК</w:t>
      </w:r>
    </w:p>
    <w:p w:rsidR="00EF5EB9" w:rsidRDefault="00EF5EB9" w:rsidP="00DD77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6D0" w:rsidRDefault="003B46D0" w:rsidP="00DD77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E80" w:rsidRDefault="00306C97" w:rsidP="00207E80">
      <w:pPr>
        <w:rPr>
          <w:lang w:val="uk-UA"/>
        </w:rPr>
      </w:pPr>
      <w:r>
        <w:t xml:space="preserve">     </w:t>
      </w:r>
    </w:p>
    <w:p w:rsidR="00C95D01" w:rsidRDefault="00C95D01" w:rsidP="00207E80">
      <w:pPr>
        <w:rPr>
          <w:lang w:val="uk-UA"/>
        </w:rPr>
      </w:pPr>
    </w:p>
    <w:p w:rsidR="00C95D01" w:rsidRDefault="00C95D01" w:rsidP="00207E80">
      <w:pPr>
        <w:rPr>
          <w:lang w:val="uk-UA"/>
        </w:rPr>
      </w:pPr>
    </w:p>
    <w:p w:rsidR="00C95D01" w:rsidRDefault="00C95D01" w:rsidP="00207E80">
      <w:pPr>
        <w:rPr>
          <w:lang w:val="uk-UA"/>
        </w:rPr>
      </w:pPr>
    </w:p>
    <w:p w:rsidR="00C95D01" w:rsidRPr="00C95D01" w:rsidRDefault="00C95D01" w:rsidP="00207E80">
      <w:pPr>
        <w:rPr>
          <w:lang w:val="uk-UA"/>
        </w:rPr>
      </w:pPr>
    </w:p>
    <w:p w:rsidR="00207E80" w:rsidRDefault="00207E80" w:rsidP="00207E80">
      <w:pPr>
        <w:rPr>
          <w:lang w:val="uk-UA"/>
        </w:rPr>
      </w:pPr>
    </w:p>
    <w:p w:rsidR="007476DF" w:rsidRPr="00FA2B2E" w:rsidRDefault="00207E80" w:rsidP="00D41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6DF" w:rsidRPr="00AB7D8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136646" w:rsidRPr="00AB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F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8F0F17" w:rsidRPr="00AB7D8C" w:rsidRDefault="008F0F17" w:rsidP="008F0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F17" w:rsidRPr="00AB7D8C" w:rsidRDefault="008F0F17" w:rsidP="008F0F1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B7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1AF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32E3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керівника </w:t>
      </w:r>
    </w:p>
    <w:p w:rsidR="008F0F17" w:rsidRDefault="008F0F17" w:rsidP="00D41A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B7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1AF9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</w:p>
    <w:p w:rsidR="00C95219" w:rsidRPr="00AB7D8C" w:rsidRDefault="00C95219" w:rsidP="00D41A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військово-цивільної адміністрації</w:t>
      </w:r>
    </w:p>
    <w:p w:rsidR="008F0F17" w:rsidRPr="00C77134" w:rsidRDefault="008F0F17" w:rsidP="008F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C77134" w:rsidRPr="00C77134">
        <w:rPr>
          <w:rFonts w:ascii="Times New Roman" w:hAnsi="Times New Roman" w:cs="Times New Roman"/>
          <w:sz w:val="28"/>
          <w:szCs w:val="28"/>
        </w:rPr>
        <w:t>14.01.</w:t>
      </w:r>
      <w:r w:rsidR="00C77134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77134" w:rsidRPr="00C77134">
        <w:rPr>
          <w:rFonts w:ascii="Times New Roman" w:hAnsi="Times New Roman" w:cs="Times New Roman"/>
          <w:sz w:val="28"/>
          <w:szCs w:val="28"/>
        </w:rPr>
        <w:t>41</w:t>
      </w:r>
    </w:p>
    <w:p w:rsidR="00120D3B" w:rsidRPr="00AB7D8C" w:rsidRDefault="00120D3B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950E88" w:rsidRPr="00950E88" w:rsidRDefault="00950E88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План </w:t>
      </w:r>
    </w:p>
    <w:p w:rsidR="00136646" w:rsidRDefault="00950E88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звіряння облікових даних 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державних органах,  на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підприємств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ах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, 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установ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ах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F15222"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та організаці</w:t>
      </w:r>
      <w:r w:rsidR="00F1522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ях,</w:t>
      </w:r>
    </w:p>
    <w:p w:rsidR="00943BF6" w:rsidRDefault="00D41AF9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розташованих на території Лисичанської міської територіальної громади </w:t>
      </w:r>
      <w:r w:rsidR="00950E88"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з обліковими даними </w:t>
      </w:r>
    </w:p>
    <w:p w:rsidR="00D41AF9" w:rsidRDefault="00D41AF9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другого відділу Сєвєродонецького районного </w:t>
      </w:r>
      <w:r w:rsidR="004F59C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територіального центру </w:t>
      </w:r>
      <w:proofErr w:type="spellStart"/>
      <w:r w:rsidR="004F59C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комплекткування</w:t>
      </w:r>
      <w:proofErr w:type="spellEnd"/>
      <w:r w:rsidR="004F59C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та соціальної підтримки </w:t>
      </w:r>
    </w:p>
    <w:p w:rsidR="00950E88" w:rsidRDefault="00950E88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на 20</w:t>
      </w:r>
      <w:r w:rsidR="007445B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2</w:t>
      </w:r>
      <w:r w:rsidR="00D41AF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2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рік</w:t>
      </w:r>
    </w:p>
    <w:p w:rsidR="00861FE0" w:rsidRDefault="00861FE0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tbl>
      <w:tblPr>
        <w:tblW w:w="0" w:type="auto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81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1572"/>
      </w:tblGrid>
      <w:tr w:rsidR="00C14C62" w:rsidRPr="006C4FAB" w:rsidTr="00863081">
        <w:trPr>
          <w:trHeight w:val="303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62" w:rsidRDefault="00C14C62" w:rsidP="0086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      </w:t>
            </w:r>
          </w:p>
          <w:p w:rsidR="00C14C62" w:rsidRPr="002610B9" w:rsidRDefault="00C14C62" w:rsidP="0086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з/</w:t>
            </w:r>
            <w:proofErr w:type="gram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8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62" w:rsidRPr="002610B9" w:rsidRDefault="00C14C62" w:rsidP="0086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ідприємств</w:t>
            </w:r>
            <w:proofErr w:type="spellEnd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</w:t>
            </w:r>
            <w:proofErr w:type="spellEnd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610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організацій</w:t>
            </w:r>
            <w:proofErr w:type="spellEnd"/>
          </w:p>
        </w:tc>
        <w:tc>
          <w:tcPr>
            <w:tcW w:w="57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62" w:rsidRPr="006C4FAB" w:rsidRDefault="00C14C62" w:rsidP="00D4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Планові</w:t>
            </w:r>
            <w:proofErr w:type="spell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звіряння </w:t>
            </w: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202</w:t>
            </w:r>
            <w:r w:rsidR="00D41A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ік</w:t>
            </w:r>
          </w:p>
        </w:tc>
      </w:tr>
      <w:tr w:rsidR="00C14C62" w:rsidRPr="006C4FAB" w:rsidTr="00863081">
        <w:trPr>
          <w:trHeight w:val="1116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62" w:rsidRPr="002610B9" w:rsidRDefault="00C14C62" w:rsidP="0086308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62" w:rsidRPr="002610B9" w:rsidRDefault="00C14C62" w:rsidP="0086308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C62" w:rsidRPr="006C4FAB" w:rsidRDefault="00C14C62" w:rsidP="0086308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62" w:rsidRPr="006C4FAB" w:rsidRDefault="00C14C62" w:rsidP="0086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Відмітка</w:t>
            </w:r>
            <w:proofErr w:type="spellEnd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C4F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9D4EB3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EB3" w:rsidRPr="001F1F71" w:rsidRDefault="001F1F71" w:rsidP="001F1F71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331008" w:rsidRDefault="00331008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9D4EB3"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Шахта </w:t>
            </w:r>
            <w:proofErr w:type="spellStart"/>
            <w:r w:rsidR="009D4EB3"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="009D4EB3"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. Д.Ф. Мельникова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9D4E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D4EB3"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9D4EB3"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8832A8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8832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B3" w:rsidRPr="007E3909" w:rsidRDefault="009D4EB3" w:rsidP="00863081">
            <w:pPr>
              <w:jc w:val="center"/>
              <w:rPr>
                <w:sz w:val="16"/>
                <w:szCs w:val="16"/>
                <w:lang w:eastAsia="uk-UA"/>
              </w:rPr>
            </w:pPr>
            <w:r w:rsidRPr="007E3909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9D4EB3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EB3" w:rsidRPr="001F1F71" w:rsidRDefault="001F1F71" w:rsidP="001F1F71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331008" w:rsidRDefault="009D4EB3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 w:rsidR="003310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ахта</w:t>
            </w:r>
            <w:proofErr w:type="spellEnd"/>
            <w:r w:rsidR="003310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10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Новодружеська</w:t>
            </w:r>
            <w:r w:rsidR="003310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  <w:r w:rsidR="0033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3310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 w:rsidR="003310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8832A8" w:rsidRDefault="008832A8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9D4EB3" w:rsidRDefault="009D4EB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B3" w:rsidRPr="007E3909" w:rsidRDefault="009D4EB3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C424A3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4A3" w:rsidRPr="001F1F71" w:rsidRDefault="00C424A3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Default="00C424A3" w:rsidP="0079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7E3909" w:rsidRDefault="00C424A3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C424A3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4A3" w:rsidRPr="001F1F71" w:rsidRDefault="00C424A3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404225" w:rsidRDefault="00C424A3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42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ВП шахта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042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ім. Г.Г.Капустіна 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4042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404225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3A7A53" w:rsidRDefault="00C424A3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7E3909" w:rsidRDefault="00C424A3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C424A3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4A3" w:rsidRPr="001F1F71" w:rsidRDefault="00C424A3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Шахта Привільнянська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Default="00C424A3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9D4EB3" w:rsidRDefault="00C424A3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3" w:rsidRPr="007E3909" w:rsidRDefault="00C424A3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412C2D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C2D" w:rsidRPr="001F1F71" w:rsidRDefault="00412C2D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ПРАТ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ЛИНІ</w:t>
            </w:r>
            <w:proofErr w:type="gram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C424A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7E3909" w:rsidRDefault="00412C2D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412C2D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C2D" w:rsidRPr="001F1F71" w:rsidRDefault="00412C2D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7E3909" w:rsidRDefault="00412C2D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412C2D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C2D" w:rsidRPr="001F1F71" w:rsidRDefault="00412C2D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КНП «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багатопрофільна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ікарня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7E3909" w:rsidRDefault="00412C2D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412C2D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C2D" w:rsidRPr="001F1F71" w:rsidRDefault="00412C2D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скляний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7E3909" w:rsidRDefault="00412C2D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412C2D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C2D" w:rsidRPr="001F1F71" w:rsidRDefault="00412C2D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желатиновий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7E3909" w:rsidRDefault="00412C2D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412C2D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C2D" w:rsidRPr="003E31EB" w:rsidRDefault="00412C2D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КП «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житлово-експлуатаційна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контора №5»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412C2D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9D4EB3" w:rsidRDefault="00412C2D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2D" w:rsidRPr="007E3909" w:rsidRDefault="00412C2D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E24637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637" w:rsidRPr="003E31EB" w:rsidRDefault="00E24637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792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П«</w:t>
            </w:r>
            <w:proofErr w:type="gram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Лисичанськводоканал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E24637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7E3909" w:rsidRDefault="00E24637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E24637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637" w:rsidRPr="003E31EB" w:rsidRDefault="00E24637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792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ЛРЕМ </w:t>
            </w:r>
            <w:proofErr w:type="gram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Луганське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енергетичне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об'єднання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404225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9D4EB3" w:rsidRDefault="00E24637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37" w:rsidRPr="007E3909" w:rsidRDefault="00E24637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8E7355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355" w:rsidRPr="003E31EB" w:rsidRDefault="008E7355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792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ДП «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Другий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воєнізований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гірничорятувальний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загін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404225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8E7355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7E3909" w:rsidRDefault="008E7355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8E7355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355" w:rsidRPr="003E31EB" w:rsidRDefault="008E7355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Default="008E7355" w:rsidP="008E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Філія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Лисичанський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райавтодор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ДП «</w:t>
            </w: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облавтодор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</w:p>
          <w:p w:rsidR="008E7355" w:rsidRPr="009D4EB3" w:rsidRDefault="008E7355" w:rsidP="008E73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ВАТ ДАК «</w:t>
            </w: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Автомобільні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дороги </w:t>
            </w: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404225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8E7355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9D4EB3" w:rsidRDefault="008E7355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55" w:rsidRPr="007E3909" w:rsidRDefault="008E7355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B2769C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69C" w:rsidRPr="003E31EB" w:rsidRDefault="00B2769C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8E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обласний</w:t>
            </w:r>
            <w:proofErr w:type="spellEnd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центру з </w:t>
            </w:r>
            <w:proofErr w:type="spellStart"/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гідрометеорології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404225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7E3909" w:rsidRDefault="00B2769C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B2769C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69C" w:rsidRPr="003E31EB" w:rsidRDefault="00B2769C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>житлово-експлуатаційна</w:t>
            </w:r>
            <w:proofErr w:type="spellEnd"/>
            <w:r w:rsidRPr="009D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контора </w:t>
            </w:r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404225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B2769C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7E3909" w:rsidRDefault="00B2769C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B2769C" w:rsidRPr="007E3909" w:rsidTr="001F1F7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69C" w:rsidRPr="003E31EB" w:rsidRDefault="00B2769C" w:rsidP="00792799">
            <w:pPr>
              <w:pStyle w:val="a9"/>
              <w:spacing w:after="0" w:line="259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331008" w:rsidRDefault="007D395F" w:rsidP="003310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4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 «Лисичанськтепломережа»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B2769C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9D4EB3" w:rsidRDefault="00B2769C" w:rsidP="009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C" w:rsidRPr="007E3909" w:rsidRDefault="00B2769C" w:rsidP="0086308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</w:tbl>
    <w:p w:rsidR="00C14C62" w:rsidRDefault="00C14C62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14C62" w:rsidRPr="00950E88" w:rsidRDefault="00C14C62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521E00" w:rsidRDefault="00521E00" w:rsidP="00950E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AF9" w:rsidRDefault="00D41AF9" w:rsidP="00950E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AF9" w:rsidRDefault="00D41AF9" w:rsidP="00950E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2D2" w:rsidRDefault="00AB7D8C" w:rsidP="00164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950E88" w:rsidRPr="00447F3A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D41AF9" w:rsidRDefault="00D41AF9" w:rsidP="00164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взаємодії з правоохоронними органами,</w:t>
      </w:r>
    </w:p>
    <w:p w:rsidR="0026206A" w:rsidRDefault="006F42D2" w:rsidP="00164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950E88" w:rsidRPr="00447F3A">
        <w:rPr>
          <w:rFonts w:ascii="Times New Roman" w:hAnsi="Times New Roman" w:cs="Times New Roman"/>
          <w:b/>
          <w:sz w:val="28"/>
          <w:szCs w:val="28"/>
          <w:lang w:val="uk-UA"/>
        </w:rPr>
        <w:t>обілізаційн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 </w:t>
      </w:r>
      <w:r w:rsidR="00950E88" w:rsidRPr="00447F3A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A5441F" w:rsidRDefault="00950E88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>та цивільного захисту</w:t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7F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B7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1F2B">
        <w:rPr>
          <w:rFonts w:ascii="Times New Roman" w:hAnsi="Times New Roman" w:cs="Times New Roman"/>
          <w:b/>
          <w:sz w:val="28"/>
          <w:szCs w:val="28"/>
          <w:lang w:val="uk-UA"/>
        </w:rPr>
        <w:t>Денис РОДНЮК</w:t>
      </w:r>
    </w:p>
    <w:p w:rsidR="006532E3" w:rsidRDefault="006532E3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Default="006532E3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5F" w:rsidRDefault="007D395F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5F" w:rsidRDefault="007D395F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5F" w:rsidRDefault="007D395F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5F" w:rsidRDefault="007D395F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Default="006532E3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Default="006532E3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16" w:rsidRDefault="00DC1016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Pr="00FA2B2E" w:rsidRDefault="006532E3" w:rsidP="006532E3">
      <w:pPr>
        <w:spacing w:after="0" w:line="240" w:lineRule="auto"/>
        <w:ind w:left="99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 </w:t>
      </w:r>
      <w:r w:rsidR="00E21F2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6532E3" w:rsidRPr="00AB7D8C" w:rsidRDefault="006532E3" w:rsidP="00653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Pr="00AB7D8C" w:rsidRDefault="006532E3" w:rsidP="006532E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B7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1F2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керівника </w:t>
      </w:r>
    </w:p>
    <w:p w:rsidR="006532E3" w:rsidRDefault="006532E3" w:rsidP="00E21F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B7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1F2B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</w:p>
    <w:p w:rsidR="00DC1016" w:rsidRPr="00AB7D8C" w:rsidRDefault="00DC1016" w:rsidP="00E21F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військово-цивільної адміністрації</w:t>
      </w:r>
    </w:p>
    <w:p w:rsidR="006532E3" w:rsidRPr="00C77134" w:rsidRDefault="006532E3" w:rsidP="00653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C77134" w:rsidRPr="00C77134">
        <w:rPr>
          <w:rFonts w:ascii="Times New Roman" w:hAnsi="Times New Roman" w:cs="Times New Roman"/>
          <w:sz w:val="28"/>
          <w:szCs w:val="28"/>
          <w:lang w:val="uk-UA"/>
        </w:rPr>
        <w:t>14.01.</w:t>
      </w:r>
      <w:r w:rsidR="00C77134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C7713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77134" w:rsidRPr="00C77134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6532E3" w:rsidRDefault="006532E3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Default="006532E3" w:rsidP="00465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Pr="003F6C64" w:rsidRDefault="006532E3" w:rsidP="00653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6532E3" w:rsidRDefault="006532E3" w:rsidP="00653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C64">
        <w:rPr>
          <w:rFonts w:ascii="Times New Roman" w:hAnsi="Times New Roman" w:cs="Times New Roman"/>
          <w:b/>
          <w:sz w:val="28"/>
          <w:szCs w:val="28"/>
          <w:lang w:val="uk-UA"/>
        </w:rPr>
        <w:t>щодо підприємств, установ і організацій на території</w:t>
      </w:r>
      <w:r w:rsidR="00E21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Лисичанської міської територіальної громади</w:t>
      </w:r>
      <w:r w:rsidRPr="003F6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532E3" w:rsidRPr="003F6C64" w:rsidRDefault="006532E3" w:rsidP="00653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C64">
        <w:rPr>
          <w:rFonts w:ascii="Times New Roman" w:hAnsi="Times New Roman" w:cs="Times New Roman"/>
          <w:b/>
          <w:sz w:val="28"/>
          <w:szCs w:val="28"/>
          <w:lang w:val="uk-UA"/>
        </w:rPr>
        <w:t>які залучаються до виконання мобілізаційних завдань (замовлень) в особливий період</w:t>
      </w:r>
    </w:p>
    <w:p w:rsidR="006532E3" w:rsidRDefault="006532E3" w:rsidP="006532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580"/>
        <w:gridCol w:w="2900"/>
        <w:gridCol w:w="2240"/>
        <w:gridCol w:w="1920"/>
        <w:gridCol w:w="1920"/>
        <w:gridCol w:w="1920"/>
        <w:gridCol w:w="1860"/>
      </w:tblGrid>
      <w:tr w:rsidR="006532E3" w:rsidRPr="008908E7" w:rsidTr="006532E3">
        <w:trPr>
          <w:trHeight w:val="28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адреса </w:t>
            </w:r>
            <w:proofErr w:type="spellStart"/>
            <w:proofErr w:type="gram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ідприємства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установи,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форма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код ЄДРПОУ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надав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(на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(контракту)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та дата </w:t>
            </w: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(контракту)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Замовник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(в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чиїх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(контракт)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скасування</w:t>
            </w:r>
            <w:proofErr w:type="spellEnd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договору (контракту)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6532E3" w:rsidRPr="008908E7" w:rsidTr="006532E3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E3" w:rsidRPr="008908E7" w:rsidRDefault="006532E3" w:rsidP="006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532E3" w:rsidRPr="008908E7" w:rsidTr="006532E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E3" w:rsidRPr="008908E7" w:rsidRDefault="006532E3" w:rsidP="0065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2E3" w:rsidRPr="008908E7" w:rsidRDefault="006532E3" w:rsidP="0065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2E3" w:rsidRPr="008908E7" w:rsidRDefault="006532E3" w:rsidP="0065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2E3" w:rsidRPr="008908E7" w:rsidRDefault="006532E3" w:rsidP="0065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2E3" w:rsidRPr="008908E7" w:rsidRDefault="006532E3" w:rsidP="0065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2E3" w:rsidRPr="008908E7" w:rsidRDefault="006532E3" w:rsidP="0065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E3" w:rsidRPr="008908E7" w:rsidRDefault="006532E3" w:rsidP="0065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8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532E3" w:rsidRDefault="006532E3" w:rsidP="006532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Default="006532E3" w:rsidP="006532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2E3" w:rsidRPr="002F44EA" w:rsidRDefault="006532E3" w:rsidP="006532E3">
      <w:pPr>
        <w:pStyle w:val="a3"/>
        <w:rPr>
          <w:rFonts w:ascii="Times New Roman" w:hAnsi="Times New Roman"/>
          <w:b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32E3" w:rsidRDefault="006532E3" w:rsidP="00653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E21F2B" w:rsidRDefault="00E21F2B" w:rsidP="00653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взаємодії з правоохоронними органами,</w:t>
      </w:r>
    </w:p>
    <w:p w:rsidR="006532E3" w:rsidRDefault="006532E3" w:rsidP="00653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>мобілізаційноїроботи</w:t>
      </w:r>
      <w:proofErr w:type="spellEnd"/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532E3" w:rsidRPr="002F44EA" w:rsidRDefault="006532E3" w:rsidP="006532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1F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1F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1F2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Денис РОДНЮК</w:t>
      </w:r>
    </w:p>
    <w:p w:rsidR="006532E3" w:rsidRDefault="006532E3" w:rsidP="00465CAE">
      <w:pPr>
        <w:spacing w:after="0" w:line="240" w:lineRule="auto"/>
        <w:rPr>
          <w:sz w:val="24"/>
          <w:szCs w:val="24"/>
        </w:rPr>
      </w:pPr>
    </w:p>
    <w:sectPr w:rsidR="006532E3" w:rsidSect="004B38A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BB3"/>
    <w:multiLevelType w:val="hybridMultilevel"/>
    <w:tmpl w:val="3DC66444"/>
    <w:lvl w:ilvl="0" w:tplc="4E241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C1520C"/>
    <w:multiLevelType w:val="multilevel"/>
    <w:tmpl w:val="37F40B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19EA5ABA"/>
    <w:multiLevelType w:val="hybridMultilevel"/>
    <w:tmpl w:val="B17C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5BB7"/>
    <w:multiLevelType w:val="hybridMultilevel"/>
    <w:tmpl w:val="18F02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062BB"/>
    <w:multiLevelType w:val="hybridMultilevel"/>
    <w:tmpl w:val="E5F209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AE2903"/>
    <w:multiLevelType w:val="hybridMultilevel"/>
    <w:tmpl w:val="33CED9D0"/>
    <w:lvl w:ilvl="0" w:tplc="15F4784A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D911803"/>
    <w:multiLevelType w:val="multilevel"/>
    <w:tmpl w:val="386040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1F"/>
    <w:rsid w:val="00003839"/>
    <w:rsid w:val="00006F46"/>
    <w:rsid w:val="000263E7"/>
    <w:rsid w:val="00027ECA"/>
    <w:rsid w:val="00030EDC"/>
    <w:rsid w:val="00037F22"/>
    <w:rsid w:val="00040D8E"/>
    <w:rsid w:val="00042ABB"/>
    <w:rsid w:val="000459F5"/>
    <w:rsid w:val="00047629"/>
    <w:rsid w:val="00052EC2"/>
    <w:rsid w:val="00073B3A"/>
    <w:rsid w:val="00075773"/>
    <w:rsid w:val="00075B8C"/>
    <w:rsid w:val="00077700"/>
    <w:rsid w:val="000850BF"/>
    <w:rsid w:val="00086730"/>
    <w:rsid w:val="00086C4A"/>
    <w:rsid w:val="00090C8F"/>
    <w:rsid w:val="000A0DA4"/>
    <w:rsid w:val="000A4B74"/>
    <w:rsid w:val="000A521D"/>
    <w:rsid w:val="000A657E"/>
    <w:rsid w:val="000A7235"/>
    <w:rsid w:val="000B52C0"/>
    <w:rsid w:val="000C029C"/>
    <w:rsid w:val="000C0A38"/>
    <w:rsid w:val="000C21E5"/>
    <w:rsid w:val="000C294E"/>
    <w:rsid w:val="000C2A6F"/>
    <w:rsid w:val="000C5713"/>
    <w:rsid w:val="000D086B"/>
    <w:rsid w:val="000D10E4"/>
    <w:rsid w:val="000D2B0D"/>
    <w:rsid w:val="000D431D"/>
    <w:rsid w:val="000D5CF3"/>
    <w:rsid w:val="000D6E20"/>
    <w:rsid w:val="000D757C"/>
    <w:rsid w:val="000E2800"/>
    <w:rsid w:val="000E2B9B"/>
    <w:rsid w:val="000E2F51"/>
    <w:rsid w:val="000E597C"/>
    <w:rsid w:val="000F4831"/>
    <w:rsid w:val="000F7915"/>
    <w:rsid w:val="0010026F"/>
    <w:rsid w:val="00103833"/>
    <w:rsid w:val="00104A51"/>
    <w:rsid w:val="00104EFA"/>
    <w:rsid w:val="00107676"/>
    <w:rsid w:val="001076E9"/>
    <w:rsid w:val="00111624"/>
    <w:rsid w:val="00111F9D"/>
    <w:rsid w:val="001157C6"/>
    <w:rsid w:val="00115C9A"/>
    <w:rsid w:val="00117DB9"/>
    <w:rsid w:val="00120D3B"/>
    <w:rsid w:val="00121CEC"/>
    <w:rsid w:val="001255C8"/>
    <w:rsid w:val="00136646"/>
    <w:rsid w:val="00136939"/>
    <w:rsid w:val="00136B9C"/>
    <w:rsid w:val="00141C69"/>
    <w:rsid w:val="0014240F"/>
    <w:rsid w:val="0014400F"/>
    <w:rsid w:val="0014592C"/>
    <w:rsid w:val="0014708D"/>
    <w:rsid w:val="00153513"/>
    <w:rsid w:val="00161515"/>
    <w:rsid w:val="001640EE"/>
    <w:rsid w:val="00164C46"/>
    <w:rsid w:val="00165DC6"/>
    <w:rsid w:val="00165FE8"/>
    <w:rsid w:val="00166FC1"/>
    <w:rsid w:val="00171CBB"/>
    <w:rsid w:val="001757A5"/>
    <w:rsid w:val="00176914"/>
    <w:rsid w:val="001812A4"/>
    <w:rsid w:val="00186319"/>
    <w:rsid w:val="0019004C"/>
    <w:rsid w:val="00192CF4"/>
    <w:rsid w:val="00192DEC"/>
    <w:rsid w:val="001A08E9"/>
    <w:rsid w:val="001A0E45"/>
    <w:rsid w:val="001A25EE"/>
    <w:rsid w:val="001A5C10"/>
    <w:rsid w:val="001A63F3"/>
    <w:rsid w:val="001B06DC"/>
    <w:rsid w:val="001B5E26"/>
    <w:rsid w:val="001C2A60"/>
    <w:rsid w:val="001C431D"/>
    <w:rsid w:val="001C7F19"/>
    <w:rsid w:val="001D2E6A"/>
    <w:rsid w:val="001E1164"/>
    <w:rsid w:val="001F0E5F"/>
    <w:rsid w:val="001F1F71"/>
    <w:rsid w:val="001F268C"/>
    <w:rsid w:val="001F5F87"/>
    <w:rsid w:val="001F7272"/>
    <w:rsid w:val="00206020"/>
    <w:rsid w:val="002077E1"/>
    <w:rsid w:val="00207DA4"/>
    <w:rsid w:val="00207E80"/>
    <w:rsid w:val="00216E01"/>
    <w:rsid w:val="00230E75"/>
    <w:rsid w:val="00236270"/>
    <w:rsid w:val="00240A39"/>
    <w:rsid w:val="002464FB"/>
    <w:rsid w:val="00247C26"/>
    <w:rsid w:val="00251890"/>
    <w:rsid w:val="002562E5"/>
    <w:rsid w:val="00260301"/>
    <w:rsid w:val="0026090C"/>
    <w:rsid w:val="002610B9"/>
    <w:rsid w:val="0026206A"/>
    <w:rsid w:val="0026672B"/>
    <w:rsid w:val="002667E8"/>
    <w:rsid w:val="002738E2"/>
    <w:rsid w:val="00277001"/>
    <w:rsid w:val="00277645"/>
    <w:rsid w:val="00285E85"/>
    <w:rsid w:val="00286EF4"/>
    <w:rsid w:val="0029022E"/>
    <w:rsid w:val="0029058F"/>
    <w:rsid w:val="00293EF2"/>
    <w:rsid w:val="00297243"/>
    <w:rsid w:val="00297851"/>
    <w:rsid w:val="002A005F"/>
    <w:rsid w:val="002A3968"/>
    <w:rsid w:val="002A5B2A"/>
    <w:rsid w:val="002A5EC6"/>
    <w:rsid w:val="002A6C0A"/>
    <w:rsid w:val="002B048D"/>
    <w:rsid w:val="002B622C"/>
    <w:rsid w:val="002B6F2A"/>
    <w:rsid w:val="002C209A"/>
    <w:rsid w:val="002C2595"/>
    <w:rsid w:val="002C594B"/>
    <w:rsid w:val="002C6FF3"/>
    <w:rsid w:val="002D16F7"/>
    <w:rsid w:val="002D1A6B"/>
    <w:rsid w:val="002D28E0"/>
    <w:rsid w:val="002D3B2B"/>
    <w:rsid w:val="002D5FBE"/>
    <w:rsid w:val="002D7F83"/>
    <w:rsid w:val="002E0DFF"/>
    <w:rsid w:val="002E3C4F"/>
    <w:rsid w:val="002E68DF"/>
    <w:rsid w:val="002F0A62"/>
    <w:rsid w:val="002F10B9"/>
    <w:rsid w:val="002F2799"/>
    <w:rsid w:val="002F44EA"/>
    <w:rsid w:val="002F5586"/>
    <w:rsid w:val="002F5A52"/>
    <w:rsid w:val="002F5DEC"/>
    <w:rsid w:val="00306C97"/>
    <w:rsid w:val="00306CA5"/>
    <w:rsid w:val="00307A4F"/>
    <w:rsid w:val="003122A8"/>
    <w:rsid w:val="0031276E"/>
    <w:rsid w:val="00312C31"/>
    <w:rsid w:val="00313F73"/>
    <w:rsid w:val="00320314"/>
    <w:rsid w:val="003205D7"/>
    <w:rsid w:val="00331008"/>
    <w:rsid w:val="00331AEA"/>
    <w:rsid w:val="00333C1E"/>
    <w:rsid w:val="003533BE"/>
    <w:rsid w:val="0035433C"/>
    <w:rsid w:val="00354429"/>
    <w:rsid w:val="00354DD3"/>
    <w:rsid w:val="003671E8"/>
    <w:rsid w:val="0036762A"/>
    <w:rsid w:val="00367E8D"/>
    <w:rsid w:val="00370A84"/>
    <w:rsid w:val="00371234"/>
    <w:rsid w:val="00372277"/>
    <w:rsid w:val="00373523"/>
    <w:rsid w:val="0037548D"/>
    <w:rsid w:val="0038346D"/>
    <w:rsid w:val="00392095"/>
    <w:rsid w:val="0039734D"/>
    <w:rsid w:val="003A7703"/>
    <w:rsid w:val="003A7A53"/>
    <w:rsid w:val="003B46D0"/>
    <w:rsid w:val="003B75DE"/>
    <w:rsid w:val="003C1937"/>
    <w:rsid w:val="003C2973"/>
    <w:rsid w:val="003C2CA6"/>
    <w:rsid w:val="003C4F90"/>
    <w:rsid w:val="003C6134"/>
    <w:rsid w:val="003C6547"/>
    <w:rsid w:val="003D2E12"/>
    <w:rsid w:val="003D6550"/>
    <w:rsid w:val="003E31EB"/>
    <w:rsid w:val="003E63D2"/>
    <w:rsid w:val="003E6DDF"/>
    <w:rsid w:val="003F2D07"/>
    <w:rsid w:val="003F645B"/>
    <w:rsid w:val="003F6C64"/>
    <w:rsid w:val="00404225"/>
    <w:rsid w:val="0040535A"/>
    <w:rsid w:val="00406102"/>
    <w:rsid w:val="00410081"/>
    <w:rsid w:val="00411355"/>
    <w:rsid w:val="00412C2D"/>
    <w:rsid w:val="004168D7"/>
    <w:rsid w:val="00421F13"/>
    <w:rsid w:val="00430775"/>
    <w:rsid w:val="0043385D"/>
    <w:rsid w:val="0043558B"/>
    <w:rsid w:val="004405A1"/>
    <w:rsid w:val="0044193C"/>
    <w:rsid w:val="00447837"/>
    <w:rsid w:val="00447F3A"/>
    <w:rsid w:val="00450546"/>
    <w:rsid w:val="0045057B"/>
    <w:rsid w:val="00453FB7"/>
    <w:rsid w:val="00455304"/>
    <w:rsid w:val="0045765C"/>
    <w:rsid w:val="00462860"/>
    <w:rsid w:val="0046370E"/>
    <w:rsid w:val="00465CAE"/>
    <w:rsid w:val="00473488"/>
    <w:rsid w:val="0048162F"/>
    <w:rsid w:val="004848D2"/>
    <w:rsid w:val="004852D4"/>
    <w:rsid w:val="00486F57"/>
    <w:rsid w:val="00491B6C"/>
    <w:rsid w:val="00493B71"/>
    <w:rsid w:val="00494C12"/>
    <w:rsid w:val="004A09C6"/>
    <w:rsid w:val="004B38A7"/>
    <w:rsid w:val="004B3DC4"/>
    <w:rsid w:val="004C6334"/>
    <w:rsid w:val="004C6396"/>
    <w:rsid w:val="004C6503"/>
    <w:rsid w:val="004C7739"/>
    <w:rsid w:val="004D138E"/>
    <w:rsid w:val="004D1BED"/>
    <w:rsid w:val="004D568C"/>
    <w:rsid w:val="004E1326"/>
    <w:rsid w:val="004E4A95"/>
    <w:rsid w:val="004E60FA"/>
    <w:rsid w:val="004F10E6"/>
    <w:rsid w:val="004F59CA"/>
    <w:rsid w:val="004F617D"/>
    <w:rsid w:val="005020BE"/>
    <w:rsid w:val="0051123B"/>
    <w:rsid w:val="005114D8"/>
    <w:rsid w:val="00520D61"/>
    <w:rsid w:val="00521E00"/>
    <w:rsid w:val="005335D2"/>
    <w:rsid w:val="00542113"/>
    <w:rsid w:val="00550CA1"/>
    <w:rsid w:val="0055114D"/>
    <w:rsid w:val="005513A9"/>
    <w:rsid w:val="00557D79"/>
    <w:rsid w:val="00565D91"/>
    <w:rsid w:val="00565DAD"/>
    <w:rsid w:val="00566906"/>
    <w:rsid w:val="005708DC"/>
    <w:rsid w:val="00570E83"/>
    <w:rsid w:val="005738AC"/>
    <w:rsid w:val="00573E53"/>
    <w:rsid w:val="005755D3"/>
    <w:rsid w:val="00577368"/>
    <w:rsid w:val="00580CDB"/>
    <w:rsid w:val="005837C0"/>
    <w:rsid w:val="00592911"/>
    <w:rsid w:val="00592ABF"/>
    <w:rsid w:val="005944BA"/>
    <w:rsid w:val="00595D90"/>
    <w:rsid w:val="005A0D16"/>
    <w:rsid w:val="005A1365"/>
    <w:rsid w:val="005A3AE6"/>
    <w:rsid w:val="005A6370"/>
    <w:rsid w:val="005B324A"/>
    <w:rsid w:val="005C00C2"/>
    <w:rsid w:val="005C31D7"/>
    <w:rsid w:val="005C4810"/>
    <w:rsid w:val="005D1174"/>
    <w:rsid w:val="005D215B"/>
    <w:rsid w:val="005D4C2D"/>
    <w:rsid w:val="005D7DA0"/>
    <w:rsid w:val="005E0AFB"/>
    <w:rsid w:val="005E5C32"/>
    <w:rsid w:val="005F03DE"/>
    <w:rsid w:val="005F7A43"/>
    <w:rsid w:val="00602FD2"/>
    <w:rsid w:val="006107D4"/>
    <w:rsid w:val="00611C41"/>
    <w:rsid w:val="00614DD1"/>
    <w:rsid w:val="0062280C"/>
    <w:rsid w:val="00622C09"/>
    <w:rsid w:val="00622F62"/>
    <w:rsid w:val="00627A58"/>
    <w:rsid w:val="006306FC"/>
    <w:rsid w:val="006355F8"/>
    <w:rsid w:val="00640A6E"/>
    <w:rsid w:val="00643773"/>
    <w:rsid w:val="00646B53"/>
    <w:rsid w:val="00651B51"/>
    <w:rsid w:val="006532E3"/>
    <w:rsid w:val="00660382"/>
    <w:rsid w:val="00666B30"/>
    <w:rsid w:val="006775C1"/>
    <w:rsid w:val="006825F9"/>
    <w:rsid w:val="00685F77"/>
    <w:rsid w:val="00692BA7"/>
    <w:rsid w:val="00692E54"/>
    <w:rsid w:val="006A40FA"/>
    <w:rsid w:val="006A4B1C"/>
    <w:rsid w:val="006A7374"/>
    <w:rsid w:val="006B59C7"/>
    <w:rsid w:val="006B7880"/>
    <w:rsid w:val="006C43D6"/>
    <w:rsid w:val="006C4FAB"/>
    <w:rsid w:val="006C5E17"/>
    <w:rsid w:val="006C7684"/>
    <w:rsid w:val="006C7821"/>
    <w:rsid w:val="006D08C8"/>
    <w:rsid w:val="006D0DD5"/>
    <w:rsid w:val="006D1DF8"/>
    <w:rsid w:val="006D7D4D"/>
    <w:rsid w:val="006E0BD5"/>
    <w:rsid w:val="006E2296"/>
    <w:rsid w:val="006E63F4"/>
    <w:rsid w:val="006F0A83"/>
    <w:rsid w:val="006F42D2"/>
    <w:rsid w:val="006F4AA1"/>
    <w:rsid w:val="006F6E35"/>
    <w:rsid w:val="00701215"/>
    <w:rsid w:val="00701B2E"/>
    <w:rsid w:val="00703D4E"/>
    <w:rsid w:val="0070573D"/>
    <w:rsid w:val="00707581"/>
    <w:rsid w:val="00714CD6"/>
    <w:rsid w:val="007162A6"/>
    <w:rsid w:val="0071742E"/>
    <w:rsid w:val="00721FBC"/>
    <w:rsid w:val="00725772"/>
    <w:rsid w:val="007262BA"/>
    <w:rsid w:val="007266C7"/>
    <w:rsid w:val="00726A39"/>
    <w:rsid w:val="007277D6"/>
    <w:rsid w:val="007311D4"/>
    <w:rsid w:val="00732806"/>
    <w:rsid w:val="0073374D"/>
    <w:rsid w:val="007348EC"/>
    <w:rsid w:val="00735262"/>
    <w:rsid w:val="00736BE3"/>
    <w:rsid w:val="0074114D"/>
    <w:rsid w:val="00744042"/>
    <w:rsid w:val="007441CE"/>
    <w:rsid w:val="007445B9"/>
    <w:rsid w:val="007476DF"/>
    <w:rsid w:val="0075570B"/>
    <w:rsid w:val="007609DE"/>
    <w:rsid w:val="0076285D"/>
    <w:rsid w:val="00765399"/>
    <w:rsid w:val="0077080E"/>
    <w:rsid w:val="007709BC"/>
    <w:rsid w:val="00770D42"/>
    <w:rsid w:val="00772BD2"/>
    <w:rsid w:val="00776EC6"/>
    <w:rsid w:val="00780731"/>
    <w:rsid w:val="00780A3B"/>
    <w:rsid w:val="0078265C"/>
    <w:rsid w:val="007856D2"/>
    <w:rsid w:val="00792799"/>
    <w:rsid w:val="00793243"/>
    <w:rsid w:val="00795234"/>
    <w:rsid w:val="007A0A4B"/>
    <w:rsid w:val="007A150F"/>
    <w:rsid w:val="007A392F"/>
    <w:rsid w:val="007A4D98"/>
    <w:rsid w:val="007A5302"/>
    <w:rsid w:val="007A6A46"/>
    <w:rsid w:val="007A6E2E"/>
    <w:rsid w:val="007B1B68"/>
    <w:rsid w:val="007B3D50"/>
    <w:rsid w:val="007B7767"/>
    <w:rsid w:val="007C0450"/>
    <w:rsid w:val="007C19A2"/>
    <w:rsid w:val="007C1AB3"/>
    <w:rsid w:val="007C3887"/>
    <w:rsid w:val="007C3C35"/>
    <w:rsid w:val="007D395F"/>
    <w:rsid w:val="007D39A8"/>
    <w:rsid w:val="007D3DEC"/>
    <w:rsid w:val="007D7422"/>
    <w:rsid w:val="007D79BD"/>
    <w:rsid w:val="007E226B"/>
    <w:rsid w:val="007E3C35"/>
    <w:rsid w:val="007E45B3"/>
    <w:rsid w:val="007E6102"/>
    <w:rsid w:val="007E6D80"/>
    <w:rsid w:val="007F0890"/>
    <w:rsid w:val="007F442B"/>
    <w:rsid w:val="00802516"/>
    <w:rsid w:val="008046D5"/>
    <w:rsid w:val="00806434"/>
    <w:rsid w:val="00806669"/>
    <w:rsid w:val="0080772A"/>
    <w:rsid w:val="00810524"/>
    <w:rsid w:val="00814242"/>
    <w:rsid w:val="008143C7"/>
    <w:rsid w:val="0081592A"/>
    <w:rsid w:val="008262A7"/>
    <w:rsid w:val="00830294"/>
    <w:rsid w:val="008306E7"/>
    <w:rsid w:val="00832891"/>
    <w:rsid w:val="00837FBA"/>
    <w:rsid w:val="00842470"/>
    <w:rsid w:val="0084694A"/>
    <w:rsid w:val="00857751"/>
    <w:rsid w:val="00861FE0"/>
    <w:rsid w:val="00863081"/>
    <w:rsid w:val="00863D92"/>
    <w:rsid w:val="008776FC"/>
    <w:rsid w:val="00877EBA"/>
    <w:rsid w:val="00880104"/>
    <w:rsid w:val="008832A8"/>
    <w:rsid w:val="00885ED7"/>
    <w:rsid w:val="00887CF4"/>
    <w:rsid w:val="008908E7"/>
    <w:rsid w:val="00892FA6"/>
    <w:rsid w:val="00894025"/>
    <w:rsid w:val="008A1779"/>
    <w:rsid w:val="008A304D"/>
    <w:rsid w:val="008A7C3E"/>
    <w:rsid w:val="008A7F3C"/>
    <w:rsid w:val="008B0011"/>
    <w:rsid w:val="008B65C7"/>
    <w:rsid w:val="008C08F3"/>
    <w:rsid w:val="008C55C2"/>
    <w:rsid w:val="008C634D"/>
    <w:rsid w:val="008C7096"/>
    <w:rsid w:val="008D3C6A"/>
    <w:rsid w:val="008E49FD"/>
    <w:rsid w:val="008E5D5D"/>
    <w:rsid w:val="008E7355"/>
    <w:rsid w:val="008F0F17"/>
    <w:rsid w:val="008F35C0"/>
    <w:rsid w:val="008F752F"/>
    <w:rsid w:val="00900BB3"/>
    <w:rsid w:val="009055BD"/>
    <w:rsid w:val="00915353"/>
    <w:rsid w:val="00922EE9"/>
    <w:rsid w:val="00927592"/>
    <w:rsid w:val="009329CE"/>
    <w:rsid w:val="00937CBF"/>
    <w:rsid w:val="00940BA7"/>
    <w:rsid w:val="0094241F"/>
    <w:rsid w:val="00943BF6"/>
    <w:rsid w:val="009440A0"/>
    <w:rsid w:val="00950E88"/>
    <w:rsid w:val="00955327"/>
    <w:rsid w:val="009636C7"/>
    <w:rsid w:val="0096568B"/>
    <w:rsid w:val="0096731D"/>
    <w:rsid w:val="00967354"/>
    <w:rsid w:val="00967D14"/>
    <w:rsid w:val="00967D27"/>
    <w:rsid w:val="00973550"/>
    <w:rsid w:val="00973EFB"/>
    <w:rsid w:val="009760C9"/>
    <w:rsid w:val="0097755F"/>
    <w:rsid w:val="009776BB"/>
    <w:rsid w:val="00980756"/>
    <w:rsid w:val="00983A5F"/>
    <w:rsid w:val="00984DD6"/>
    <w:rsid w:val="009850BF"/>
    <w:rsid w:val="00987A09"/>
    <w:rsid w:val="009A5B61"/>
    <w:rsid w:val="009B12D0"/>
    <w:rsid w:val="009B31C6"/>
    <w:rsid w:val="009B47B6"/>
    <w:rsid w:val="009B5572"/>
    <w:rsid w:val="009B560F"/>
    <w:rsid w:val="009B7A36"/>
    <w:rsid w:val="009C24D1"/>
    <w:rsid w:val="009C3807"/>
    <w:rsid w:val="009C7B65"/>
    <w:rsid w:val="009D4EB3"/>
    <w:rsid w:val="009D6F4B"/>
    <w:rsid w:val="009D79FD"/>
    <w:rsid w:val="009E75F4"/>
    <w:rsid w:val="009F46CF"/>
    <w:rsid w:val="009F75AE"/>
    <w:rsid w:val="00A0163C"/>
    <w:rsid w:val="00A07974"/>
    <w:rsid w:val="00A12D23"/>
    <w:rsid w:val="00A13FC5"/>
    <w:rsid w:val="00A15F45"/>
    <w:rsid w:val="00A216B8"/>
    <w:rsid w:val="00A21C00"/>
    <w:rsid w:val="00A25B58"/>
    <w:rsid w:val="00A27C41"/>
    <w:rsid w:val="00A27E67"/>
    <w:rsid w:val="00A31053"/>
    <w:rsid w:val="00A46A16"/>
    <w:rsid w:val="00A50643"/>
    <w:rsid w:val="00A5441F"/>
    <w:rsid w:val="00A548C2"/>
    <w:rsid w:val="00A6163F"/>
    <w:rsid w:val="00A643C3"/>
    <w:rsid w:val="00A65491"/>
    <w:rsid w:val="00A7182E"/>
    <w:rsid w:val="00A75064"/>
    <w:rsid w:val="00A80223"/>
    <w:rsid w:val="00A82EFB"/>
    <w:rsid w:val="00A8535A"/>
    <w:rsid w:val="00A85F7E"/>
    <w:rsid w:val="00A878F2"/>
    <w:rsid w:val="00A934F7"/>
    <w:rsid w:val="00A94D5E"/>
    <w:rsid w:val="00AA4DA8"/>
    <w:rsid w:val="00AA6857"/>
    <w:rsid w:val="00AB0267"/>
    <w:rsid w:val="00AB153B"/>
    <w:rsid w:val="00AB32E1"/>
    <w:rsid w:val="00AB4988"/>
    <w:rsid w:val="00AB5205"/>
    <w:rsid w:val="00AB7445"/>
    <w:rsid w:val="00AB7D8C"/>
    <w:rsid w:val="00AC358F"/>
    <w:rsid w:val="00AC48A1"/>
    <w:rsid w:val="00AD2534"/>
    <w:rsid w:val="00AE1779"/>
    <w:rsid w:val="00AE1E8B"/>
    <w:rsid w:val="00AF4966"/>
    <w:rsid w:val="00AF5279"/>
    <w:rsid w:val="00AF678A"/>
    <w:rsid w:val="00AF7D74"/>
    <w:rsid w:val="00B0082C"/>
    <w:rsid w:val="00B06E6C"/>
    <w:rsid w:val="00B20FF4"/>
    <w:rsid w:val="00B23A05"/>
    <w:rsid w:val="00B2769C"/>
    <w:rsid w:val="00B33913"/>
    <w:rsid w:val="00B3686D"/>
    <w:rsid w:val="00B40103"/>
    <w:rsid w:val="00B40D46"/>
    <w:rsid w:val="00B42ACA"/>
    <w:rsid w:val="00B4770B"/>
    <w:rsid w:val="00B50B5D"/>
    <w:rsid w:val="00B50BE5"/>
    <w:rsid w:val="00B52F18"/>
    <w:rsid w:val="00B5398D"/>
    <w:rsid w:val="00B53A0C"/>
    <w:rsid w:val="00B5432E"/>
    <w:rsid w:val="00B5579A"/>
    <w:rsid w:val="00B5579D"/>
    <w:rsid w:val="00B55F26"/>
    <w:rsid w:val="00B5762A"/>
    <w:rsid w:val="00B6047B"/>
    <w:rsid w:val="00B6102C"/>
    <w:rsid w:val="00B62816"/>
    <w:rsid w:val="00B64AA5"/>
    <w:rsid w:val="00B64BED"/>
    <w:rsid w:val="00B663DB"/>
    <w:rsid w:val="00B74EF7"/>
    <w:rsid w:val="00B75B18"/>
    <w:rsid w:val="00B84D41"/>
    <w:rsid w:val="00B87F20"/>
    <w:rsid w:val="00B913B3"/>
    <w:rsid w:val="00B94CFB"/>
    <w:rsid w:val="00B973CA"/>
    <w:rsid w:val="00B97A95"/>
    <w:rsid w:val="00BA7237"/>
    <w:rsid w:val="00BB2CF4"/>
    <w:rsid w:val="00BB30A9"/>
    <w:rsid w:val="00BB5AA9"/>
    <w:rsid w:val="00BC2987"/>
    <w:rsid w:val="00BC2E5C"/>
    <w:rsid w:val="00BC36B4"/>
    <w:rsid w:val="00BC4011"/>
    <w:rsid w:val="00BD1894"/>
    <w:rsid w:val="00BD73D3"/>
    <w:rsid w:val="00BD7F83"/>
    <w:rsid w:val="00BE36AF"/>
    <w:rsid w:val="00BE4E1C"/>
    <w:rsid w:val="00BF19F4"/>
    <w:rsid w:val="00BF66FA"/>
    <w:rsid w:val="00BF76C4"/>
    <w:rsid w:val="00C04EAB"/>
    <w:rsid w:val="00C12165"/>
    <w:rsid w:val="00C14C62"/>
    <w:rsid w:val="00C14EDA"/>
    <w:rsid w:val="00C161AC"/>
    <w:rsid w:val="00C206C6"/>
    <w:rsid w:val="00C212CF"/>
    <w:rsid w:val="00C21357"/>
    <w:rsid w:val="00C2269B"/>
    <w:rsid w:val="00C229F9"/>
    <w:rsid w:val="00C25A53"/>
    <w:rsid w:val="00C27F64"/>
    <w:rsid w:val="00C30788"/>
    <w:rsid w:val="00C323CA"/>
    <w:rsid w:val="00C35CEF"/>
    <w:rsid w:val="00C37103"/>
    <w:rsid w:val="00C424A3"/>
    <w:rsid w:val="00C50293"/>
    <w:rsid w:val="00C57311"/>
    <w:rsid w:val="00C63A7A"/>
    <w:rsid w:val="00C64149"/>
    <w:rsid w:val="00C75155"/>
    <w:rsid w:val="00C77134"/>
    <w:rsid w:val="00C77B93"/>
    <w:rsid w:val="00C80692"/>
    <w:rsid w:val="00C80BD2"/>
    <w:rsid w:val="00C82383"/>
    <w:rsid w:val="00C85091"/>
    <w:rsid w:val="00C86CB5"/>
    <w:rsid w:val="00C87198"/>
    <w:rsid w:val="00C9062A"/>
    <w:rsid w:val="00C95219"/>
    <w:rsid w:val="00C95449"/>
    <w:rsid w:val="00C95D01"/>
    <w:rsid w:val="00CA6E5F"/>
    <w:rsid w:val="00CB674A"/>
    <w:rsid w:val="00CC1620"/>
    <w:rsid w:val="00CC1910"/>
    <w:rsid w:val="00CC7423"/>
    <w:rsid w:val="00CD3D9A"/>
    <w:rsid w:val="00CD7A9B"/>
    <w:rsid w:val="00CE0B57"/>
    <w:rsid w:val="00CF3CA2"/>
    <w:rsid w:val="00CF59C2"/>
    <w:rsid w:val="00CF7E80"/>
    <w:rsid w:val="00D0643E"/>
    <w:rsid w:val="00D0677C"/>
    <w:rsid w:val="00D0702F"/>
    <w:rsid w:val="00D07B59"/>
    <w:rsid w:val="00D07E9E"/>
    <w:rsid w:val="00D112E7"/>
    <w:rsid w:val="00D149FA"/>
    <w:rsid w:val="00D22EAF"/>
    <w:rsid w:val="00D255AD"/>
    <w:rsid w:val="00D272FC"/>
    <w:rsid w:val="00D27F82"/>
    <w:rsid w:val="00D326EC"/>
    <w:rsid w:val="00D41AF9"/>
    <w:rsid w:val="00D434FC"/>
    <w:rsid w:val="00D43A94"/>
    <w:rsid w:val="00D52086"/>
    <w:rsid w:val="00D53EF2"/>
    <w:rsid w:val="00D550C9"/>
    <w:rsid w:val="00D55A6B"/>
    <w:rsid w:val="00D5691D"/>
    <w:rsid w:val="00D579D3"/>
    <w:rsid w:val="00D60763"/>
    <w:rsid w:val="00D637C9"/>
    <w:rsid w:val="00D63C01"/>
    <w:rsid w:val="00D643EB"/>
    <w:rsid w:val="00D65C10"/>
    <w:rsid w:val="00D70FAA"/>
    <w:rsid w:val="00D737D2"/>
    <w:rsid w:val="00D765F2"/>
    <w:rsid w:val="00D8422D"/>
    <w:rsid w:val="00D920BD"/>
    <w:rsid w:val="00DA0BA0"/>
    <w:rsid w:val="00DA128F"/>
    <w:rsid w:val="00DA7919"/>
    <w:rsid w:val="00DB1F22"/>
    <w:rsid w:val="00DB42B9"/>
    <w:rsid w:val="00DB7548"/>
    <w:rsid w:val="00DC0102"/>
    <w:rsid w:val="00DC1016"/>
    <w:rsid w:val="00DC7070"/>
    <w:rsid w:val="00DC7228"/>
    <w:rsid w:val="00DD286F"/>
    <w:rsid w:val="00DD29D3"/>
    <w:rsid w:val="00DD6ACE"/>
    <w:rsid w:val="00DD776F"/>
    <w:rsid w:val="00DE5E57"/>
    <w:rsid w:val="00DF2417"/>
    <w:rsid w:val="00DF28F4"/>
    <w:rsid w:val="00DF31A4"/>
    <w:rsid w:val="00DF68FF"/>
    <w:rsid w:val="00E0574B"/>
    <w:rsid w:val="00E06D7E"/>
    <w:rsid w:val="00E1018A"/>
    <w:rsid w:val="00E10D10"/>
    <w:rsid w:val="00E15BCE"/>
    <w:rsid w:val="00E161E2"/>
    <w:rsid w:val="00E21F2B"/>
    <w:rsid w:val="00E24637"/>
    <w:rsid w:val="00E24DA9"/>
    <w:rsid w:val="00E25F0D"/>
    <w:rsid w:val="00E30074"/>
    <w:rsid w:val="00E32E1F"/>
    <w:rsid w:val="00E32FCC"/>
    <w:rsid w:val="00E421B5"/>
    <w:rsid w:val="00E4792C"/>
    <w:rsid w:val="00E53A47"/>
    <w:rsid w:val="00E66CF1"/>
    <w:rsid w:val="00E83202"/>
    <w:rsid w:val="00E87DDE"/>
    <w:rsid w:val="00E91505"/>
    <w:rsid w:val="00E93C76"/>
    <w:rsid w:val="00E97CB1"/>
    <w:rsid w:val="00EA06C2"/>
    <w:rsid w:val="00EA2F0D"/>
    <w:rsid w:val="00EA60DD"/>
    <w:rsid w:val="00EA7929"/>
    <w:rsid w:val="00EB07FC"/>
    <w:rsid w:val="00EB5901"/>
    <w:rsid w:val="00EB6798"/>
    <w:rsid w:val="00EB6D2E"/>
    <w:rsid w:val="00EB7150"/>
    <w:rsid w:val="00EC139B"/>
    <w:rsid w:val="00EC417C"/>
    <w:rsid w:val="00EC5877"/>
    <w:rsid w:val="00EC61D6"/>
    <w:rsid w:val="00EC6329"/>
    <w:rsid w:val="00EC7185"/>
    <w:rsid w:val="00ED038D"/>
    <w:rsid w:val="00ED0F93"/>
    <w:rsid w:val="00ED4ADC"/>
    <w:rsid w:val="00ED589C"/>
    <w:rsid w:val="00ED6A05"/>
    <w:rsid w:val="00EE14A1"/>
    <w:rsid w:val="00EE6D26"/>
    <w:rsid w:val="00EF1AE9"/>
    <w:rsid w:val="00EF31CE"/>
    <w:rsid w:val="00EF55CF"/>
    <w:rsid w:val="00EF5EB9"/>
    <w:rsid w:val="00EF6991"/>
    <w:rsid w:val="00EF70C9"/>
    <w:rsid w:val="00F05E4F"/>
    <w:rsid w:val="00F05F01"/>
    <w:rsid w:val="00F07782"/>
    <w:rsid w:val="00F11103"/>
    <w:rsid w:val="00F11B95"/>
    <w:rsid w:val="00F15222"/>
    <w:rsid w:val="00F23080"/>
    <w:rsid w:val="00F259AD"/>
    <w:rsid w:val="00F26D30"/>
    <w:rsid w:val="00F309D9"/>
    <w:rsid w:val="00F30A21"/>
    <w:rsid w:val="00F32732"/>
    <w:rsid w:val="00F327FD"/>
    <w:rsid w:val="00F340D8"/>
    <w:rsid w:val="00F34C85"/>
    <w:rsid w:val="00F35AC9"/>
    <w:rsid w:val="00F36D94"/>
    <w:rsid w:val="00F4366F"/>
    <w:rsid w:val="00F4602B"/>
    <w:rsid w:val="00F61414"/>
    <w:rsid w:val="00F670D8"/>
    <w:rsid w:val="00F705D0"/>
    <w:rsid w:val="00F7200E"/>
    <w:rsid w:val="00F72FD4"/>
    <w:rsid w:val="00F7624F"/>
    <w:rsid w:val="00F92433"/>
    <w:rsid w:val="00FA2B2E"/>
    <w:rsid w:val="00FA2FFE"/>
    <w:rsid w:val="00FA3702"/>
    <w:rsid w:val="00FA3A18"/>
    <w:rsid w:val="00FB1B3E"/>
    <w:rsid w:val="00FB248A"/>
    <w:rsid w:val="00FB271A"/>
    <w:rsid w:val="00FB3070"/>
    <w:rsid w:val="00FB389E"/>
    <w:rsid w:val="00FC4301"/>
    <w:rsid w:val="00FC5D6C"/>
    <w:rsid w:val="00FD11B8"/>
    <w:rsid w:val="00FD379A"/>
    <w:rsid w:val="00FD5A22"/>
    <w:rsid w:val="00FD5DEF"/>
    <w:rsid w:val="00FD69F5"/>
    <w:rsid w:val="00FE1B45"/>
    <w:rsid w:val="00FF0CB4"/>
    <w:rsid w:val="00FF5948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D11B8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D11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6E6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06E6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B06E6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6E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B06E6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6E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127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D11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D11B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a">
    <w:name w:val="Содержимое таблицы"/>
    <w:basedOn w:val="a"/>
    <w:uiPriority w:val="99"/>
    <w:rsid w:val="00FD11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uk-UA" w:eastAsia="zh-CN" w:bidi="hi-IN"/>
    </w:rPr>
  </w:style>
  <w:style w:type="character" w:customStyle="1" w:styleId="21">
    <w:name w:val="Основной текст (2)"/>
    <w:rsid w:val="00726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5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0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927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27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D11B8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D11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6E6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06E6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B06E6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6E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B06E6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6E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127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D11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D11B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a">
    <w:name w:val="Содержимое таблицы"/>
    <w:basedOn w:val="a"/>
    <w:uiPriority w:val="99"/>
    <w:rsid w:val="00FD11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uk-UA" w:eastAsia="zh-CN" w:bidi="hi-IN"/>
    </w:rPr>
  </w:style>
  <w:style w:type="character" w:customStyle="1" w:styleId="21">
    <w:name w:val="Основной текст (2)"/>
    <w:rsid w:val="00726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5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0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927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27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E277-AA47-4CF0-9317-66EE987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2022-01-13T14:03:00Z</cp:lastPrinted>
  <dcterms:created xsi:type="dcterms:W3CDTF">2022-01-13T14:54:00Z</dcterms:created>
  <dcterms:modified xsi:type="dcterms:W3CDTF">2022-01-14T13:33:00Z</dcterms:modified>
</cp:coreProperties>
</file>