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A1" w:rsidRPr="00D05860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ПРОТОКОЛ №</w:t>
      </w:r>
      <w:r w:rsidR="009E34FE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5</w:t>
      </w:r>
      <w:r w:rsidR="000670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7</w:t>
      </w:r>
      <w:bookmarkStart w:id="0" w:name="_GoBack"/>
      <w:bookmarkEnd w:id="0"/>
    </w:p>
    <w:p w:rsidR="005D38A1" w:rsidRPr="00D05860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засідання постійної комісії Лисичанської міської ради Луганської області</w:t>
      </w:r>
    </w:p>
    <w:p w:rsidR="005D38A1" w:rsidRPr="00D05860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питань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регламенту,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депутатської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діяльності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гласності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та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законності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5D38A1" w:rsidRPr="00D05860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проведення засідання: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B17B9B">
        <w:rPr>
          <w:rFonts w:ascii="Times New Roman" w:eastAsia="Calibri" w:hAnsi="Times New Roman" w:cs="Times New Roman"/>
          <w:sz w:val="24"/>
          <w:szCs w:val="24"/>
          <w:lang w:val="uk-UA"/>
        </w:rPr>
        <w:t>04 липня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784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Місце проведення засідання: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велика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зала Лисичанської міської ради Луганської області за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м. Лисичанськ, вул. </w:t>
      </w:r>
      <w:r w:rsidRPr="00784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Грушевського, б. 7. </w:t>
      </w:r>
    </w:p>
    <w:p w:rsidR="00983959" w:rsidRPr="00D05860" w:rsidRDefault="005D38A1" w:rsidP="0098395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</w:rPr>
        <w:t>Присутні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proofErr w:type="gramStart"/>
      <w:r w:rsidRPr="00D05860">
        <w:rPr>
          <w:rFonts w:ascii="Times New Roman" w:eastAsia="Calibri" w:hAnsi="Times New Roman" w:cs="Times New Roman"/>
          <w:sz w:val="24"/>
          <w:szCs w:val="24"/>
        </w:rPr>
        <w:t>засіданні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депутати</w:t>
      </w:r>
      <w:proofErr w:type="spellEnd"/>
      <w:proofErr w:type="gram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Лисичанської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міської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ради 7-го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скликання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0782E" w:rsidRPr="00784B7A" w:rsidRDefault="0020782E" w:rsidP="0020782E">
      <w:pPr>
        <w:spacing w:after="200" w:line="240" w:lineRule="auto"/>
        <w:rPr>
          <w:rFonts w:ascii="Times New Roman" w:eastAsia="Calibri" w:hAnsi="Times New Roman" w:cs="Times New Roman"/>
          <w:lang w:val="uk-UA"/>
        </w:rPr>
      </w:pPr>
      <w:r w:rsidRPr="00D05860">
        <w:rPr>
          <w:rFonts w:ascii="Times New Roman" w:eastAsia="Calibri" w:hAnsi="Times New Roman" w:cs="Times New Roman"/>
          <w:lang w:val="uk-UA"/>
        </w:rPr>
        <w:t xml:space="preserve">1. </w:t>
      </w:r>
      <w:proofErr w:type="spellStart"/>
      <w:r w:rsidR="005D38A1" w:rsidRPr="00D05860">
        <w:rPr>
          <w:rFonts w:ascii="Times New Roman" w:eastAsia="Calibri" w:hAnsi="Times New Roman" w:cs="Times New Roman"/>
        </w:rPr>
        <w:t>Юсакова</w:t>
      </w:r>
      <w:proofErr w:type="spellEnd"/>
      <w:r w:rsidR="005D38A1" w:rsidRPr="00D05860">
        <w:rPr>
          <w:rFonts w:ascii="Times New Roman" w:eastAsia="Calibri" w:hAnsi="Times New Roman" w:cs="Times New Roman"/>
        </w:rPr>
        <w:t xml:space="preserve"> Ольга </w:t>
      </w:r>
      <w:proofErr w:type="spellStart"/>
      <w:r w:rsidR="005D38A1" w:rsidRPr="00D05860">
        <w:rPr>
          <w:rFonts w:ascii="Times New Roman" w:eastAsia="Calibri" w:hAnsi="Times New Roman" w:cs="Times New Roman"/>
        </w:rPr>
        <w:t>Петрівна</w:t>
      </w:r>
      <w:proofErr w:type="spellEnd"/>
      <w:r w:rsidR="005D38A1" w:rsidRPr="00D05860">
        <w:rPr>
          <w:rFonts w:ascii="Times New Roman" w:eastAsia="Calibri" w:hAnsi="Times New Roman" w:cs="Times New Roman"/>
        </w:rPr>
        <w:t xml:space="preserve"> – голова </w:t>
      </w:r>
      <w:proofErr w:type="spellStart"/>
      <w:r w:rsidR="005D38A1" w:rsidRPr="00D05860">
        <w:rPr>
          <w:rFonts w:ascii="Times New Roman" w:eastAsia="Calibri" w:hAnsi="Times New Roman" w:cs="Times New Roman"/>
        </w:rPr>
        <w:t>комісії</w:t>
      </w:r>
      <w:proofErr w:type="spellEnd"/>
      <w:r w:rsidR="00823D81" w:rsidRPr="00D05860">
        <w:rPr>
          <w:rFonts w:ascii="Times New Roman" w:eastAsia="Calibri" w:hAnsi="Times New Roman" w:cs="Times New Roman"/>
          <w:lang w:val="uk-UA"/>
        </w:rPr>
        <w:t xml:space="preserve">  </w:t>
      </w:r>
      <w:r w:rsidR="00B17B9B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2. </w:t>
      </w:r>
      <w:r w:rsidR="00B17B9B" w:rsidRPr="00D05860">
        <w:rPr>
          <w:rFonts w:ascii="Times New Roman" w:eastAsia="Calibri" w:hAnsi="Times New Roman" w:cs="Times New Roman"/>
          <w:lang w:val="uk-UA"/>
        </w:rPr>
        <w:t>Зайцев Яків Володимирович - секретар комісії</w:t>
      </w:r>
      <w:r w:rsidR="00823D81"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</w:t>
      </w:r>
      <w:r w:rsidR="00B17B9B">
        <w:rPr>
          <w:rFonts w:ascii="Times New Roman" w:eastAsia="Calibri" w:hAnsi="Times New Roman" w:cs="Times New Roman"/>
          <w:lang w:val="uk-UA"/>
        </w:rPr>
        <w:t>3</w:t>
      </w:r>
      <w:r w:rsidR="005D38A1" w:rsidRPr="00D05860">
        <w:rPr>
          <w:rFonts w:ascii="Times New Roman" w:eastAsia="Calibri" w:hAnsi="Times New Roman" w:cs="Times New Roman"/>
        </w:rPr>
        <w:t>.</w:t>
      </w:r>
      <w:r w:rsidR="005D38A1" w:rsidRPr="00D05860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D633BB" w:rsidRPr="00D05860">
        <w:rPr>
          <w:rFonts w:ascii="Times New Roman" w:eastAsia="Calibri" w:hAnsi="Times New Roman" w:cs="Times New Roman"/>
          <w:lang w:val="uk-UA"/>
        </w:rPr>
        <w:t>Полупанов</w:t>
      </w:r>
      <w:proofErr w:type="spellEnd"/>
      <w:r w:rsidR="00D633BB" w:rsidRPr="00D05860">
        <w:rPr>
          <w:rFonts w:ascii="Times New Roman" w:eastAsia="Calibri" w:hAnsi="Times New Roman" w:cs="Times New Roman"/>
          <w:lang w:val="uk-UA"/>
        </w:rPr>
        <w:t xml:space="preserve"> Іван Іванович  </w:t>
      </w:r>
      <w:r w:rsidR="00823D81"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</w:t>
      </w:r>
      <w:r w:rsidR="00B17B9B">
        <w:rPr>
          <w:rFonts w:ascii="Times New Roman" w:eastAsia="Calibri" w:hAnsi="Times New Roman" w:cs="Times New Roman"/>
          <w:lang w:val="uk-UA"/>
        </w:rPr>
        <w:t>4</w:t>
      </w:r>
      <w:r w:rsidR="005D38A1" w:rsidRPr="00D05860">
        <w:rPr>
          <w:rFonts w:ascii="Times New Roman" w:eastAsia="Calibri" w:hAnsi="Times New Roman" w:cs="Times New Roman"/>
        </w:rPr>
        <w:t>.</w:t>
      </w:r>
      <w:r w:rsidR="005D38A1" w:rsidRPr="00D05860">
        <w:rPr>
          <w:rFonts w:ascii="Times New Roman" w:eastAsia="Calibri" w:hAnsi="Times New Roman" w:cs="Times New Roman"/>
          <w:lang w:val="uk-UA"/>
        </w:rPr>
        <w:t xml:space="preserve"> </w:t>
      </w:r>
      <w:r w:rsidR="008C47FB" w:rsidRPr="00D05860">
        <w:rPr>
          <w:rFonts w:ascii="Times New Roman" w:eastAsia="Calibri" w:hAnsi="Times New Roman" w:cs="Times New Roman"/>
        </w:rPr>
        <w:t xml:space="preserve">Попенко Владислав </w:t>
      </w:r>
      <w:proofErr w:type="spellStart"/>
      <w:r w:rsidR="008C47FB" w:rsidRPr="00D05860">
        <w:rPr>
          <w:rFonts w:ascii="Times New Roman" w:eastAsia="Calibri" w:hAnsi="Times New Roman" w:cs="Times New Roman"/>
        </w:rPr>
        <w:t>Іванович</w:t>
      </w:r>
      <w:proofErr w:type="spellEnd"/>
      <w:r w:rsidR="008C47FB" w:rsidRPr="00D05860">
        <w:rPr>
          <w:rFonts w:ascii="Times New Roman" w:eastAsia="Calibri" w:hAnsi="Times New Roman" w:cs="Times New Roman"/>
        </w:rPr>
        <w:t xml:space="preserve"> </w:t>
      </w:r>
      <w:r w:rsidR="005D38A1" w:rsidRPr="00D05860">
        <w:rPr>
          <w:rFonts w:ascii="Times New Roman" w:eastAsia="Calibri" w:hAnsi="Times New Roman" w:cs="Times New Roman"/>
        </w:rPr>
        <w:t xml:space="preserve"> </w:t>
      </w:r>
      <w:r w:rsidR="00823D81"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</w:t>
      </w:r>
      <w:r w:rsidR="00B17B9B">
        <w:rPr>
          <w:rFonts w:ascii="Times New Roman" w:eastAsia="Calibri" w:hAnsi="Times New Roman" w:cs="Times New Roman"/>
          <w:lang w:val="uk-UA"/>
        </w:rPr>
        <w:t>5</w:t>
      </w:r>
      <w:r w:rsidR="00B17B9B">
        <w:rPr>
          <w:rFonts w:ascii="Times New Roman" w:eastAsia="Calibri" w:hAnsi="Times New Roman" w:cs="Times New Roman"/>
        </w:rPr>
        <w:t>.</w:t>
      </w:r>
      <w:r w:rsidR="00823D81" w:rsidRPr="00D05860">
        <w:rPr>
          <w:rFonts w:ascii="Times New Roman" w:eastAsia="Calibri" w:hAnsi="Times New Roman" w:cs="Times New Roman"/>
          <w:lang w:val="uk-UA"/>
        </w:rPr>
        <w:t xml:space="preserve"> Квітка Олександр Єгорович  </w:t>
      </w:r>
      <w:r w:rsidR="002E30B5"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</w:t>
      </w:r>
      <w:r w:rsidRPr="00D05860">
        <w:rPr>
          <w:rFonts w:ascii="Times New Roman" w:eastAsia="Calibri" w:hAnsi="Times New Roman" w:cs="Times New Roman"/>
          <w:lang w:val="uk-UA"/>
        </w:rPr>
        <w:t>6</w:t>
      </w:r>
      <w:r w:rsidR="0066328A" w:rsidRPr="00D05860">
        <w:rPr>
          <w:rFonts w:ascii="Times New Roman" w:eastAsia="Calibri" w:hAnsi="Times New Roman" w:cs="Times New Roman"/>
          <w:lang w:val="uk-UA"/>
        </w:rPr>
        <w:t xml:space="preserve">. </w:t>
      </w:r>
      <w:r w:rsidR="009E34FE" w:rsidRPr="00D05860">
        <w:rPr>
          <w:rFonts w:ascii="Times New Roman" w:eastAsia="Calibri" w:hAnsi="Times New Roman" w:cs="Times New Roman"/>
          <w:lang w:val="uk-UA"/>
        </w:rPr>
        <w:t xml:space="preserve">Кирилов Павло Васильович - заступник голови комісії      </w:t>
      </w:r>
      <w:r w:rsidR="00B17B9B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7. </w:t>
      </w:r>
      <w:r w:rsidR="009E34FE" w:rsidRPr="00D05860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B17B9B" w:rsidRPr="00D05860">
        <w:rPr>
          <w:rFonts w:ascii="Times New Roman" w:eastAsia="Calibri" w:hAnsi="Times New Roman" w:cs="Times New Roman"/>
          <w:lang w:val="uk-UA"/>
        </w:rPr>
        <w:t>Копилов</w:t>
      </w:r>
      <w:proofErr w:type="spellEnd"/>
      <w:r w:rsidR="00B17B9B" w:rsidRPr="00D05860">
        <w:rPr>
          <w:rFonts w:ascii="Times New Roman" w:eastAsia="Calibri" w:hAnsi="Times New Roman" w:cs="Times New Roman"/>
          <w:lang w:val="uk-UA"/>
        </w:rPr>
        <w:t xml:space="preserve"> Сергій Миколайович </w:t>
      </w:r>
      <w:r w:rsidR="00B17B9B">
        <w:rPr>
          <w:rFonts w:ascii="Times New Roman" w:eastAsia="Calibri" w:hAnsi="Times New Roman" w:cs="Times New Roman"/>
          <w:lang w:val="uk-UA"/>
        </w:rPr>
        <w:t xml:space="preserve">  (з’явився на розгляд 8 проекту рішення)                                                                                                                         </w:t>
      </w:r>
      <w:r w:rsidR="009E34FE"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</w:t>
      </w:r>
      <w:r w:rsidRPr="00D05860">
        <w:rPr>
          <w:rFonts w:ascii="Times New Roman" w:eastAsia="Calibri" w:hAnsi="Times New Roman" w:cs="Times New Roman"/>
          <w:b/>
          <w:lang w:val="uk-UA"/>
        </w:rPr>
        <w:t xml:space="preserve">Відсутні:                                                                                                                                                                                       </w:t>
      </w:r>
      <w:r w:rsidRPr="00D05860">
        <w:rPr>
          <w:rFonts w:ascii="Times New Roman" w:eastAsia="Calibri" w:hAnsi="Times New Roman" w:cs="Times New Roman"/>
          <w:lang w:val="uk-UA"/>
        </w:rPr>
        <w:t>1</w:t>
      </w:r>
      <w:r w:rsidR="009E34FE" w:rsidRPr="009E34FE">
        <w:rPr>
          <w:rFonts w:ascii="Times New Roman" w:eastAsia="Calibri" w:hAnsi="Times New Roman" w:cs="Times New Roman"/>
          <w:lang w:val="uk-UA"/>
        </w:rPr>
        <w:t xml:space="preserve"> </w:t>
      </w:r>
      <w:r w:rsidR="009E34FE" w:rsidRPr="00D05860">
        <w:rPr>
          <w:rFonts w:ascii="Times New Roman" w:eastAsia="Calibri" w:hAnsi="Times New Roman" w:cs="Times New Roman"/>
          <w:lang w:val="uk-UA"/>
        </w:rPr>
        <w:t xml:space="preserve">Зайцев Яків Володимирович - секретар комісії                                                                                                            </w:t>
      </w:r>
      <w:r w:rsidRPr="00D05860">
        <w:rPr>
          <w:rFonts w:ascii="Times New Roman" w:eastAsia="Calibri" w:hAnsi="Times New Roman" w:cs="Times New Roman"/>
          <w:lang w:val="uk-UA"/>
        </w:rPr>
        <w:t>2.</w:t>
      </w:r>
      <w:r w:rsidR="00B17B9B" w:rsidRPr="00B17B9B">
        <w:rPr>
          <w:rFonts w:ascii="Times New Roman" w:eastAsia="Calibri" w:hAnsi="Times New Roman" w:cs="Times New Roman"/>
          <w:lang w:val="uk-UA"/>
        </w:rPr>
        <w:t xml:space="preserve"> </w:t>
      </w:r>
      <w:r w:rsidR="00B17B9B" w:rsidRPr="00D05860">
        <w:rPr>
          <w:rFonts w:ascii="Times New Roman" w:eastAsia="Calibri" w:hAnsi="Times New Roman" w:cs="Times New Roman"/>
          <w:lang w:val="uk-UA"/>
        </w:rPr>
        <w:t xml:space="preserve">Ковтун Олексій Іванович                                                                                                                                                     </w:t>
      </w:r>
      <w:r w:rsidRPr="00D05860">
        <w:rPr>
          <w:rFonts w:ascii="Times New Roman" w:eastAsia="Calibri" w:hAnsi="Times New Roman" w:cs="Times New Roman"/>
          <w:lang w:val="uk-UA"/>
        </w:rPr>
        <w:t xml:space="preserve"> </w:t>
      </w:r>
      <w:r w:rsidR="009E34FE">
        <w:rPr>
          <w:rFonts w:ascii="Times New Roman" w:eastAsia="Calibri" w:hAnsi="Times New Roman" w:cs="Times New Roman"/>
          <w:lang w:val="uk-UA"/>
        </w:rPr>
        <w:t>3</w:t>
      </w:r>
      <w:r w:rsidR="009E34FE" w:rsidRPr="00D05860">
        <w:rPr>
          <w:rFonts w:ascii="Times New Roman" w:eastAsia="Calibri" w:hAnsi="Times New Roman" w:cs="Times New Roman"/>
          <w:lang w:val="uk-UA"/>
        </w:rPr>
        <w:t>. Борисович Іван Іванович</w:t>
      </w:r>
      <w:r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8A1" w:rsidRPr="00D05860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Присутні  </w:t>
      </w:r>
      <w:r w:rsidR="009E34FE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B801D2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="009E34FE">
        <w:rPr>
          <w:rFonts w:ascii="Times New Roman" w:eastAsia="Calibri" w:hAnsi="Times New Roman" w:cs="Times New Roman"/>
          <w:sz w:val="24"/>
          <w:szCs w:val="24"/>
          <w:lang w:val="uk-UA"/>
        </w:rPr>
        <w:t>шість</w:t>
      </w:r>
      <w:r w:rsidR="00B801D2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із </w:t>
      </w:r>
      <w:r w:rsidR="0066328A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9 (дев’ят</w:t>
      </w:r>
      <w:r w:rsidR="00B801D2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членів комісії, засідання комісії є повноважним для прийняття  рішень.   </w:t>
      </w:r>
      <w:r w:rsidR="00464546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Присутні на засіданні:</w:t>
      </w:r>
    </w:p>
    <w:p w:rsidR="0020782E" w:rsidRPr="00B17B9B" w:rsidRDefault="00B17B9B" w:rsidP="00B17B9B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Максимович Ольга Ігорівна</w:t>
      </w:r>
      <w:r w:rsidR="00310E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головний спеціаліст відділу </w:t>
      </w:r>
      <w:proofErr w:type="spellStart"/>
      <w:r w:rsidR="0020782E"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>відділу</w:t>
      </w:r>
      <w:proofErr w:type="spellEnd"/>
      <w:r w:rsidR="0020782E"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юридичної та кадрової роботи</w:t>
      </w:r>
    </w:p>
    <w:p w:rsidR="00310E1A" w:rsidRPr="00D05860" w:rsidRDefault="00310E1A" w:rsidP="0046454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Логвіненко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Світлана Василівна – начальник служби у справах дітей</w:t>
      </w:r>
      <w:r w:rsidR="00B17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</w:t>
      </w:r>
      <w:proofErr w:type="spellStart"/>
      <w:r w:rsidR="00B17B9B">
        <w:rPr>
          <w:rFonts w:ascii="Times New Roman" w:eastAsia="Calibri" w:hAnsi="Times New Roman" w:cs="Times New Roman"/>
          <w:sz w:val="24"/>
          <w:szCs w:val="24"/>
          <w:lang w:val="uk-UA"/>
        </w:rPr>
        <w:t>Сухаревська</w:t>
      </w:r>
      <w:proofErr w:type="spellEnd"/>
      <w:r w:rsidR="00B17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Алла Михайлівна – начальник відділу по роботі з депутатами та виконавчими органами міської ради</w:t>
      </w:r>
    </w:p>
    <w:p w:rsidR="005D38A1" w:rsidRPr="00D05860" w:rsidRDefault="005D38A1" w:rsidP="00D0586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ПОРЯДОК ДЕННИЙ</w:t>
      </w:r>
    </w:p>
    <w:p w:rsidR="00C16A8F" w:rsidRPr="00B17B9B" w:rsidRDefault="00C16A8F" w:rsidP="002C43F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17B9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Розгляд проекту №8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«Про внесення змін до Положення про КЗ «Лисичанський центр соціально-психологічної реабілітації дітей».                                                                                                                                                  </w:t>
      </w:r>
      <w:r w:rsidRPr="00B17B9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Доповідач</w:t>
      </w:r>
      <w:r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>Логвіненко</w:t>
      </w:r>
      <w:proofErr w:type="spellEnd"/>
      <w:r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Світлана Василівна – начальник служби у справах дітей</w:t>
      </w:r>
    </w:p>
    <w:p w:rsidR="003E24A7" w:rsidRPr="00D05860" w:rsidRDefault="003E24A7" w:rsidP="002C43FD">
      <w:pPr>
        <w:pStyle w:val="a3"/>
        <w:numPr>
          <w:ilvl w:val="0"/>
          <w:numId w:val="1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Розгляд проекту №</w:t>
      </w:r>
      <w:r w:rsidR="00B17B9B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="00115C2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310E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внесення змін до </w:t>
      </w:r>
      <w:r w:rsidR="00B17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положень по відділи </w:t>
      </w:r>
      <w:r w:rsidR="00310E1A">
        <w:rPr>
          <w:rFonts w:ascii="Times New Roman" w:eastAsia="Calibri" w:hAnsi="Times New Roman" w:cs="Times New Roman"/>
          <w:sz w:val="24"/>
          <w:szCs w:val="24"/>
          <w:lang w:val="uk-UA"/>
        </w:rPr>
        <w:t>Лисичанської міської ради</w:t>
      </w:r>
      <w:r w:rsidR="00C16A8F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17B9B" w:rsidRPr="00B17B9B" w:rsidRDefault="0020782E" w:rsidP="00B17B9B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Доповідач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B17B9B">
        <w:rPr>
          <w:rFonts w:ascii="Times New Roman" w:eastAsia="Calibri" w:hAnsi="Times New Roman" w:cs="Times New Roman"/>
          <w:sz w:val="24"/>
          <w:szCs w:val="24"/>
          <w:lang w:val="uk-UA"/>
        </w:rPr>
        <w:t>Сухаревська</w:t>
      </w:r>
      <w:proofErr w:type="spellEnd"/>
      <w:r w:rsidR="00B17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Алла Михайлівна – начальник відділу по роботі з депутатами та виконавчими органами міської ради</w:t>
      </w:r>
    </w:p>
    <w:p w:rsidR="00310E1A" w:rsidRPr="00D05860" w:rsidRDefault="00310E1A" w:rsidP="002C43F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15C2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Розгляд проекту №</w:t>
      </w:r>
      <w:r w:rsidR="00B17B9B"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r w:rsidR="00B17B9B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Положення про відділ юридичної та кадрової роботи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B17B9B" w:rsidRDefault="00BA44BA" w:rsidP="00B17B9B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Доповідач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B17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Максимович Ольга Ігорівна – головний спеціаліст відділу </w:t>
      </w:r>
      <w:proofErr w:type="spellStart"/>
      <w:r w:rsidR="00B17B9B"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>відділу</w:t>
      </w:r>
      <w:proofErr w:type="spellEnd"/>
      <w:r w:rsidR="00B17B9B"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юридичної та кадрової роботи</w:t>
      </w:r>
    </w:p>
    <w:p w:rsidR="00B17B9B" w:rsidRDefault="00B17B9B" w:rsidP="002C43F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17B9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Розгляд проекту №7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«Про внесення змін до списку присяжних»</w:t>
      </w:r>
      <w:r w:rsidRPr="00B17B9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</w:t>
      </w: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Доповідач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Максимович Ольга Ігорівна – головний спеціаліст відділу </w:t>
      </w:r>
      <w:proofErr w:type="spellStart"/>
      <w:r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>відділу</w:t>
      </w:r>
      <w:proofErr w:type="spellEnd"/>
      <w:r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юридичної та кадрової роботи</w:t>
      </w:r>
    </w:p>
    <w:p w:rsidR="0020782E" w:rsidRDefault="00310E1A" w:rsidP="002C43FD">
      <w:pPr>
        <w:pStyle w:val="a3"/>
        <w:numPr>
          <w:ilvl w:val="0"/>
          <w:numId w:val="1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10E1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Розгляд проекту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17B9B">
        <w:rPr>
          <w:rFonts w:ascii="Times New Roman" w:eastAsia="Calibri" w:hAnsi="Times New Roman" w:cs="Times New Roman"/>
          <w:b/>
          <w:sz w:val="24"/>
          <w:szCs w:val="24"/>
          <w:lang w:val="uk-UA"/>
        </w:rPr>
        <w:t>№1</w:t>
      </w:r>
      <w:r w:rsidR="00B17B9B" w:rsidRPr="00B17B9B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5445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 дострокове припинення повноважень депутата міської ради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Шкарупи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О.С.</w:t>
      </w:r>
      <w:r w:rsidR="00B17B9B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310E1A" w:rsidRDefault="00310E1A" w:rsidP="002C43FD">
      <w:pPr>
        <w:pStyle w:val="a3"/>
        <w:numPr>
          <w:ilvl w:val="0"/>
          <w:numId w:val="1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Розгляд проекту №1</w:t>
      </w:r>
      <w:r w:rsidR="00784B7A"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310E1A">
        <w:rPr>
          <w:rFonts w:ascii="Times New Roman" w:eastAsia="Calibri" w:hAnsi="Times New Roman" w:cs="Times New Roman"/>
          <w:sz w:val="24"/>
          <w:szCs w:val="24"/>
          <w:lang w:val="uk-UA"/>
        </w:rPr>
        <w:t>«Про дострокове припинення повноважень секретаря Лисичанської міської ради.</w:t>
      </w:r>
      <w:r w:rsidR="0054459B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310E1A" w:rsidRPr="00D05860" w:rsidRDefault="00310E1A" w:rsidP="00310E1A">
      <w:pPr>
        <w:pStyle w:val="a3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Доповідач: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Юсакова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О.П. </w:t>
      </w:r>
      <w:r w:rsidRPr="00310E1A">
        <w:rPr>
          <w:rFonts w:ascii="Times New Roman" w:eastAsia="Calibri" w:hAnsi="Times New Roman" w:cs="Times New Roman"/>
          <w:sz w:val="24"/>
          <w:szCs w:val="24"/>
          <w:lang w:val="uk-UA"/>
        </w:rPr>
        <w:t>голова комісії.</w:t>
      </w:r>
    </w:p>
    <w:p w:rsidR="00115C23" w:rsidRDefault="00115C23" w:rsidP="00115C23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</w:t>
      </w:r>
    </w:p>
    <w:p w:rsidR="00784B7A" w:rsidRPr="00784B7A" w:rsidRDefault="00784B7A" w:rsidP="00784B7A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Юсакову</w:t>
      </w:r>
      <w:proofErr w:type="spellEnd"/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О.П.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310E1A">
        <w:rPr>
          <w:rFonts w:ascii="Times New Roman" w:hAnsi="Times New Roman" w:cs="Times New Roman"/>
          <w:sz w:val="24"/>
          <w:szCs w:val="24"/>
          <w:lang w:val="uk-UA"/>
        </w:rPr>
        <w:t xml:space="preserve">яка запропонувала </w:t>
      </w:r>
      <w:r>
        <w:rPr>
          <w:rFonts w:ascii="Times New Roman" w:hAnsi="Times New Roman" w:cs="Times New Roman"/>
          <w:sz w:val="24"/>
          <w:szCs w:val="24"/>
          <w:lang w:val="uk-UA"/>
        </w:rPr>
        <w:t>включити</w:t>
      </w:r>
      <w:r w:rsidRPr="00310E1A">
        <w:rPr>
          <w:rFonts w:ascii="Times New Roman" w:hAnsi="Times New Roman" w:cs="Times New Roman"/>
          <w:sz w:val="24"/>
          <w:szCs w:val="24"/>
          <w:lang w:val="uk-UA"/>
        </w:rPr>
        <w:t xml:space="preserve"> до порядку денного питання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0E1A">
        <w:rPr>
          <w:rFonts w:ascii="Times New Roman" w:hAnsi="Times New Roman" w:cs="Times New Roman"/>
          <w:sz w:val="24"/>
          <w:szCs w:val="24"/>
          <w:lang w:val="uk-UA"/>
        </w:rPr>
        <w:t xml:space="preserve">про «Звернення </w:t>
      </w:r>
      <w:r>
        <w:rPr>
          <w:rFonts w:ascii="Times New Roman" w:hAnsi="Times New Roman" w:cs="Times New Roman"/>
          <w:sz w:val="24"/>
          <w:szCs w:val="24"/>
          <w:lang w:val="uk-UA"/>
        </w:rPr>
        <w:t>депутатської групи за мир та розвиток Лисичанська»</w:t>
      </w:r>
      <w:r w:rsidRPr="00310E1A">
        <w:rPr>
          <w:rFonts w:ascii="Times New Roman" w:hAnsi="Times New Roman" w:cs="Times New Roman"/>
          <w:sz w:val="24"/>
          <w:szCs w:val="24"/>
          <w:lang w:val="uk-UA"/>
        </w:rPr>
        <w:t>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1947"/>
      </w:tblGrid>
      <w:tr w:rsidR="00784B7A" w:rsidRPr="00D05860" w:rsidTr="000164B3">
        <w:tc>
          <w:tcPr>
            <w:tcW w:w="5593" w:type="dxa"/>
          </w:tcPr>
          <w:p w:rsidR="00784B7A" w:rsidRPr="00D05860" w:rsidRDefault="00784B7A" w:rsidP="00784B7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Зайцев Яків Володимирович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5.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</w:tcPr>
          <w:p w:rsidR="00784B7A" w:rsidRPr="00D05860" w:rsidRDefault="00784B7A" w:rsidP="000164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784B7A" w:rsidRPr="00D05860" w:rsidRDefault="00784B7A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784B7A" w:rsidRPr="00D05860" w:rsidRDefault="00784B7A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784B7A" w:rsidRPr="00D05860" w:rsidRDefault="00784B7A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784B7A" w:rsidRPr="00D05860" w:rsidRDefault="00784B7A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784B7A" w:rsidRPr="00D05860" w:rsidRDefault="00784B7A" w:rsidP="00784B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УТРИМАВСЯ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784B7A" w:rsidRPr="00D05860" w:rsidRDefault="00784B7A" w:rsidP="00784B7A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«ЗА»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4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>ос</w:t>
      </w:r>
      <w:r>
        <w:rPr>
          <w:rFonts w:ascii="Times New Roman" w:hAnsi="Times New Roman"/>
          <w:b/>
          <w:sz w:val="24"/>
          <w:szCs w:val="24"/>
          <w:lang w:val="uk-UA"/>
        </w:rPr>
        <w:t>оби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784B7A" w:rsidRPr="00D05860" w:rsidRDefault="00784B7A" w:rsidP="00784B7A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«ПРОТИ»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ос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</w:p>
    <w:p w:rsidR="00784B7A" w:rsidRDefault="00784B7A" w:rsidP="00784B7A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>«УТРИМАЛИСЬ»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ос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84B7A" w:rsidRDefault="00784B7A" w:rsidP="00784B7A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Рішення не прийняте.</w:t>
      </w:r>
    </w:p>
    <w:p w:rsidR="00784B7A" w:rsidRDefault="00310E1A" w:rsidP="00310E1A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Юсакову</w:t>
      </w:r>
      <w:proofErr w:type="spellEnd"/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О.П.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310E1A">
        <w:rPr>
          <w:rFonts w:ascii="Times New Roman" w:hAnsi="Times New Roman" w:cs="Times New Roman"/>
          <w:sz w:val="24"/>
          <w:szCs w:val="24"/>
          <w:lang w:val="uk-UA"/>
        </w:rPr>
        <w:t xml:space="preserve">яка запропонувала </w:t>
      </w:r>
      <w:r w:rsidR="00115C23">
        <w:rPr>
          <w:rFonts w:ascii="Times New Roman" w:hAnsi="Times New Roman" w:cs="Times New Roman"/>
          <w:sz w:val="24"/>
          <w:szCs w:val="24"/>
          <w:lang w:val="uk-UA"/>
        </w:rPr>
        <w:t>включити</w:t>
      </w:r>
      <w:r w:rsidRPr="00310E1A">
        <w:rPr>
          <w:rFonts w:ascii="Times New Roman" w:hAnsi="Times New Roman" w:cs="Times New Roman"/>
          <w:sz w:val="24"/>
          <w:szCs w:val="24"/>
          <w:lang w:val="uk-UA"/>
        </w:rPr>
        <w:t xml:space="preserve"> до порядку денного питання</w:t>
      </w:r>
      <w:r w:rsidR="00115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0E1A">
        <w:rPr>
          <w:rFonts w:ascii="Times New Roman" w:hAnsi="Times New Roman" w:cs="Times New Roman"/>
          <w:sz w:val="24"/>
          <w:szCs w:val="24"/>
          <w:lang w:val="uk-UA"/>
        </w:rPr>
        <w:t xml:space="preserve">про «Звернення </w:t>
      </w:r>
      <w:r w:rsidR="00784B7A">
        <w:rPr>
          <w:rFonts w:ascii="Times New Roman" w:hAnsi="Times New Roman" w:cs="Times New Roman"/>
          <w:sz w:val="24"/>
          <w:szCs w:val="24"/>
          <w:lang w:val="uk-UA"/>
        </w:rPr>
        <w:t>керівництва Лисичанського міського управління Головного управління ДСНС України в Луганській області</w:t>
      </w:r>
      <w:r w:rsidRPr="00310E1A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="00115C2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784B7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</w:t>
      </w:r>
    </w:p>
    <w:p w:rsidR="00784B7A" w:rsidRPr="00784B7A" w:rsidRDefault="00310E1A" w:rsidP="00784B7A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784B7A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1947"/>
      </w:tblGrid>
      <w:tr w:rsidR="00784B7A" w:rsidRPr="00D05860" w:rsidTr="000164B3">
        <w:tc>
          <w:tcPr>
            <w:tcW w:w="5593" w:type="dxa"/>
          </w:tcPr>
          <w:p w:rsidR="00784B7A" w:rsidRPr="00D05860" w:rsidRDefault="00784B7A" w:rsidP="000164B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Зайцев Яків Володимирович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5.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</w:tcPr>
          <w:p w:rsidR="00784B7A" w:rsidRPr="00D05860" w:rsidRDefault="00784B7A" w:rsidP="000164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784B7A" w:rsidRPr="00D05860" w:rsidRDefault="00784B7A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784B7A" w:rsidRPr="00D05860" w:rsidRDefault="00784B7A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УТРИМАВСЯ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784B7A" w:rsidRPr="00D05860" w:rsidRDefault="00784B7A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ТАК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784B7A" w:rsidRPr="00D05860" w:rsidRDefault="00784B7A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784B7A" w:rsidRPr="00D05860" w:rsidRDefault="00784B7A" w:rsidP="00784B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ТАК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784B7A" w:rsidRPr="00D05860" w:rsidRDefault="00784B7A" w:rsidP="00784B7A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«ЗА»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4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>ос</w:t>
      </w:r>
      <w:r>
        <w:rPr>
          <w:rFonts w:ascii="Times New Roman" w:hAnsi="Times New Roman"/>
          <w:b/>
          <w:sz w:val="24"/>
          <w:szCs w:val="24"/>
          <w:lang w:val="uk-UA"/>
        </w:rPr>
        <w:t>оби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784B7A" w:rsidRPr="00D05860" w:rsidRDefault="00784B7A" w:rsidP="00784B7A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«ПРОТИ»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ос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</w:p>
    <w:p w:rsidR="00784B7A" w:rsidRDefault="00784B7A" w:rsidP="00784B7A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>«УТРИМАЛИСЬ»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ос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10E1A" w:rsidRPr="00784B7A" w:rsidRDefault="00784B7A" w:rsidP="00310E1A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Рішення не прийняте.</w:t>
      </w:r>
      <w:r w:rsidR="00310E1A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</w:p>
    <w:p w:rsidR="0020782E" w:rsidRPr="00D05860" w:rsidRDefault="008C47FB" w:rsidP="00310E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Юсакову</w:t>
      </w:r>
      <w:proofErr w:type="spellEnd"/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О.П. 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>голову комісії, яка  запропонувала затвердити  порядок денний</w:t>
      </w:r>
      <w:r w:rsidR="00115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4B7A">
        <w:rPr>
          <w:rFonts w:ascii="Times New Roman" w:hAnsi="Times New Roman" w:cs="Times New Roman"/>
          <w:sz w:val="24"/>
          <w:szCs w:val="24"/>
          <w:lang w:val="uk-UA"/>
        </w:rPr>
        <w:t>засідання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20782E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p w:rsidR="0020782E" w:rsidRPr="00D05860" w:rsidRDefault="0020782E" w:rsidP="0020782E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«ЗА»                       </w:t>
      </w:r>
      <w:r w:rsidR="00115C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- </w:t>
      </w:r>
      <w:r w:rsidR="00115C23">
        <w:rPr>
          <w:rFonts w:ascii="Times New Roman" w:hAnsi="Times New Roman"/>
          <w:b/>
          <w:sz w:val="24"/>
          <w:szCs w:val="24"/>
          <w:lang w:val="uk-UA"/>
        </w:rPr>
        <w:t>6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осіб, </w:t>
      </w:r>
    </w:p>
    <w:p w:rsidR="0020782E" w:rsidRPr="00D05860" w:rsidRDefault="0020782E" w:rsidP="0020782E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«ПРОТИ»               </w:t>
      </w:r>
      <w:r w:rsidR="00115C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>- 0 осіб</w:t>
      </w:r>
    </w:p>
    <w:p w:rsidR="0020782E" w:rsidRPr="00D05860" w:rsidRDefault="00115C23" w:rsidP="0020782E">
      <w:pPr>
        <w:pStyle w:val="1"/>
        <w:tabs>
          <w:tab w:val="left" w:pos="709"/>
          <w:tab w:val="left" w:pos="387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="0020782E" w:rsidRPr="00D05860">
        <w:rPr>
          <w:rFonts w:ascii="Times New Roman" w:hAnsi="Times New Roman"/>
          <w:b/>
          <w:sz w:val="24"/>
          <w:szCs w:val="24"/>
          <w:lang w:val="uk-UA"/>
        </w:rPr>
        <w:t>«УТРИМАЛИСЬ» - 0 осіб</w:t>
      </w:r>
      <w:r w:rsidR="0020782E" w:rsidRPr="00D05860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20782E" w:rsidRPr="00D05860" w:rsidRDefault="0020782E" w:rsidP="0020782E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>Рішення прийняте.</w:t>
      </w:r>
    </w:p>
    <w:p w:rsidR="0020782E" w:rsidRPr="00D05860" w:rsidRDefault="0020782E" w:rsidP="0020782E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F3438" w:rsidRDefault="0020782E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D0586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Затвердити п</w:t>
      </w:r>
      <w:r w:rsidR="00D0586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орядок денний засідання комісії</w:t>
      </w:r>
    </w:p>
    <w:p w:rsidR="00115C23" w:rsidRPr="00D05860" w:rsidRDefault="00115C23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D13D67" w:rsidRPr="00D13D67" w:rsidRDefault="00D13D67" w:rsidP="002C43FD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15C23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115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>Логвіненко</w:t>
      </w:r>
      <w:proofErr w:type="spellEnd"/>
      <w:r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Світлан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</w:t>
      </w:r>
      <w:r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>Василівн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начальник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служби у справах дітей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</w:t>
      </w:r>
      <w:r w:rsidRPr="00D13D67">
        <w:rPr>
          <w:rFonts w:ascii="Times New Roman" w:eastAsia="Calibri" w:hAnsi="Times New Roman" w:cs="Times New Roman"/>
          <w:sz w:val="24"/>
          <w:szCs w:val="24"/>
          <w:lang w:val="uk-UA"/>
        </w:rPr>
        <w:t>проектом рішення №</w:t>
      </w:r>
      <w:r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>«Про внесення змін до Положення про КЗ «Лисичанський центр соціально-психологічної реабілітації дітей».</w:t>
      </w:r>
    </w:p>
    <w:p w:rsidR="00D13D67" w:rsidRPr="00C16A8F" w:rsidRDefault="00D13D67" w:rsidP="00D13D67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15C2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ВИСТУПИЛИ:</w:t>
      </w:r>
      <w:r w:rsidRPr="00115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Попенко В.І.</w:t>
      </w:r>
      <w:r w:rsidRPr="00115C23">
        <w:rPr>
          <w:rFonts w:ascii="Times New Roman" w:hAnsi="Times New Roman" w:cs="Times New Roman"/>
          <w:sz w:val="24"/>
          <w:szCs w:val="24"/>
          <w:lang w:val="uk-UA"/>
        </w:rPr>
        <w:t>, член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пропозицією винести  проект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№8 </w:t>
      </w:r>
      <w:r w:rsidRPr="00B17B9B">
        <w:rPr>
          <w:rFonts w:ascii="Times New Roman" w:eastAsia="Calibri" w:hAnsi="Times New Roman" w:cs="Times New Roman"/>
          <w:sz w:val="24"/>
          <w:szCs w:val="24"/>
          <w:lang w:val="uk-UA"/>
        </w:rPr>
        <w:t>«Про внесення змін до Положення про КЗ «Лисичанський центр соціально-психологічної реабілітації дітей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Pr="00C16A8F">
        <w:rPr>
          <w:rFonts w:ascii="Times New Roman" w:hAnsi="Times New Roman" w:cs="Times New Roman"/>
          <w:sz w:val="24"/>
          <w:szCs w:val="24"/>
          <w:lang w:val="uk-UA"/>
        </w:rPr>
        <w:t>на розгляд Лисичанської міської ради.</w:t>
      </w:r>
    </w:p>
    <w:p w:rsidR="00D13D67" w:rsidRPr="00D05860" w:rsidRDefault="00D13D67" w:rsidP="00D13D6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A31B78" w:rsidRPr="00D05860" w:rsidTr="000164B3">
        <w:tc>
          <w:tcPr>
            <w:tcW w:w="5593" w:type="dxa"/>
          </w:tcPr>
          <w:p w:rsidR="00A31B78" w:rsidRPr="00D05860" w:rsidRDefault="00A31B78" w:rsidP="000164B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Зайцев Яків Володимирович                                                        5.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Копилов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Сергій Миколайович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</w:tcPr>
          <w:p w:rsidR="00A31B78" w:rsidRPr="00D05860" w:rsidRDefault="00A31B78" w:rsidP="000164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«ТАК»</w:t>
            </w:r>
          </w:p>
        </w:tc>
      </w:tr>
    </w:tbl>
    <w:p w:rsidR="00D13D67" w:rsidRDefault="00D13D67" w:rsidP="00D13D67">
      <w:pPr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D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D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D13D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осіб,                                                                                                                                                «ПРОТИ»              - 0 осіб,                                                                                                                                         «УТРИМАВСЯ»  - 0 осіб                                                                                                                                                   Рішення прийняте.                                         </w:t>
      </w:r>
    </w:p>
    <w:p w:rsidR="00115C23" w:rsidRPr="00D13D67" w:rsidRDefault="00464546" w:rsidP="002C43FD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13D67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D13D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16A8F" w:rsidRPr="00D13D67">
        <w:rPr>
          <w:rFonts w:ascii="Times New Roman" w:eastAsia="Calibri" w:hAnsi="Times New Roman" w:cs="Times New Roman"/>
          <w:sz w:val="24"/>
          <w:szCs w:val="24"/>
          <w:lang w:val="uk-UA"/>
        </w:rPr>
        <w:t>Сухаревську</w:t>
      </w:r>
      <w:proofErr w:type="spellEnd"/>
      <w:r w:rsidR="00C16A8F" w:rsidRPr="00D13D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Аллу Михайлівну – начальника відділу по роботі з депутатами та виконавчими органами міської ради </w:t>
      </w:r>
      <w:r w:rsidR="00D13D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</w:t>
      </w:r>
      <w:r w:rsidR="00115C23" w:rsidRPr="00D13D67">
        <w:rPr>
          <w:rFonts w:ascii="Times New Roman" w:eastAsia="Calibri" w:hAnsi="Times New Roman" w:cs="Times New Roman"/>
          <w:sz w:val="24"/>
          <w:szCs w:val="24"/>
          <w:lang w:val="uk-UA"/>
        </w:rPr>
        <w:t>проектом рішення №</w:t>
      </w:r>
      <w:r w:rsidR="00C16A8F" w:rsidRPr="00D13D67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115C23" w:rsidRPr="00D13D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16A8F" w:rsidRPr="00D13D67">
        <w:rPr>
          <w:rFonts w:ascii="Times New Roman" w:eastAsia="Calibri" w:hAnsi="Times New Roman" w:cs="Times New Roman"/>
          <w:sz w:val="24"/>
          <w:szCs w:val="24"/>
          <w:lang w:val="uk-UA"/>
        </w:rPr>
        <w:t>«Про внесення змін до положень по відділи Лисичанської міської ради».</w:t>
      </w:r>
    </w:p>
    <w:p w:rsidR="00456C78" w:rsidRPr="00C16A8F" w:rsidRDefault="00464546" w:rsidP="00C16A8F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15C23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  <w:r w:rsidRPr="00115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D67">
        <w:rPr>
          <w:rFonts w:ascii="Times New Roman" w:hAnsi="Times New Roman" w:cs="Times New Roman"/>
          <w:sz w:val="24"/>
          <w:szCs w:val="24"/>
          <w:lang w:val="uk-UA"/>
        </w:rPr>
        <w:t>Квітка О.Є</w:t>
      </w:r>
      <w:r w:rsidR="00C16A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15C23">
        <w:rPr>
          <w:rFonts w:ascii="Times New Roman" w:hAnsi="Times New Roman" w:cs="Times New Roman"/>
          <w:sz w:val="24"/>
          <w:szCs w:val="24"/>
          <w:lang w:val="uk-UA"/>
        </w:rPr>
        <w:t>, член комісії</w:t>
      </w:r>
      <w:r w:rsidR="00C16A8F">
        <w:rPr>
          <w:rFonts w:ascii="Times New Roman" w:hAnsi="Times New Roman" w:cs="Times New Roman"/>
          <w:sz w:val="24"/>
          <w:szCs w:val="24"/>
          <w:lang w:val="uk-UA"/>
        </w:rPr>
        <w:t xml:space="preserve"> з пропозицією винести  проект </w:t>
      </w:r>
      <w:r w:rsidR="00C16A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№5 </w:t>
      </w:r>
      <w:r w:rsidR="00C16A8F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C16A8F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положень по відділи Лисичанської міської ради</w:t>
      </w:r>
      <w:r w:rsidR="00C16A8F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115C23" w:rsidRPr="00C16A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Pr="00C16A8F">
        <w:rPr>
          <w:rFonts w:ascii="Times New Roman" w:hAnsi="Times New Roman" w:cs="Times New Roman"/>
          <w:sz w:val="24"/>
          <w:szCs w:val="24"/>
          <w:lang w:val="uk-UA"/>
        </w:rPr>
        <w:t>на розгляд Лисичанської міської ради.</w:t>
      </w:r>
    </w:p>
    <w:p w:rsidR="00464546" w:rsidRPr="00D05860" w:rsidRDefault="00464546" w:rsidP="00723CE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D13D67" w:rsidRPr="00D05860" w:rsidTr="000164B3">
        <w:tc>
          <w:tcPr>
            <w:tcW w:w="5593" w:type="dxa"/>
          </w:tcPr>
          <w:p w:rsidR="00D13D67" w:rsidRPr="00D05860" w:rsidRDefault="00D13D67" w:rsidP="00A82B21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82B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Зайцев Яків Володимирович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Копилов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Сергій Миколайович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</w:tcPr>
          <w:p w:rsidR="00D13D67" w:rsidRPr="00D05860" w:rsidRDefault="00D13D67" w:rsidP="000164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13D67" w:rsidRPr="00D05860" w:rsidRDefault="00D13D67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13D67" w:rsidRPr="00D05860" w:rsidRDefault="00D13D67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13D67" w:rsidRPr="00D05860" w:rsidRDefault="00D13D67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13D67" w:rsidRPr="00D05860" w:rsidRDefault="00D13D67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13D67" w:rsidRPr="00D05860" w:rsidRDefault="00D13D67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«ТАК»</w:t>
            </w:r>
          </w:p>
        </w:tc>
      </w:tr>
    </w:tbl>
    <w:p w:rsidR="00810BF9" w:rsidRPr="00D05860" w:rsidRDefault="006F6CFE" w:rsidP="00723CE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</w:t>
      </w:r>
      <w:r w:rsidR="00464546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- </w:t>
      </w:r>
      <w:r w:rsidR="00D13D67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B801D2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64546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осіб,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«ПРОТИ»              </w:t>
      </w:r>
      <w:r w:rsidR="00464546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- 0 осіб,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</w:t>
      </w:r>
      <w:r w:rsidR="00464546" w:rsidRPr="00D05860">
        <w:rPr>
          <w:rFonts w:ascii="Times New Roman" w:hAnsi="Times New Roman" w:cs="Times New Roman"/>
          <w:b/>
          <w:sz w:val="24"/>
          <w:szCs w:val="24"/>
          <w:lang w:val="uk-UA"/>
        </w:rPr>
        <w:t>«УТРИМАВСЯ»  - 0 осіб</w:t>
      </w:r>
      <w:r w:rsidR="00723CE0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  <w:r w:rsidR="00464546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прийняте. </w:t>
      </w:r>
      <w:r w:rsidR="00723CE0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6F6CFE" w:rsidRPr="00115C23" w:rsidRDefault="006F6CFE" w:rsidP="00723CE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D6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Винести проект </w:t>
      </w:r>
      <w:r w:rsidR="00D13D67" w:rsidRPr="00D13D6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рішення </w:t>
      </w:r>
      <w:r w:rsidR="00D13D67" w:rsidRPr="00D13D6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 xml:space="preserve">№5 «Про внесення змін до </w:t>
      </w:r>
      <w:r w:rsidR="00D13D6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П</w:t>
      </w:r>
      <w:r w:rsidR="00D13D67" w:rsidRPr="00D13D6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оложень по відділи Лисичанської міської ради»</w:t>
      </w:r>
      <w:r w:rsidR="00D13D6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D13D6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 розгляд Ли</w:t>
      </w:r>
      <w:r w:rsidRPr="00115C2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сичанської міської ради.</w:t>
      </w:r>
    </w:p>
    <w:p w:rsidR="006F6CFE" w:rsidRPr="00D13D67" w:rsidRDefault="006F6CFE" w:rsidP="002C43FD">
      <w:pPr>
        <w:pStyle w:val="1"/>
        <w:numPr>
          <w:ilvl w:val="0"/>
          <w:numId w:val="2"/>
        </w:numPr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3D67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Pr="00D13D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3D67" w:rsidRPr="00D13D67">
        <w:rPr>
          <w:rFonts w:ascii="Times New Roman" w:hAnsi="Times New Roman"/>
          <w:sz w:val="24"/>
          <w:szCs w:val="24"/>
          <w:lang w:val="uk-UA"/>
        </w:rPr>
        <w:t xml:space="preserve">Максимович Ольгу Ігорівну – головного спеціаліста відділу </w:t>
      </w:r>
      <w:proofErr w:type="spellStart"/>
      <w:r w:rsidR="00D13D67" w:rsidRPr="00D13D67">
        <w:rPr>
          <w:rFonts w:ascii="Times New Roman" w:hAnsi="Times New Roman"/>
          <w:sz w:val="24"/>
          <w:szCs w:val="24"/>
          <w:lang w:val="uk-UA"/>
        </w:rPr>
        <w:t>відділу</w:t>
      </w:r>
      <w:proofErr w:type="spellEnd"/>
      <w:r w:rsidR="00D13D67" w:rsidRPr="00D13D67">
        <w:rPr>
          <w:rFonts w:ascii="Times New Roman" w:hAnsi="Times New Roman"/>
          <w:sz w:val="24"/>
          <w:szCs w:val="24"/>
          <w:lang w:val="uk-UA"/>
        </w:rPr>
        <w:t xml:space="preserve"> юридичної та кадрової роботи проектом рішення №6</w:t>
      </w:r>
      <w:r w:rsidR="00D13D67">
        <w:rPr>
          <w:rFonts w:ascii="Times New Roman" w:hAnsi="Times New Roman"/>
          <w:sz w:val="24"/>
          <w:szCs w:val="24"/>
          <w:lang w:val="uk-UA"/>
        </w:rPr>
        <w:t xml:space="preserve"> «Про внесення змін до Положення про відділ юридичної та кадрової роботи.»                                                               </w:t>
      </w:r>
      <w:r w:rsidRPr="00D13D67">
        <w:rPr>
          <w:rFonts w:ascii="Times New Roman" w:hAnsi="Times New Roman"/>
          <w:b/>
          <w:sz w:val="24"/>
          <w:szCs w:val="24"/>
          <w:lang w:val="uk-UA"/>
        </w:rPr>
        <w:t>ВИСТУПИЛИ:</w:t>
      </w:r>
      <w:r w:rsidRPr="00D13D6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05860" w:rsidRPr="00D13D67">
        <w:rPr>
          <w:rFonts w:ascii="Times New Roman" w:hAnsi="Times New Roman"/>
          <w:sz w:val="24"/>
          <w:szCs w:val="24"/>
          <w:lang w:val="uk-UA"/>
        </w:rPr>
        <w:t>Юсакова</w:t>
      </w:r>
      <w:proofErr w:type="spellEnd"/>
      <w:r w:rsidR="00D05860" w:rsidRPr="00D13D67">
        <w:rPr>
          <w:rFonts w:ascii="Times New Roman" w:hAnsi="Times New Roman"/>
          <w:sz w:val="24"/>
          <w:szCs w:val="24"/>
          <w:lang w:val="uk-UA"/>
        </w:rPr>
        <w:t xml:space="preserve"> О.П., голова</w:t>
      </w:r>
      <w:r w:rsidRPr="00D13D67">
        <w:rPr>
          <w:rFonts w:ascii="Times New Roman" w:hAnsi="Times New Roman"/>
          <w:sz w:val="24"/>
          <w:szCs w:val="24"/>
          <w:lang w:val="uk-UA"/>
        </w:rPr>
        <w:t xml:space="preserve"> комісії з пропозицією винести  проект №</w:t>
      </w:r>
      <w:r w:rsidR="00D13D67">
        <w:rPr>
          <w:rFonts w:ascii="Times New Roman" w:hAnsi="Times New Roman"/>
          <w:sz w:val="24"/>
          <w:szCs w:val="24"/>
          <w:lang w:val="uk-UA"/>
        </w:rPr>
        <w:t>6</w:t>
      </w:r>
      <w:r w:rsidR="00115C23" w:rsidRPr="00D13D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3D67">
        <w:rPr>
          <w:rFonts w:ascii="Times New Roman" w:hAnsi="Times New Roman"/>
          <w:sz w:val="24"/>
          <w:szCs w:val="24"/>
          <w:lang w:val="uk-UA"/>
        </w:rPr>
        <w:t xml:space="preserve">«Про внесення змін до Положення про відділ юридичної та кадрової роботи»                                                               </w:t>
      </w:r>
      <w:r w:rsidR="00115C23" w:rsidRPr="00D13D67">
        <w:rPr>
          <w:rFonts w:ascii="Times New Roman" w:hAnsi="Times New Roman"/>
          <w:sz w:val="24"/>
          <w:szCs w:val="24"/>
          <w:lang w:val="uk-UA"/>
        </w:rPr>
        <w:t>на розгляд Лисичанської міської ради.</w:t>
      </w:r>
    </w:p>
    <w:p w:rsidR="00A82B21" w:rsidRPr="00D05860" w:rsidRDefault="00B801D2" w:rsidP="00A82B2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="00D05860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A31B78" w:rsidRPr="00D05860" w:rsidTr="000164B3">
        <w:tc>
          <w:tcPr>
            <w:tcW w:w="5593" w:type="dxa"/>
          </w:tcPr>
          <w:p w:rsidR="00A31B78" w:rsidRPr="00D05860" w:rsidRDefault="00A31B78" w:rsidP="000164B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Зайцев Яків Володимирович                                                        5.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Копилов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Сергій Миколайович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</w:tcPr>
          <w:p w:rsidR="00A31B78" w:rsidRPr="00D05860" w:rsidRDefault="00A31B78" w:rsidP="000164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«ТАК»</w:t>
            </w:r>
          </w:p>
        </w:tc>
      </w:tr>
    </w:tbl>
    <w:p w:rsidR="00A82B21" w:rsidRPr="00D05860" w:rsidRDefault="00A82B21" w:rsidP="00A82B2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осіб,                                                                                                                                                «ПРОТИ»              - 0 осіб,                                                                                                                                         «УТРИМАВСЯ»  - 0 осіб                                                                                                                                                   Рішення прийняте.                                                                                                                                                   </w:t>
      </w:r>
    </w:p>
    <w:p w:rsidR="00A82B21" w:rsidRDefault="00A82B21" w:rsidP="00A82B21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>ВИРІШИЛИ:</w:t>
      </w:r>
      <w:r w:rsidRPr="00D0586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B21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Винести проект рішення №6 «Про внесення змін до Положення про відділ юридичної та кадрової роботи на розгляд Лисичанської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.</w:t>
      </w:r>
      <w:r w:rsidR="00D05860" w:rsidRPr="00D05860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p w:rsidR="00D05860" w:rsidRPr="00D05860" w:rsidRDefault="00D05860" w:rsidP="00A82B21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</w:p>
    <w:p w:rsidR="00A82B21" w:rsidRPr="00D13D67" w:rsidRDefault="006F6CFE" w:rsidP="002C43FD">
      <w:pPr>
        <w:pStyle w:val="1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82B21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Pr="00A82B2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2B21" w:rsidRPr="00D13D67">
        <w:rPr>
          <w:rFonts w:ascii="Times New Roman" w:hAnsi="Times New Roman"/>
          <w:sz w:val="24"/>
          <w:szCs w:val="24"/>
          <w:lang w:val="uk-UA"/>
        </w:rPr>
        <w:t xml:space="preserve">Максимович Ольгу Ігорівну – головного спеціаліста відділу </w:t>
      </w:r>
      <w:proofErr w:type="spellStart"/>
      <w:r w:rsidR="00A82B21" w:rsidRPr="00D13D67">
        <w:rPr>
          <w:rFonts w:ascii="Times New Roman" w:hAnsi="Times New Roman"/>
          <w:sz w:val="24"/>
          <w:szCs w:val="24"/>
          <w:lang w:val="uk-UA"/>
        </w:rPr>
        <w:t>відділу</w:t>
      </w:r>
      <w:proofErr w:type="spellEnd"/>
      <w:r w:rsidR="00A82B21" w:rsidRPr="00D13D67">
        <w:rPr>
          <w:rFonts w:ascii="Times New Roman" w:hAnsi="Times New Roman"/>
          <w:sz w:val="24"/>
          <w:szCs w:val="24"/>
          <w:lang w:val="uk-UA"/>
        </w:rPr>
        <w:t xml:space="preserve"> юридичної та кадрової роботи проектом рішення №</w:t>
      </w:r>
      <w:r w:rsidR="00A82B21">
        <w:rPr>
          <w:rFonts w:ascii="Times New Roman" w:hAnsi="Times New Roman"/>
          <w:sz w:val="24"/>
          <w:szCs w:val="24"/>
          <w:lang w:val="uk-UA"/>
        </w:rPr>
        <w:t xml:space="preserve">7 «Про внесення змін до списку присяжних.»                                                                                                                     </w:t>
      </w:r>
      <w:r w:rsidR="00A82B21" w:rsidRPr="00D13D67">
        <w:rPr>
          <w:rFonts w:ascii="Times New Roman" w:hAnsi="Times New Roman"/>
          <w:b/>
          <w:sz w:val="24"/>
          <w:szCs w:val="24"/>
          <w:lang w:val="uk-UA"/>
        </w:rPr>
        <w:t>ВИСТУПИЛИ:</w:t>
      </w:r>
      <w:r w:rsidR="00A82B21" w:rsidRPr="00D13D6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82B21" w:rsidRPr="00D13D67">
        <w:rPr>
          <w:rFonts w:ascii="Times New Roman" w:hAnsi="Times New Roman"/>
          <w:sz w:val="24"/>
          <w:szCs w:val="24"/>
          <w:lang w:val="uk-UA"/>
        </w:rPr>
        <w:t>Юсакова</w:t>
      </w:r>
      <w:proofErr w:type="spellEnd"/>
      <w:r w:rsidR="00A82B21" w:rsidRPr="00D13D67">
        <w:rPr>
          <w:rFonts w:ascii="Times New Roman" w:hAnsi="Times New Roman"/>
          <w:sz w:val="24"/>
          <w:szCs w:val="24"/>
          <w:lang w:val="uk-UA"/>
        </w:rPr>
        <w:t xml:space="preserve"> О.П., голова комісії з пропозицією винести  проект №</w:t>
      </w:r>
      <w:r w:rsidR="00A82B21">
        <w:rPr>
          <w:rFonts w:ascii="Times New Roman" w:hAnsi="Times New Roman"/>
          <w:sz w:val="24"/>
          <w:szCs w:val="24"/>
          <w:lang w:val="uk-UA"/>
        </w:rPr>
        <w:t xml:space="preserve">7 «Про внесення змін до списку </w:t>
      </w:r>
      <w:proofErr w:type="spellStart"/>
      <w:r w:rsidR="00A82B21">
        <w:rPr>
          <w:rFonts w:ascii="Times New Roman" w:hAnsi="Times New Roman"/>
          <w:sz w:val="24"/>
          <w:szCs w:val="24"/>
          <w:lang w:val="uk-UA"/>
        </w:rPr>
        <w:t>присяжних»</w:t>
      </w:r>
      <w:r w:rsidR="00A82B21" w:rsidRPr="00D13D67">
        <w:rPr>
          <w:rFonts w:ascii="Times New Roman" w:hAnsi="Times New Roman"/>
          <w:sz w:val="24"/>
          <w:szCs w:val="24"/>
          <w:lang w:val="uk-UA"/>
        </w:rPr>
        <w:t>на</w:t>
      </w:r>
      <w:proofErr w:type="spellEnd"/>
      <w:r w:rsidR="00A82B21" w:rsidRPr="00D13D67">
        <w:rPr>
          <w:rFonts w:ascii="Times New Roman" w:hAnsi="Times New Roman"/>
          <w:sz w:val="24"/>
          <w:szCs w:val="24"/>
          <w:lang w:val="uk-UA"/>
        </w:rPr>
        <w:t xml:space="preserve"> розгляд Лисичанської міської ради.</w:t>
      </w:r>
    </w:p>
    <w:p w:rsidR="00A82B21" w:rsidRPr="00D05860" w:rsidRDefault="00A82B21" w:rsidP="00A82B2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ГОЛОСУВАЛИ: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1947"/>
      </w:tblGrid>
      <w:tr w:rsidR="00A82B21" w:rsidRPr="00D05860" w:rsidTr="000164B3">
        <w:tc>
          <w:tcPr>
            <w:tcW w:w="5593" w:type="dxa"/>
          </w:tcPr>
          <w:p w:rsidR="00A82B21" w:rsidRPr="00D05860" w:rsidRDefault="00A82B21" w:rsidP="000164B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Ковтун Олексій Іванович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5.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Копилов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Сергій Миколайович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</w:tcPr>
          <w:p w:rsidR="00A82B21" w:rsidRPr="00D05860" w:rsidRDefault="00A82B21" w:rsidP="000164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82B21" w:rsidRPr="00D05860" w:rsidRDefault="00A82B21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82B21" w:rsidRPr="00D05860" w:rsidRDefault="00A82B21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82B21" w:rsidRPr="00D05860" w:rsidRDefault="00A82B21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82B21" w:rsidRPr="00D05860" w:rsidRDefault="00A82B21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82B21" w:rsidRPr="00D05860" w:rsidRDefault="00A82B21" w:rsidP="00A82B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«УТРИМАВСЯ»</w:t>
            </w:r>
          </w:p>
        </w:tc>
      </w:tr>
    </w:tbl>
    <w:p w:rsidR="00A82B21" w:rsidRPr="00D05860" w:rsidRDefault="00A82B21" w:rsidP="00A82B2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осіб,                                                                                                                                                «ПРОТИ»              - 0 осіб,                                                                                                                                         «УТРИМАВСЯ» 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 осо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Рішення прийняте.                                                                                                                                                   </w:t>
      </w:r>
    </w:p>
    <w:p w:rsidR="00A82B21" w:rsidRDefault="00A82B21" w:rsidP="00A82B21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>ВИРІШИЛИ:</w:t>
      </w:r>
      <w:r w:rsidRPr="00D0586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2B21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Винести проект рішення №7 «Про внесення змін до списку присяжних»                                                         на розгляд Лисичанської міської ради .  </w:t>
      </w:r>
    </w:p>
    <w:p w:rsidR="00A82B21" w:rsidRPr="00A82B21" w:rsidRDefault="00A82B21" w:rsidP="00A82B21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eastAsiaTheme="minorHAnsi" w:hAnsi="Times New Roman" w:cstheme="minorBidi"/>
          <w:b/>
          <w:sz w:val="24"/>
          <w:szCs w:val="24"/>
          <w:lang w:val="uk-UA"/>
        </w:rPr>
      </w:pPr>
      <w:r w:rsidRPr="00A82B21">
        <w:rPr>
          <w:rFonts w:ascii="Times New Roman" w:eastAsiaTheme="minorHAnsi" w:hAnsi="Times New Roman" w:cstheme="minorBidi"/>
          <w:b/>
          <w:sz w:val="24"/>
          <w:szCs w:val="24"/>
          <w:lang w:val="uk-UA"/>
        </w:rPr>
        <w:t xml:space="preserve"> </w:t>
      </w:r>
    </w:p>
    <w:p w:rsidR="0054459B" w:rsidRPr="00A0447F" w:rsidRDefault="0054459B" w:rsidP="002C43F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0447F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proofErr w:type="spellStart"/>
      <w:r w:rsidRPr="00A0447F">
        <w:rPr>
          <w:rFonts w:ascii="Times New Roman" w:hAnsi="Times New Roman"/>
          <w:sz w:val="24"/>
          <w:szCs w:val="24"/>
          <w:lang w:val="uk-UA"/>
        </w:rPr>
        <w:t>Юсакову</w:t>
      </w:r>
      <w:proofErr w:type="spellEnd"/>
      <w:r w:rsidRPr="00A0447F">
        <w:rPr>
          <w:rFonts w:ascii="Times New Roman" w:hAnsi="Times New Roman"/>
          <w:sz w:val="24"/>
          <w:szCs w:val="24"/>
          <w:lang w:val="uk-UA"/>
        </w:rPr>
        <w:t xml:space="preserve"> О.П., голову комісії з питань регламенту депутатської діяльності, гласності та законності з проектом рішення №</w:t>
      </w:r>
      <w:r w:rsidRPr="00A0447F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A82B21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A044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«Про дострокове припинення повноважень депутата міської ради </w:t>
      </w:r>
      <w:proofErr w:type="spellStart"/>
      <w:r w:rsidRPr="00A0447F">
        <w:rPr>
          <w:rFonts w:ascii="Times New Roman" w:eastAsia="Calibri" w:hAnsi="Times New Roman" w:cs="Times New Roman"/>
          <w:sz w:val="24"/>
          <w:szCs w:val="24"/>
          <w:lang w:val="uk-UA"/>
        </w:rPr>
        <w:t>Шкарупи</w:t>
      </w:r>
      <w:proofErr w:type="spellEnd"/>
      <w:r w:rsidRPr="00A044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О.С.»</w:t>
      </w:r>
    </w:p>
    <w:p w:rsidR="0054459B" w:rsidRPr="00D05860" w:rsidRDefault="0054459B" w:rsidP="0054459B">
      <w:pPr>
        <w:pStyle w:val="1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>ВИСТУПИЛИ:</w:t>
      </w:r>
      <w:r w:rsidRPr="00D0586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Кирилов П.В. заступник голови комісії з питань регламенту…</w:t>
      </w:r>
      <w:r w:rsidRPr="00D05860">
        <w:rPr>
          <w:rFonts w:ascii="Times New Roman" w:hAnsi="Times New Roman"/>
          <w:sz w:val="24"/>
          <w:szCs w:val="24"/>
          <w:lang w:val="uk-UA"/>
        </w:rPr>
        <w:t>., з пропозицією винести  проект №</w:t>
      </w:r>
      <w:r w:rsidR="00A82B21">
        <w:rPr>
          <w:rFonts w:ascii="Times New Roman" w:hAnsi="Times New Roman"/>
          <w:sz w:val="24"/>
          <w:szCs w:val="24"/>
          <w:lang w:val="uk-UA"/>
        </w:rPr>
        <w:t>12</w:t>
      </w:r>
      <w:r>
        <w:rPr>
          <w:rFonts w:ascii="Times New Roman" w:hAnsi="Times New Roman"/>
          <w:sz w:val="24"/>
          <w:szCs w:val="24"/>
          <w:lang w:val="uk-UA"/>
        </w:rPr>
        <w:t xml:space="preserve"> «Про дострокове припинення повноважень депутата міської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Шкарупи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О.С.» </w:t>
      </w:r>
      <w:r w:rsidRPr="00D05860">
        <w:rPr>
          <w:rFonts w:ascii="Times New Roman" w:hAnsi="Times New Roman"/>
          <w:sz w:val="24"/>
          <w:szCs w:val="24"/>
          <w:lang w:val="uk-UA"/>
        </w:rPr>
        <w:t>на розгляд Лисичанської міської ради.</w:t>
      </w:r>
    </w:p>
    <w:p w:rsidR="0054459B" w:rsidRPr="00D05860" w:rsidRDefault="0054459B" w:rsidP="0054459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2101"/>
      </w:tblGrid>
      <w:tr w:rsidR="00A31B78" w:rsidRPr="00D05860" w:rsidTr="000164B3">
        <w:tc>
          <w:tcPr>
            <w:tcW w:w="5593" w:type="dxa"/>
          </w:tcPr>
          <w:p w:rsidR="00A31B78" w:rsidRPr="00D05860" w:rsidRDefault="00A31B78" w:rsidP="000164B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Зайцев Яків Володимирович                                                        5.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Копилов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Сергій Миколайович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</w:tcPr>
          <w:p w:rsidR="00A31B78" w:rsidRPr="00D05860" w:rsidRDefault="00A31B78" w:rsidP="000164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УТРИМАЛАСЬ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«ТАК»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A31B78" w:rsidRDefault="00A31B78" w:rsidP="000164B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</w:tc>
      </w:tr>
    </w:tbl>
    <w:p w:rsidR="0054459B" w:rsidRPr="00D05860" w:rsidRDefault="0054459B" w:rsidP="0054459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</w:t>
      </w:r>
      <w:r w:rsidR="00A31B78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                                                                                                                                               «ПРОТИ»              - </w:t>
      </w:r>
      <w:r w:rsidR="00A31B78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осо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                                                                                                                                        «УТРИМАВСЯ»  - </w:t>
      </w:r>
      <w:r w:rsidR="00A31B7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ос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A31B7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Рішення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прийняте.              </w:t>
      </w:r>
    </w:p>
    <w:p w:rsidR="0054459B" w:rsidRPr="0054459B" w:rsidRDefault="0054459B" w:rsidP="002C43F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4459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Pr="005445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4459B">
        <w:rPr>
          <w:rFonts w:ascii="Times New Roman" w:hAnsi="Times New Roman"/>
          <w:sz w:val="24"/>
          <w:szCs w:val="24"/>
          <w:lang w:val="uk-UA"/>
        </w:rPr>
        <w:t>Юсакову</w:t>
      </w:r>
      <w:proofErr w:type="spellEnd"/>
      <w:r w:rsidRPr="0054459B">
        <w:rPr>
          <w:rFonts w:ascii="Times New Roman" w:hAnsi="Times New Roman"/>
          <w:sz w:val="24"/>
          <w:szCs w:val="24"/>
          <w:lang w:val="uk-UA"/>
        </w:rPr>
        <w:t xml:space="preserve"> О.П., голову комісії з питань регламенту депутатської діяльності, гласності та законності з проектом рішення №</w:t>
      </w:r>
      <w:r w:rsidRPr="0054459B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A31B78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310E1A">
        <w:rPr>
          <w:rFonts w:ascii="Times New Roman" w:eastAsia="Calibri" w:hAnsi="Times New Roman" w:cs="Times New Roman"/>
          <w:sz w:val="24"/>
          <w:szCs w:val="24"/>
          <w:lang w:val="uk-UA"/>
        </w:rPr>
        <w:t>«Про дострокове припинення повноважень секретаря Лисичанської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 та пропозицією винести дане питання на розгляд міської ради</w:t>
      </w:r>
      <w:r w:rsidRPr="00310E1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54459B" w:rsidRDefault="0054459B" w:rsidP="0054459B">
      <w:pPr>
        <w:pStyle w:val="a3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4459B" w:rsidRPr="00D05860" w:rsidRDefault="0054459B" w:rsidP="0054459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1257"/>
      </w:tblGrid>
      <w:tr w:rsidR="00A31B78" w:rsidRPr="00D05860" w:rsidTr="000164B3">
        <w:tc>
          <w:tcPr>
            <w:tcW w:w="5593" w:type="dxa"/>
          </w:tcPr>
          <w:p w:rsidR="00A31B78" w:rsidRPr="00D05860" w:rsidRDefault="00A31B78" w:rsidP="000164B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Зайцев Яків Володимирович                                                        5.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Кирилов Павло Васильович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Копилов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Сергій Миколайович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</w:tcPr>
          <w:p w:rsidR="00A31B78" w:rsidRPr="00D05860" w:rsidRDefault="00A31B78" w:rsidP="000164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A31B78" w:rsidRPr="00D05860" w:rsidRDefault="00A31B78" w:rsidP="00016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«ТАК»</w:t>
            </w:r>
          </w:p>
        </w:tc>
      </w:tr>
    </w:tbl>
    <w:p w:rsidR="0054459B" w:rsidRPr="00D05860" w:rsidRDefault="0054459B" w:rsidP="0054459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</w:t>
      </w:r>
      <w:r w:rsidR="00A31B78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</w:t>
      </w:r>
      <w:r w:rsidR="00A0447F">
        <w:rPr>
          <w:rFonts w:ascii="Times New Roman" w:hAnsi="Times New Roman" w:cs="Times New Roman"/>
          <w:b/>
          <w:sz w:val="24"/>
          <w:szCs w:val="24"/>
          <w:lang w:val="uk-UA"/>
        </w:rPr>
        <w:t>оба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«ПРОТИ»              - </w:t>
      </w:r>
      <w:r w:rsidR="00A31B78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044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</w:t>
      </w:r>
      <w:r w:rsidR="00A31B78">
        <w:rPr>
          <w:rFonts w:ascii="Times New Roman" w:hAnsi="Times New Roman" w:cs="Times New Roman"/>
          <w:b/>
          <w:sz w:val="24"/>
          <w:szCs w:val="24"/>
          <w:lang w:val="uk-UA"/>
        </w:rPr>
        <w:t>оби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«УТРИМАВСЯ»  - 0 осіб                                                                                                                                                   Рішення </w:t>
      </w:r>
      <w:r w:rsidR="00A044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прийняте.             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Голова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постійної комісії Лисичанської міської ради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питань регламенту,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депутатської діяльності,  гласності та законності </w:t>
      </w: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____________ 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О.П.Юсакова</w:t>
      </w:r>
      <w:proofErr w:type="spellEnd"/>
    </w:p>
    <w:p w:rsidR="005D38A1" w:rsidRPr="00D05860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D38A1" w:rsidRPr="00D05860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D38A1" w:rsidRPr="00D05860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</w:t>
      </w:r>
    </w:p>
    <w:p w:rsidR="005D38A1" w:rsidRPr="00282F03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Секретар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постійної комісії Лисичанської міської ради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питань регламенту,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депутатської діяльності,  гласності та законності </w:t>
      </w: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____________  </w:t>
      </w:r>
      <w:r w:rsidR="00A31B7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Я.В.Зайцев</w:t>
      </w:r>
    </w:p>
    <w:p w:rsidR="005D38A1" w:rsidRPr="00D05860" w:rsidRDefault="005D38A1" w:rsidP="005D38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D38A1" w:rsidRPr="00D05860" w:rsidRDefault="005D38A1" w:rsidP="005D38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D38A1" w:rsidRPr="00D05860" w:rsidRDefault="005D38A1" w:rsidP="005D38A1">
      <w:pPr>
        <w:pStyle w:val="p4"/>
        <w:shd w:val="clear" w:color="auto" w:fill="FFFFFF"/>
        <w:jc w:val="both"/>
        <w:rPr>
          <w:rStyle w:val="s3"/>
          <w:b/>
          <w:bCs/>
          <w:color w:val="000000"/>
          <w:lang w:val="uk-UA"/>
        </w:rPr>
      </w:pPr>
    </w:p>
    <w:p w:rsidR="00C725B4" w:rsidRPr="00D05860" w:rsidRDefault="00C725B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25B4" w:rsidRPr="00D058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C1" w:rsidRDefault="004E01C1" w:rsidP="002E30B5">
      <w:pPr>
        <w:spacing w:after="0" w:line="240" w:lineRule="auto"/>
      </w:pPr>
      <w:r>
        <w:separator/>
      </w:r>
    </w:p>
  </w:endnote>
  <w:endnote w:type="continuationSeparator" w:id="0">
    <w:p w:rsidR="004E01C1" w:rsidRDefault="004E01C1" w:rsidP="002E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423182"/>
      <w:docPartObj>
        <w:docPartGallery w:val="Page Numbers (Bottom of Page)"/>
        <w:docPartUnique/>
      </w:docPartObj>
    </w:sdtPr>
    <w:sdtEndPr/>
    <w:sdtContent>
      <w:p w:rsidR="00723CE0" w:rsidRDefault="00723C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0A4">
          <w:rPr>
            <w:noProof/>
          </w:rPr>
          <w:t>5</w:t>
        </w:r>
        <w:r>
          <w:fldChar w:fldCharType="end"/>
        </w:r>
      </w:p>
    </w:sdtContent>
  </w:sdt>
  <w:p w:rsidR="00723CE0" w:rsidRDefault="00723C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C1" w:rsidRDefault="004E01C1" w:rsidP="002E30B5">
      <w:pPr>
        <w:spacing w:after="0" w:line="240" w:lineRule="auto"/>
      </w:pPr>
      <w:r>
        <w:separator/>
      </w:r>
    </w:p>
  </w:footnote>
  <w:footnote w:type="continuationSeparator" w:id="0">
    <w:p w:rsidR="004E01C1" w:rsidRDefault="004E01C1" w:rsidP="002E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11CE"/>
    <w:multiLevelType w:val="hybridMultilevel"/>
    <w:tmpl w:val="544C4E8C"/>
    <w:lvl w:ilvl="0" w:tplc="A9A6B5C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001A3"/>
    <w:multiLevelType w:val="hybridMultilevel"/>
    <w:tmpl w:val="43F8CC6C"/>
    <w:lvl w:ilvl="0" w:tplc="CCF42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AA"/>
    <w:rsid w:val="00037601"/>
    <w:rsid w:val="000670A4"/>
    <w:rsid w:val="00071F1F"/>
    <w:rsid w:val="000B3D83"/>
    <w:rsid w:val="00115C23"/>
    <w:rsid w:val="0020782E"/>
    <w:rsid w:val="0021323F"/>
    <w:rsid w:val="00272358"/>
    <w:rsid w:val="00282F03"/>
    <w:rsid w:val="002C43FD"/>
    <w:rsid w:val="002E30B5"/>
    <w:rsid w:val="00301A5F"/>
    <w:rsid w:val="003064BD"/>
    <w:rsid w:val="00307370"/>
    <w:rsid w:val="00310E1A"/>
    <w:rsid w:val="003D3210"/>
    <w:rsid w:val="003E24A7"/>
    <w:rsid w:val="00456C78"/>
    <w:rsid w:val="00464546"/>
    <w:rsid w:val="004E01C1"/>
    <w:rsid w:val="004F3438"/>
    <w:rsid w:val="0054459B"/>
    <w:rsid w:val="005D38A1"/>
    <w:rsid w:val="0066328A"/>
    <w:rsid w:val="00667B35"/>
    <w:rsid w:val="006F6CFE"/>
    <w:rsid w:val="00723CE0"/>
    <w:rsid w:val="00784B7A"/>
    <w:rsid w:val="007D08F8"/>
    <w:rsid w:val="00810BF9"/>
    <w:rsid w:val="00823D81"/>
    <w:rsid w:val="008C47FB"/>
    <w:rsid w:val="00914C1D"/>
    <w:rsid w:val="009507BD"/>
    <w:rsid w:val="00983959"/>
    <w:rsid w:val="009E34FE"/>
    <w:rsid w:val="00A0447F"/>
    <w:rsid w:val="00A312AA"/>
    <w:rsid w:val="00A31B78"/>
    <w:rsid w:val="00A82B21"/>
    <w:rsid w:val="00AF6E9D"/>
    <w:rsid w:val="00B17B9B"/>
    <w:rsid w:val="00B27391"/>
    <w:rsid w:val="00B74E4C"/>
    <w:rsid w:val="00B76064"/>
    <w:rsid w:val="00B801D2"/>
    <w:rsid w:val="00BA0DED"/>
    <w:rsid w:val="00BA44BA"/>
    <w:rsid w:val="00C16A8F"/>
    <w:rsid w:val="00C725B4"/>
    <w:rsid w:val="00D05860"/>
    <w:rsid w:val="00D13D67"/>
    <w:rsid w:val="00D633BB"/>
    <w:rsid w:val="00D97FA3"/>
    <w:rsid w:val="00E83A5F"/>
    <w:rsid w:val="00EA3CF2"/>
    <w:rsid w:val="00FC33DC"/>
    <w:rsid w:val="00F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F23B"/>
  <w15:chartTrackingRefBased/>
  <w15:docId w15:val="{0D150479-EF4E-4EF3-82E2-0136081D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5D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D38A1"/>
  </w:style>
  <w:style w:type="paragraph" w:customStyle="1" w:styleId="1">
    <w:name w:val="Абзац списка1"/>
    <w:basedOn w:val="a"/>
    <w:rsid w:val="008C4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667B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0B5"/>
  </w:style>
  <w:style w:type="paragraph" w:styleId="a6">
    <w:name w:val="footer"/>
    <w:basedOn w:val="a"/>
    <w:link w:val="a7"/>
    <w:uiPriority w:val="99"/>
    <w:unhideWhenUsed/>
    <w:rsid w:val="002E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0B5"/>
  </w:style>
  <w:style w:type="table" w:styleId="a8">
    <w:name w:val="Table Grid"/>
    <w:basedOn w:val="a1"/>
    <w:uiPriority w:val="39"/>
    <w:rsid w:val="006F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29</cp:revision>
  <cp:lastPrinted>2019-07-23T09:41:00Z</cp:lastPrinted>
  <dcterms:created xsi:type="dcterms:W3CDTF">2018-04-04T09:39:00Z</dcterms:created>
  <dcterms:modified xsi:type="dcterms:W3CDTF">2019-07-23T09:41:00Z</dcterms:modified>
</cp:coreProperties>
</file>